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C826" w14:textId="1E679B9B" w:rsidR="001E7EA9" w:rsidRPr="009D57B2" w:rsidRDefault="009D57B2" w:rsidP="009D57B2">
      <w:pPr>
        <w:pStyle w:val="Ttulo"/>
        <w:rPr>
          <w:color w:val="000000"/>
        </w:rPr>
      </w:pPr>
      <w:r>
        <w:rPr>
          <w:noProof/>
        </w:rPr>
        <w:drawing>
          <wp:inline distT="0" distB="0" distL="0" distR="0" wp14:anchorId="17165544" wp14:editId="3B1257DD">
            <wp:extent cx="2758440" cy="2529840"/>
            <wp:effectExtent l="0" t="0" r="381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2435" w14:textId="44655752" w:rsidR="00470FA5" w:rsidRDefault="00516A63" w:rsidP="00F32E9E">
      <w:pPr>
        <w:jc w:val="center"/>
        <w:rPr>
          <w:rFonts w:ascii="Arial" w:hAnsi="Arial" w:cs="Arial"/>
          <w:b/>
          <w:bCs/>
        </w:rPr>
      </w:pPr>
      <w:r w:rsidRPr="009D57B2">
        <w:rPr>
          <w:rFonts w:ascii="Arial" w:hAnsi="Arial" w:cs="Arial"/>
          <w:b/>
          <w:bCs/>
        </w:rPr>
        <w:t xml:space="preserve">CURSO DE PÓS-GRADUAÇÃO EM </w:t>
      </w:r>
      <w:r w:rsidR="00633C2B" w:rsidRPr="009D57B2">
        <w:rPr>
          <w:rFonts w:ascii="Arial" w:hAnsi="Arial" w:cs="Arial"/>
          <w:b/>
          <w:bCs/>
        </w:rPr>
        <w:t>GERONTOLOGIA</w:t>
      </w:r>
    </w:p>
    <w:p w14:paraId="7ED3BD47" w14:textId="77777777" w:rsidR="009D57B2" w:rsidRPr="009D57B2" w:rsidRDefault="009D57B2" w:rsidP="00F32E9E">
      <w:pPr>
        <w:jc w:val="center"/>
        <w:rPr>
          <w:rFonts w:ascii="Arial" w:hAnsi="Arial" w:cs="Arial"/>
          <w:b/>
          <w:bCs/>
        </w:rPr>
      </w:pPr>
    </w:p>
    <w:p w14:paraId="2566ED42" w14:textId="77777777" w:rsidR="00240D7A" w:rsidRPr="00481B95" w:rsidRDefault="00240D7A" w:rsidP="00481B95">
      <w:pPr>
        <w:jc w:val="both"/>
        <w:rPr>
          <w:color w:val="000000"/>
        </w:rPr>
      </w:pPr>
    </w:p>
    <w:p w14:paraId="78A8B4F2" w14:textId="77777777" w:rsidR="009E0A7C" w:rsidRPr="00481B95" w:rsidRDefault="009E0A7C" w:rsidP="00481B95">
      <w:pPr>
        <w:pStyle w:val="Ttulo3"/>
        <w:rPr>
          <w:color w:val="000000"/>
        </w:rPr>
      </w:pPr>
      <w:r w:rsidRPr="00481B95">
        <w:rPr>
          <w:color w:val="000000"/>
        </w:rPr>
        <w:t>I - OBRIGAÇÕES GERAIS</w:t>
      </w:r>
    </w:p>
    <w:p w14:paraId="7B329C0D" w14:textId="77777777" w:rsidR="00D96804" w:rsidRPr="00481B95" w:rsidRDefault="00D96804" w:rsidP="00A92E62">
      <w:pPr>
        <w:jc w:val="both"/>
        <w:rPr>
          <w:color w:val="000000"/>
        </w:rPr>
      </w:pPr>
    </w:p>
    <w:p w14:paraId="5F998D8A" w14:textId="2D5855C5" w:rsidR="00676C10" w:rsidRPr="00516A63" w:rsidRDefault="00633C2B" w:rsidP="00A92E62">
      <w:pPr>
        <w:pStyle w:val="NormalWeb"/>
        <w:spacing w:before="0" w:beforeAutospacing="0" w:after="0" w:afterAutospacing="0"/>
        <w:jc w:val="both"/>
      </w:pPr>
      <w:r>
        <w:t>C Carvalho Treinamentos</w:t>
      </w:r>
      <w:r w:rsidR="00AB7BE9" w:rsidRPr="00481B95">
        <w:t>, pessoa jurídica de direito privado,</w:t>
      </w:r>
      <w:r w:rsidR="00D96804" w:rsidRPr="00481B95">
        <w:t xml:space="preserve"> </w:t>
      </w:r>
      <w:r w:rsidR="00AB7BE9" w:rsidRPr="00481B95">
        <w:t>de fim educacional,</w:t>
      </w:r>
      <w:r w:rsidR="00D96804" w:rsidRPr="00481B95">
        <w:t xml:space="preserve"> inscrita no </w:t>
      </w:r>
      <w:r w:rsidR="00AB7BE9" w:rsidRPr="00516A63">
        <w:t>CNPJ</w:t>
      </w:r>
      <w:r w:rsidR="00516A63">
        <w:t xml:space="preserve">: </w:t>
      </w:r>
      <w:r w:rsidR="007538FE" w:rsidRPr="0052490C">
        <w:t>com sede</w:t>
      </w:r>
      <w:r w:rsidR="00AB7BE9" w:rsidRPr="0052490C">
        <w:t xml:space="preserve"> na </w:t>
      </w:r>
      <w:r w:rsidR="00D96804" w:rsidRPr="0052490C">
        <w:rPr>
          <w:bCs/>
        </w:rPr>
        <w:t>Rua da</w:t>
      </w:r>
      <w:r w:rsidRPr="0052490C">
        <w:rPr>
          <w:bCs/>
        </w:rPr>
        <w:t>s Pitangueiras,</w:t>
      </w:r>
      <w:r w:rsidR="00D96804" w:rsidRPr="0052490C">
        <w:rPr>
          <w:bCs/>
        </w:rPr>
        <w:t xml:space="preserve"> </w:t>
      </w:r>
      <w:r w:rsidR="00676C10" w:rsidRPr="0052490C">
        <w:rPr>
          <w:bCs/>
        </w:rPr>
        <w:t>n</w:t>
      </w:r>
      <w:r w:rsidR="00D96804" w:rsidRPr="0052490C">
        <w:rPr>
          <w:bCs/>
        </w:rPr>
        <w:t>º</w:t>
      </w:r>
      <w:r w:rsidRPr="0052490C">
        <w:rPr>
          <w:bCs/>
        </w:rPr>
        <w:t xml:space="preserve"> 286</w:t>
      </w:r>
      <w:r w:rsidR="00D96804" w:rsidRPr="0052490C">
        <w:rPr>
          <w:bCs/>
        </w:rPr>
        <w:t xml:space="preserve">, </w:t>
      </w:r>
      <w:r w:rsidRPr="0052490C">
        <w:rPr>
          <w:bCs/>
        </w:rPr>
        <w:t>20</w:t>
      </w:r>
      <w:r w:rsidR="00D96804" w:rsidRPr="0052490C">
        <w:rPr>
          <w:bCs/>
        </w:rPr>
        <w:t xml:space="preserve">, </w:t>
      </w:r>
      <w:r w:rsidRPr="0052490C">
        <w:rPr>
          <w:bCs/>
        </w:rPr>
        <w:t>Bairro Jardim</w:t>
      </w:r>
      <w:r w:rsidR="00D96804" w:rsidRPr="0052490C">
        <w:rPr>
          <w:bCs/>
        </w:rPr>
        <w:t xml:space="preserve">, </w:t>
      </w:r>
      <w:r w:rsidRPr="0052490C">
        <w:rPr>
          <w:bCs/>
        </w:rPr>
        <w:t>Santo André</w:t>
      </w:r>
      <w:r w:rsidR="00D96804" w:rsidRPr="0052490C">
        <w:rPr>
          <w:bCs/>
        </w:rPr>
        <w:t>-</w:t>
      </w:r>
      <w:r w:rsidRPr="0052490C">
        <w:rPr>
          <w:bCs/>
        </w:rPr>
        <w:t>SP</w:t>
      </w:r>
      <w:r w:rsidR="00D96804" w:rsidRPr="0052490C">
        <w:rPr>
          <w:bCs/>
        </w:rPr>
        <w:t>, CEP</w:t>
      </w:r>
      <w:r w:rsidR="00D96804" w:rsidRPr="00516A63">
        <w:rPr>
          <w:bCs/>
        </w:rPr>
        <w:t xml:space="preserve"> </w:t>
      </w:r>
      <w:r w:rsidRPr="00516A63">
        <w:rPr>
          <w:bCs/>
        </w:rPr>
        <w:t>09090-150</w:t>
      </w:r>
      <w:r w:rsidR="00C87CBC" w:rsidRPr="00516A63">
        <w:t>,</w:t>
      </w:r>
      <w:r w:rsidR="00AB7BE9" w:rsidRPr="00516A63">
        <w:t xml:space="preserve"> </w:t>
      </w:r>
      <w:r w:rsidR="007538FE" w:rsidRPr="00516A63">
        <w:t>neste ato representada na forma de seu contrato social</w:t>
      </w:r>
      <w:r w:rsidR="00AB7BE9" w:rsidRPr="00516A63">
        <w:t>,</w:t>
      </w:r>
      <w:r w:rsidR="00D96804" w:rsidRPr="00516A63">
        <w:t xml:space="preserve"> pela </w:t>
      </w:r>
      <w:r w:rsidRPr="00516A63">
        <w:t>Diretora</w:t>
      </w:r>
      <w:r w:rsidR="00D96804" w:rsidRPr="00516A63">
        <w:t xml:space="preserve"> </w:t>
      </w:r>
      <w:r w:rsidRPr="00516A63">
        <w:t>Cyntia Souza Carvalho Castanha</w:t>
      </w:r>
      <w:r w:rsidR="00D96804" w:rsidRPr="00516A63">
        <w:t>, inscrita no CPF sob. Nº</w:t>
      </w:r>
      <w:r w:rsidR="00516A63">
        <w:t>: 975.652.535-53</w:t>
      </w:r>
      <w:r w:rsidR="00A92E62" w:rsidRPr="00516A63">
        <w:t>, com endereço</w:t>
      </w:r>
      <w:r w:rsidR="00CA4575" w:rsidRPr="00516A63">
        <w:softHyphen/>
      </w:r>
      <w:r w:rsidR="00CA4575" w:rsidRPr="00516A63">
        <w:softHyphen/>
      </w:r>
      <w:r w:rsidR="00CA4575" w:rsidRPr="00516A63">
        <w:softHyphen/>
      </w:r>
      <w:r w:rsidR="00CA4575" w:rsidRPr="00516A63">
        <w:softHyphen/>
      </w:r>
      <w:r w:rsidRPr="00516A63">
        <w:t xml:space="preserve"> Rua das Pitangueiras</w:t>
      </w:r>
      <w:r w:rsidR="00C3776B" w:rsidRPr="00516A63">
        <w:t xml:space="preserve">, </w:t>
      </w:r>
      <w:r w:rsidR="00CA4575" w:rsidRPr="00516A63">
        <w:t>n°</w:t>
      </w:r>
      <w:r w:rsidRPr="00516A63">
        <w:t xml:space="preserve"> 286</w:t>
      </w:r>
      <w:r w:rsidR="00C3776B" w:rsidRPr="00516A63">
        <w:t xml:space="preserve">, </w:t>
      </w:r>
      <w:r w:rsidR="00CA4575" w:rsidRPr="00516A63">
        <w:t>Cidade:</w:t>
      </w:r>
      <w:r w:rsidRPr="00516A63">
        <w:t xml:space="preserve"> Santo André</w:t>
      </w:r>
      <w:r w:rsidR="00A92E62" w:rsidRPr="00516A63">
        <w:t>,</w:t>
      </w:r>
      <w:r w:rsidR="00CA4575" w:rsidRPr="00516A63">
        <w:t xml:space="preserve"> Bairro</w:t>
      </w:r>
      <w:r w:rsidR="00C3776B" w:rsidRPr="00516A63">
        <w:t>:</w:t>
      </w:r>
      <w:r w:rsidRPr="00516A63">
        <w:t xml:space="preserve"> Jardim </w:t>
      </w:r>
      <w:r w:rsidR="00CA4575" w:rsidRPr="00516A63">
        <w:t>Estado:</w:t>
      </w:r>
      <w:r w:rsidRPr="00516A63">
        <w:t xml:space="preserve"> SP</w:t>
      </w:r>
      <w:r w:rsidR="00C3776B" w:rsidRPr="00516A63">
        <w:t xml:space="preserve">, CEP: </w:t>
      </w:r>
      <w:r w:rsidRPr="00516A63">
        <w:t>09090-150</w:t>
      </w:r>
      <w:r w:rsidR="00A92E62" w:rsidRPr="00516A63">
        <w:t>,</w:t>
      </w:r>
      <w:r w:rsidR="009E0A7C" w:rsidRPr="00516A63">
        <w:t xml:space="preserve"> e</w:t>
      </w:r>
      <w:r w:rsidR="00A92E62" w:rsidRPr="00516A63">
        <w:t>,</w:t>
      </w:r>
      <w:r w:rsidR="009E0A7C" w:rsidRPr="00516A63">
        <w:t xml:space="preserve"> de outro lado:</w:t>
      </w:r>
    </w:p>
    <w:p w14:paraId="20D7D9DA" w14:textId="77777777" w:rsidR="00CA4575" w:rsidRPr="00481B95" w:rsidRDefault="00CA4575" w:rsidP="00A92E62">
      <w:pPr>
        <w:pStyle w:val="NormalWeb"/>
        <w:spacing w:before="0" w:beforeAutospacing="0" w:after="0" w:afterAutospacing="0"/>
        <w:jc w:val="both"/>
      </w:pPr>
    </w:p>
    <w:p w14:paraId="13CD3732" w14:textId="77777777" w:rsidR="00E83684" w:rsidRPr="00481B95" w:rsidRDefault="00CB64F7" w:rsidP="00A92E62">
      <w:pPr>
        <w:jc w:val="both"/>
      </w:pPr>
      <w:r w:rsidRPr="00481B95">
        <w:t xml:space="preserve">Nome: </w:t>
      </w:r>
      <w:r w:rsidR="00AF24D6" w:rsidRPr="00481B95">
        <w:t>__</w:t>
      </w:r>
      <w:r w:rsidRPr="00481B95">
        <w:t>________________</w:t>
      </w:r>
      <w:r w:rsidR="007C16DC" w:rsidRPr="00481B95">
        <w:t>_____</w:t>
      </w:r>
      <w:r w:rsidRPr="00481B95">
        <w:t>_________</w:t>
      </w:r>
      <w:r w:rsidR="00E83684" w:rsidRPr="00481B95">
        <w:t>_________, RG__________________________, CPF ________________________________, Endereço __</w:t>
      </w:r>
      <w:r w:rsidR="00930710">
        <w:t>____________</w:t>
      </w:r>
      <w:r w:rsidR="00E83684" w:rsidRPr="00481B95">
        <w:t>______________________________</w:t>
      </w:r>
    </w:p>
    <w:p w14:paraId="42CB3914" w14:textId="6AFE3CF2" w:rsidR="009E0A7C" w:rsidRDefault="00E83684" w:rsidP="00A92E62">
      <w:pPr>
        <w:jc w:val="both"/>
        <w:rPr>
          <w:color w:val="000000"/>
        </w:rPr>
      </w:pPr>
      <w:r w:rsidRPr="00481B95">
        <w:t>____, n.º____,</w:t>
      </w:r>
      <w:r w:rsidR="00A92E62">
        <w:t xml:space="preserve"> </w:t>
      </w:r>
      <w:r w:rsidRPr="00481B95">
        <w:t>Bairro_____________</w:t>
      </w:r>
      <w:r w:rsidR="00CB64F7" w:rsidRPr="00481B95">
        <w:t>Fone:</w:t>
      </w:r>
      <w:r w:rsidR="007A3E23" w:rsidRPr="00481B95">
        <w:t>___________</w:t>
      </w:r>
      <w:r w:rsidR="00CB64F7" w:rsidRPr="00481B95">
        <w:t>email:___</w:t>
      </w:r>
      <w:r w:rsidR="007A3E23" w:rsidRPr="00481B95">
        <w:t>_______________________</w:t>
      </w:r>
      <w:r w:rsidRPr="00481B95">
        <w:t xml:space="preserve"> </w:t>
      </w:r>
      <w:r w:rsidR="00CB64F7" w:rsidRPr="00481B95">
        <w:t>Cidade:____________________________</w:t>
      </w:r>
      <w:r w:rsidRPr="00481B95">
        <w:t xml:space="preserve">, </w:t>
      </w:r>
      <w:r w:rsidRPr="00481B95">
        <w:rPr>
          <w:color w:val="000000"/>
        </w:rPr>
        <w:t>doravante denominado CONTRATANTE</w:t>
      </w:r>
      <w:r w:rsidR="009E0A7C" w:rsidRPr="00481B95">
        <w:rPr>
          <w:color w:val="000000"/>
        </w:rPr>
        <w:t>, celebram o presente CONTRATO DE PRESTAÇÃO DE SERVIÇOS EDUCACIONAIS, i</w:t>
      </w:r>
      <w:r w:rsidR="00A92E62">
        <w:rPr>
          <w:color w:val="000000"/>
        </w:rPr>
        <w:t>dentificados e qualificados na p</w:t>
      </w:r>
      <w:r w:rsidR="009E0A7C" w:rsidRPr="00481B95">
        <w:rPr>
          <w:color w:val="000000"/>
        </w:rPr>
        <w:t>roposta, também assinada por duas testemunhas, fruto de consciente opção pelo ensino particular, amparado pelos princípios e dispositivos constitucionais da liberdade de ensino, do pluralismo pedagógico e da iniciativa privada, sob a égide dos artigos 206, incisos II e III</w:t>
      </w:r>
      <w:r w:rsidRPr="00481B95">
        <w:rPr>
          <w:color w:val="000000"/>
        </w:rPr>
        <w:t>,</w:t>
      </w:r>
      <w:r w:rsidR="009E0A7C" w:rsidRPr="00481B95">
        <w:rPr>
          <w:color w:val="000000"/>
        </w:rPr>
        <w:t xml:space="preserve"> e 209</w:t>
      </w:r>
      <w:r w:rsidRPr="00481B95">
        <w:rPr>
          <w:color w:val="000000"/>
        </w:rPr>
        <w:t>, ambos</w:t>
      </w:r>
      <w:r w:rsidR="009E0A7C" w:rsidRPr="00481B95">
        <w:rPr>
          <w:color w:val="000000"/>
        </w:rPr>
        <w:t xml:space="preserve"> da Constituição Federal, do Código Civil B</w:t>
      </w:r>
      <w:r w:rsidR="00DA775C" w:rsidRPr="00481B95">
        <w:rPr>
          <w:color w:val="000000"/>
        </w:rPr>
        <w:t>rasileiro</w:t>
      </w:r>
      <w:r w:rsidR="00DA775C" w:rsidRPr="00481B95">
        <w:t>,</w:t>
      </w:r>
      <w:r w:rsidR="006A7A30" w:rsidRPr="00481B95">
        <w:t xml:space="preserve"> </w:t>
      </w:r>
      <w:r w:rsidRPr="00481B95">
        <w:t xml:space="preserve">demais legislações de cunho educacional, </w:t>
      </w:r>
      <w:r w:rsidR="009E0A7C" w:rsidRPr="00481B95">
        <w:rPr>
          <w:color w:val="000000"/>
        </w:rPr>
        <w:t>e mediante as cláusulas e condições a seguir especificadas e cujo cumprimento se obrigam mutuamente</w:t>
      </w:r>
      <w:r w:rsidR="00516A63">
        <w:rPr>
          <w:color w:val="000000"/>
        </w:rPr>
        <w:t>.</w:t>
      </w:r>
    </w:p>
    <w:p w14:paraId="367506AD" w14:textId="77777777" w:rsidR="00516A63" w:rsidRPr="0052490C" w:rsidRDefault="00516A63" w:rsidP="00A92E62">
      <w:pPr>
        <w:jc w:val="both"/>
        <w:rPr>
          <w:b/>
          <w:bCs/>
          <w:color w:val="FF0000"/>
        </w:rPr>
      </w:pPr>
    </w:p>
    <w:p w14:paraId="4B54577D" w14:textId="3E6605ED" w:rsidR="009E0A7C" w:rsidRPr="00516A63" w:rsidRDefault="00E83684" w:rsidP="00516A63">
      <w:pPr>
        <w:tabs>
          <w:tab w:val="left" w:pos="6000"/>
        </w:tabs>
        <w:jc w:val="both"/>
        <w:rPr>
          <w:b/>
          <w:bCs/>
          <w:color w:val="000000"/>
        </w:rPr>
      </w:pPr>
      <w:r w:rsidRPr="00516A63">
        <w:rPr>
          <w:b/>
          <w:bCs/>
          <w:color w:val="000000"/>
        </w:rPr>
        <w:t>O OBJETO DO CONTRATO</w:t>
      </w:r>
      <w:r w:rsidR="0033227E" w:rsidRPr="00516A63">
        <w:rPr>
          <w:b/>
          <w:bCs/>
          <w:color w:val="000000"/>
        </w:rPr>
        <w:t xml:space="preserve"> E DEMAIS DISPOSIÇÕES</w:t>
      </w:r>
    </w:p>
    <w:p w14:paraId="7DAD3C76" w14:textId="77777777" w:rsidR="009E0A7C" w:rsidRPr="00481B95" w:rsidRDefault="009E0A7C" w:rsidP="00481B95">
      <w:pPr>
        <w:jc w:val="both"/>
        <w:rPr>
          <w:b/>
          <w:bCs/>
          <w:color w:val="000000"/>
          <w:u w:val="single"/>
        </w:rPr>
      </w:pPr>
    </w:p>
    <w:p w14:paraId="79F563D7" w14:textId="16321ADD" w:rsidR="000D4B83" w:rsidRPr="00516A63" w:rsidRDefault="009E0A7C" w:rsidP="00481B95">
      <w:pPr>
        <w:jc w:val="both"/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 I</w:t>
      </w:r>
      <w:r w:rsidRPr="00481B95">
        <w:rPr>
          <w:color w:val="000000"/>
        </w:rPr>
        <w:t xml:space="preserve"> - </w:t>
      </w:r>
      <w:r w:rsidR="000D4B83" w:rsidRPr="00481B95">
        <w:t>Este contrato tem como objeto a prestação de serviços</w:t>
      </w:r>
      <w:r w:rsidR="00CD2E9F" w:rsidRPr="00481B95">
        <w:t xml:space="preserve"> educacionais</w:t>
      </w:r>
      <w:r w:rsidR="000D4B83" w:rsidRPr="00481B95">
        <w:t>, através dos cursos</w:t>
      </w:r>
      <w:r w:rsidR="00A20275">
        <w:t xml:space="preserve"> </w:t>
      </w:r>
      <w:r w:rsidR="00A20275" w:rsidRPr="00516A63">
        <w:t>de</w:t>
      </w:r>
      <w:r w:rsidR="00516A63">
        <w:t xml:space="preserve"> </w:t>
      </w:r>
      <w:r w:rsidR="00CA4575" w:rsidRPr="00516A63">
        <w:t xml:space="preserve">Pós-Graduação </w:t>
      </w:r>
      <w:r w:rsidR="000D4B83" w:rsidRPr="00516A63">
        <w:t>oferecidos e ministrados pela</w:t>
      </w:r>
      <w:r w:rsidR="00625726" w:rsidRPr="00516A63">
        <w:t xml:space="preserve"> CONTRATADA</w:t>
      </w:r>
      <w:r w:rsidR="00CD2E9F" w:rsidRPr="00516A63">
        <w:t>,</w:t>
      </w:r>
      <w:r w:rsidR="00A20275" w:rsidRPr="00516A63">
        <w:t xml:space="preserve"> em</w:t>
      </w:r>
      <w:r w:rsidR="00A92E62" w:rsidRPr="00516A63">
        <w:t xml:space="preserve"> cooperação técnica com </w:t>
      </w:r>
      <w:bookmarkStart w:id="0" w:name="_Hlk70408708"/>
      <w:r w:rsidR="00516A63" w:rsidRPr="00516A63">
        <w:t xml:space="preserve">FATAP – Administração, Agronegócio, Análise, Desenvolvimento de Sistemas </w:t>
      </w:r>
      <w:r w:rsidR="00CD2E9F" w:rsidRPr="00516A63">
        <w:t xml:space="preserve">e </w:t>
      </w:r>
      <w:r w:rsidR="00516A63" w:rsidRPr="00516A63">
        <w:t>D</w:t>
      </w:r>
      <w:r w:rsidR="00CD2E9F" w:rsidRPr="00516A63">
        <w:t xml:space="preserve">emais </w:t>
      </w:r>
      <w:r w:rsidR="00516A63" w:rsidRPr="00516A63">
        <w:t>A</w:t>
      </w:r>
      <w:r w:rsidR="00CD2E9F" w:rsidRPr="00516A63">
        <w:t xml:space="preserve">tividades </w:t>
      </w:r>
      <w:r w:rsidR="00516A63" w:rsidRPr="00516A63">
        <w:t>A</w:t>
      </w:r>
      <w:r w:rsidR="00CD2E9F" w:rsidRPr="00516A63">
        <w:t>cadêmicas</w:t>
      </w:r>
      <w:r w:rsidR="000D4B83" w:rsidRPr="00516A63">
        <w:t>.</w:t>
      </w:r>
    </w:p>
    <w:bookmarkEnd w:id="0"/>
    <w:p w14:paraId="56041B60" w14:textId="77777777" w:rsidR="000D4B83" w:rsidRPr="00516A63" w:rsidRDefault="000D4B83" w:rsidP="00481B95">
      <w:pPr>
        <w:jc w:val="both"/>
      </w:pPr>
    </w:p>
    <w:p w14:paraId="769B1DD8" w14:textId="77777777" w:rsidR="00F46640" w:rsidRPr="00481B95" w:rsidRDefault="00BE5F83" w:rsidP="00481B95">
      <w:pPr>
        <w:ind w:firstLine="708"/>
        <w:jc w:val="both"/>
      </w:pPr>
      <w:r w:rsidRPr="00481B95">
        <w:rPr>
          <w:b/>
          <w:bCs/>
        </w:rPr>
        <w:t xml:space="preserve">Parágrafo único </w:t>
      </w:r>
      <w:r w:rsidR="0004438D" w:rsidRPr="00481B95">
        <w:t xml:space="preserve">- </w:t>
      </w:r>
      <w:r w:rsidR="00F46640" w:rsidRPr="00481B95">
        <w:t>O presente Contrato é de natureza adesiva</w:t>
      </w:r>
      <w:r w:rsidRPr="00481B95">
        <w:t>. Adotado</w:t>
      </w:r>
      <w:r w:rsidR="00F46640" w:rsidRPr="00481B95">
        <w:t xml:space="preserve"> sem distinção para tod</w:t>
      </w:r>
      <w:r w:rsidR="00B31E3A" w:rsidRPr="00481B95">
        <w:t>os os acadêmicos</w:t>
      </w:r>
      <w:r w:rsidRPr="00481B95">
        <w:t>, sendo proibida e nula</w:t>
      </w:r>
      <w:r w:rsidR="00F46640" w:rsidRPr="00481B95">
        <w:t xml:space="preserve"> a alteração de seu texto para caso específico. </w:t>
      </w:r>
    </w:p>
    <w:p w14:paraId="37D4DDDB" w14:textId="77777777" w:rsidR="0033227E" w:rsidRPr="00481B95" w:rsidRDefault="0033227E" w:rsidP="00481B95">
      <w:pPr>
        <w:jc w:val="both"/>
        <w:rPr>
          <w:color w:val="FF0000"/>
        </w:rPr>
      </w:pPr>
    </w:p>
    <w:p w14:paraId="7C4FF418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 II</w:t>
      </w:r>
      <w:r w:rsidR="0004438D" w:rsidRPr="00481B95">
        <w:rPr>
          <w:color w:val="000000"/>
        </w:rPr>
        <w:t xml:space="preserve"> - Obriga-se a</w:t>
      </w:r>
      <w:r w:rsidRPr="00481B95">
        <w:rPr>
          <w:color w:val="000000"/>
        </w:rPr>
        <w:t xml:space="preserve"> CONTR</w:t>
      </w:r>
      <w:r w:rsidR="0004438D" w:rsidRPr="00481B95">
        <w:rPr>
          <w:color w:val="000000"/>
        </w:rPr>
        <w:t>ATADA</w:t>
      </w:r>
      <w:r w:rsidR="00CA7A1F" w:rsidRPr="00481B95">
        <w:rPr>
          <w:color w:val="000000"/>
        </w:rPr>
        <w:t xml:space="preserve"> a fornecer o ensino no </w:t>
      </w:r>
      <w:r w:rsidR="005F4CD0" w:rsidRPr="00481B95">
        <w:rPr>
          <w:color w:val="000000"/>
        </w:rPr>
        <w:t>período letivo contratado,</w:t>
      </w:r>
      <w:r w:rsidRPr="00481B95">
        <w:rPr>
          <w:color w:val="000000"/>
        </w:rPr>
        <w:t xml:space="preserve"> através de aul</w:t>
      </w:r>
      <w:r w:rsidR="00E72D23" w:rsidRPr="00481B95">
        <w:rPr>
          <w:color w:val="000000"/>
        </w:rPr>
        <w:t>as</w:t>
      </w:r>
      <w:r w:rsidR="0033227E" w:rsidRPr="00481B95">
        <w:rPr>
          <w:color w:val="000000"/>
        </w:rPr>
        <w:t>, mesmo que à distância,</w:t>
      </w:r>
      <w:r w:rsidR="00E72D23" w:rsidRPr="00481B95">
        <w:rPr>
          <w:color w:val="000000"/>
        </w:rPr>
        <w:t xml:space="preserve"> e demais atividades acadêmicas</w:t>
      </w:r>
      <w:r w:rsidRPr="00481B95">
        <w:rPr>
          <w:color w:val="000000"/>
        </w:rPr>
        <w:t xml:space="preserve"> nos termos da Legislação em vigor.</w:t>
      </w:r>
    </w:p>
    <w:p w14:paraId="22543F3F" w14:textId="77777777" w:rsidR="009E0A7C" w:rsidRPr="00481B95" w:rsidRDefault="009E0A7C" w:rsidP="00481B95">
      <w:pPr>
        <w:jc w:val="both"/>
        <w:rPr>
          <w:color w:val="000000"/>
        </w:rPr>
      </w:pPr>
    </w:p>
    <w:p w14:paraId="150B178D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</w:t>
      </w:r>
      <w:r w:rsidR="0033227E" w:rsidRPr="00481B95">
        <w:rPr>
          <w:b/>
          <w:bCs/>
          <w:color w:val="000000"/>
        </w:rPr>
        <w:t xml:space="preserve"> </w:t>
      </w:r>
      <w:r w:rsidRPr="00481B95">
        <w:rPr>
          <w:b/>
          <w:bCs/>
          <w:color w:val="000000"/>
        </w:rPr>
        <w:t xml:space="preserve">III </w:t>
      </w:r>
      <w:r w:rsidR="0004438D" w:rsidRPr="00481B95">
        <w:rPr>
          <w:color w:val="000000"/>
        </w:rPr>
        <w:t>- Obriga-se a CONTRATADA</w:t>
      </w:r>
      <w:r w:rsidRPr="00481B95">
        <w:rPr>
          <w:color w:val="000000"/>
        </w:rPr>
        <w:t xml:space="preserve"> a fornecer instalações</w:t>
      </w:r>
      <w:r w:rsidR="0033227E" w:rsidRPr="00481B95">
        <w:rPr>
          <w:color w:val="000000"/>
        </w:rPr>
        <w:t xml:space="preserve"> necessária</w:t>
      </w:r>
      <w:r w:rsidRPr="00481B95">
        <w:rPr>
          <w:color w:val="000000"/>
        </w:rPr>
        <w:t>s ao desempenho das atividades educacionais.</w:t>
      </w:r>
    </w:p>
    <w:p w14:paraId="65933085" w14:textId="77777777" w:rsidR="009E0A7C" w:rsidRPr="00481B95" w:rsidRDefault="009E0A7C" w:rsidP="00481B95">
      <w:pPr>
        <w:jc w:val="both"/>
        <w:rPr>
          <w:color w:val="000000"/>
        </w:rPr>
      </w:pPr>
    </w:p>
    <w:p w14:paraId="5AB95646" w14:textId="77777777" w:rsidR="009E0A7C" w:rsidRPr="00481B95" w:rsidRDefault="009E0A7C" w:rsidP="00481B95">
      <w:pPr>
        <w:pStyle w:val="Corpodetexto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§1º</w:t>
      </w:r>
      <w:r w:rsidRPr="00481B95">
        <w:rPr>
          <w:color w:val="000000"/>
        </w:rPr>
        <w:t xml:space="preserve"> - As aulas serão ministradas nas </w:t>
      </w:r>
      <w:r w:rsidR="0021495D" w:rsidRPr="00481B95">
        <w:rPr>
          <w:color w:val="000000"/>
        </w:rPr>
        <w:t>salas de aula ou locais em que a CONTRATADA</w:t>
      </w:r>
      <w:r w:rsidRPr="00481B95">
        <w:rPr>
          <w:color w:val="000000"/>
        </w:rPr>
        <w:t xml:space="preserve"> indicar, tendo em vista a natureza do conteúdo e da técnica pedagógica, que se fizerem necessárias, inclusive quanto à aplicação circular em eventos relevantes.</w:t>
      </w:r>
    </w:p>
    <w:p w14:paraId="132FB438" w14:textId="77777777" w:rsidR="009E0A7C" w:rsidRPr="00481B95" w:rsidRDefault="009E0A7C" w:rsidP="00481B95">
      <w:pPr>
        <w:pStyle w:val="Corpodetexto"/>
        <w:rPr>
          <w:color w:val="000000"/>
        </w:rPr>
      </w:pPr>
    </w:p>
    <w:p w14:paraId="28217454" w14:textId="77777777" w:rsidR="00836465" w:rsidRPr="00481B95" w:rsidRDefault="009E0A7C" w:rsidP="00481B95">
      <w:pPr>
        <w:ind w:firstLine="708"/>
        <w:jc w:val="both"/>
      </w:pPr>
      <w:r w:rsidRPr="00481B95">
        <w:rPr>
          <w:b/>
          <w:bCs/>
          <w:color w:val="000000"/>
        </w:rPr>
        <w:t>§2º</w:t>
      </w:r>
      <w:r w:rsidRPr="00481B95">
        <w:rPr>
          <w:color w:val="000000"/>
        </w:rPr>
        <w:t xml:space="preserve"> - </w:t>
      </w:r>
      <w:r w:rsidR="0033227E" w:rsidRPr="00481B95">
        <w:t>A</w:t>
      </w:r>
      <w:r w:rsidR="00836465" w:rsidRPr="00481B95">
        <w:t xml:space="preserve"> </w:t>
      </w:r>
      <w:r w:rsidR="0033227E" w:rsidRPr="00481B95">
        <w:t>instalação</w:t>
      </w:r>
      <w:r w:rsidR="00836465" w:rsidRPr="00481B95">
        <w:t xml:space="preserve"> indicad</w:t>
      </w:r>
      <w:r w:rsidR="007B7F0E">
        <w:t>a</w:t>
      </w:r>
      <w:r w:rsidR="00836465" w:rsidRPr="00481B95">
        <w:t xml:space="preserve"> nesta cláusula para o início</w:t>
      </w:r>
      <w:r w:rsidR="0033227E" w:rsidRPr="00481B95">
        <w:t xml:space="preserve"> do curso poderá ser substituída por outra</w:t>
      </w:r>
      <w:r w:rsidR="00836465" w:rsidRPr="00481B95">
        <w:t>, de preferên</w:t>
      </w:r>
      <w:r w:rsidR="0033227E" w:rsidRPr="00481B95">
        <w:t>cia na proximidade geográfica da primeira</w:t>
      </w:r>
      <w:r w:rsidR="007B7F0E">
        <w:t>, caso a i</w:t>
      </w:r>
      <w:r w:rsidR="00836465" w:rsidRPr="00481B95">
        <w:t>nstituição cedente ponha restrições graves ou rescinda o contrato.</w:t>
      </w:r>
    </w:p>
    <w:p w14:paraId="267885E5" w14:textId="77777777" w:rsidR="00836465" w:rsidRPr="00481B95" w:rsidRDefault="00836465" w:rsidP="00481B95">
      <w:pPr>
        <w:ind w:firstLine="708"/>
        <w:jc w:val="both"/>
      </w:pPr>
    </w:p>
    <w:p w14:paraId="78B571B0" w14:textId="795587CC" w:rsidR="00020C43" w:rsidRDefault="00836465" w:rsidP="00481B95">
      <w:pPr>
        <w:ind w:firstLine="708"/>
        <w:jc w:val="both"/>
      </w:pPr>
      <w:r w:rsidRPr="00481B95">
        <w:rPr>
          <w:b/>
          <w:bCs/>
          <w:color w:val="000000"/>
        </w:rPr>
        <w:t>§3º</w:t>
      </w:r>
      <w:r w:rsidR="005F4CD0" w:rsidRPr="00481B95">
        <w:rPr>
          <w:color w:val="000000"/>
        </w:rPr>
        <w:t xml:space="preserve"> - A</w:t>
      </w:r>
      <w:r w:rsidRPr="00481B95">
        <w:t xml:space="preserve"> turma poderá ser deslocada de um</w:t>
      </w:r>
      <w:r w:rsidR="00210347">
        <w:t>a</w:t>
      </w:r>
      <w:r w:rsidRPr="00481B95">
        <w:t xml:space="preserve"> </w:t>
      </w:r>
      <w:r w:rsidR="00210347">
        <w:t>turma</w:t>
      </w:r>
      <w:r w:rsidRPr="00481B95">
        <w:t xml:space="preserve"> para outr</w:t>
      </w:r>
      <w:r w:rsidR="00210347">
        <w:t>a</w:t>
      </w:r>
      <w:r w:rsidRPr="00481B95">
        <w:t>, caso o número de alunos seja inferior aos parâmetros indicados pela CONTRATADA, tornando inviável a continua</w:t>
      </w:r>
      <w:r w:rsidR="0033227E" w:rsidRPr="00481B95">
        <w:t>ção do curso sob o aspecto pedagógico ou</w:t>
      </w:r>
      <w:r w:rsidRPr="00481B95">
        <w:t xml:space="preserve"> financeiro;</w:t>
      </w:r>
      <w:r w:rsidR="00AB1346">
        <w:t xml:space="preserve"> </w:t>
      </w:r>
    </w:p>
    <w:p w14:paraId="58E7C23E" w14:textId="77777777" w:rsidR="00836465" w:rsidRPr="00481B95" w:rsidRDefault="00836465" w:rsidP="00481B95">
      <w:pPr>
        <w:pStyle w:val="Corpodetexto"/>
        <w:rPr>
          <w:b/>
          <w:bCs/>
          <w:color w:val="000000"/>
        </w:rPr>
      </w:pPr>
    </w:p>
    <w:p w14:paraId="4E13ABC6" w14:textId="0550A277" w:rsidR="00836465" w:rsidRPr="00481B95" w:rsidRDefault="00836465" w:rsidP="00481B95">
      <w:pPr>
        <w:ind w:firstLine="708"/>
        <w:jc w:val="both"/>
        <w:rPr>
          <w:color w:val="000000"/>
        </w:rPr>
      </w:pPr>
      <w:r w:rsidRPr="00481B95">
        <w:rPr>
          <w:b/>
          <w:bCs/>
          <w:color w:val="000000"/>
        </w:rPr>
        <w:t>§</w:t>
      </w:r>
      <w:r w:rsidR="0033227E" w:rsidRPr="00481B95">
        <w:rPr>
          <w:b/>
          <w:bCs/>
          <w:color w:val="000000"/>
        </w:rPr>
        <w:t>4</w:t>
      </w:r>
      <w:r w:rsidRPr="00481B95">
        <w:rPr>
          <w:b/>
          <w:bCs/>
          <w:color w:val="000000"/>
        </w:rPr>
        <w:t>º</w:t>
      </w:r>
      <w:r w:rsidRPr="00481B95">
        <w:rPr>
          <w:color w:val="000000"/>
        </w:rPr>
        <w:t xml:space="preserve"> - O CONTRATANTE declara, neste ato, que reconheceu previamente </w:t>
      </w:r>
      <w:r w:rsidR="00633C2B">
        <w:rPr>
          <w:color w:val="000000"/>
        </w:rPr>
        <w:t>a</w:t>
      </w:r>
      <w:r w:rsidR="00053852">
        <w:rPr>
          <w:color w:val="000000"/>
        </w:rPr>
        <w:t xml:space="preserve"> </w:t>
      </w:r>
      <w:r w:rsidRPr="00481B95">
        <w:rPr>
          <w:color w:val="000000"/>
        </w:rPr>
        <w:t>metodologia do ensino.</w:t>
      </w:r>
    </w:p>
    <w:p w14:paraId="63B1B04E" w14:textId="77777777" w:rsidR="009E0A7C" w:rsidRPr="00481B95" w:rsidRDefault="009E0A7C" w:rsidP="00481B95">
      <w:pPr>
        <w:pStyle w:val="Corpodetexto"/>
        <w:rPr>
          <w:b/>
          <w:bCs/>
          <w:color w:val="000000"/>
        </w:rPr>
      </w:pPr>
      <w:r w:rsidRPr="00481B95">
        <w:rPr>
          <w:b/>
          <w:bCs/>
          <w:color w:val="000000"/>
        </w:rPr>
        <w:tab/>
      </w:r>
    </w:p>
    <w:p w14:paraId="32C59753" w14:textId="30DF20F0" w:rsidR="009E0A7C" w:rsidRPr="00481B95" w:rsidRDefault="009E0A7C" w:rsidP="00481B95">
      <w:pPr>
        <w:pStyle w:val="Corpodetexto"/>
        <w:rPr>
          <w:bCs/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 IV</w:t>
      </w:r>
      <w:r w:rsidRPr="00481B95">
        <w:rPr>
          <w:color w:val="000000"/>
        </w:rPr>
        <w:t xml:space="preserve"> - </w:t>
      </w:r>
      <w:r w:rsidR="0021495D" w:rsidRPr="00481B95">
        <w:rPr>
          <w:bCs/>
          <w:color w:val="000000"/>
        </w:rPr>
        <w:t xml:space="preserve">A CONTRATADA </w:t>
      </w:r>
      <w:r w:rsidRPr="00481B95">
        <w:rPr>
          <w:bCs/>
          <w:color w:val="000000"/>
        </w:rPr>
        <w:t>não se responsabilizará por MATERIAL ES</w:t>
      </w:r>
      <w:r w:rsidR="0033227E" w:rsidRPr="00481B95">
        <w:rPr>
          <w:bCs/>
          <w:color w:val="000000"/>
        </w:rPr>
        <w:t>COLAR, OBJETOS PESSOAIS, APARELHOS ELETRÔNICOS</w:t>
      </w:r>
      <w:r w:rsidRPr="00481B95">
        <w:rPr>
          <w:bCs/>
          <w:color w:val="000000"/>
        </w:rPr>
        <w:t>, ENTRE OUTROS</w:t>
      </w:r>
      <w:r w:rsidR="0033227E" w:rsidRPr="00481B95">
        <w:rPr>
          <w:bCs/>
          <w:color w:val="000000"/>
        </w:rPr>
        <w:t>,</w:t>
      </w:r>
      <w:r w:rsidRPr="00481B95">
        <w:rPr>
          <w:bCs/>
          <w:color w:val="000000"/>
        </w:rPr>
        <w:t xml:space="preserve"> que porventura venh</w:t>
      </w:r>
      <w:r w:rsidR="00A74B4F" w:rsidRPr="00481B95">
        <w:rPr>
          <w:bCs/>
          <w:color w:val="000000"/>
        </w:rPr>
        <w:t>am</w:t>
      </w:r>
      <w:r w:rsidR="0033227E" w:rsidRPr="00481B95">
        <w:rPr>
          <w:bCs/>
          <w:color w:val="000000"/>
        </w:rPr>
        <w:t xml:space="preserve"> a</w:t>
      </w:r>
      <w:r w:rsidR="00A74B4F" w:rsidRPr="00481B95">
        <w:rPr>
          <w:bCs/>
          <w:color w:val="000000"/>
        </w:rPr>
        <w:t xml:space="preserve"> DESAPARECER na</w:t>
      </w:r>
      <w:r w:rsidR="007B7F0E">
        <w:rPr>
          <w:bCs/>
          <w:color w:val="000000"/>
        </w:rPr>
        <w:t>s dependências físicas de onde são realizadas as aulas</w:t>
      </w:r>
      <w:r w:rsidRPr="00481B95">
        <w:rPr>
          <w:bCs/>
          <w:color w:val="000000"/>
        </w:rPr>
        <w:t>, OU EM ATIVIDADES EXTRACLASSE.</w:t>
      </w:r>
    </w:p>
    <w:p w14:paraId="614B0FB6" w14:textId="77777777" w:rsidR="009E0A7C" w:rsidRPr="00481B95" w:rsidRDefault="009E0A7C" w:rsidP="00481B95">
      <w:pPr>
        <w:pStyle w:val="Corpodetexto"/>
        <w:rPr>
          <w:color w:val="000000"/>
        </w:rPr>
      </w:pPr>
    </w:p>
    <w:p w14:paraId="17A69AAD" w14:textId="77777777" w:rsidR="009E0A7C" w:rsidRPr="00481B95" w:rsidRDefault="009E0A7C" w:rsidP="00481B95">
      <w:pPr>
        <w:pStyle w:val="Corpodetexto"/>
        <w:rPr>
          <w:b/>
          <w:bCs/>
          <w:color w:val="000000"/>
          <w:u w:val="single"/>
        </w:rPr>
      </w:pPr>
      <w:r w:rsidRPr="00481B95">
        <w:rPr>
          <w:b/>
          <w:bCs/>
          <w:color w:val="000000"/>
          <w:u w:val="single"/>
        </w:rPr>
        <w:t>DA MATRÍCULA E VALIDADE</w:t>
      </w:r>
    </w:p>
    <w:p w14:paraId="6D88A55A" w14:textId="77777777" w:rsidR="009E0A7C" w:rsidRPr="00481B95" w:rsidRDefault="009E0A7C" w:rsidP="00481B95">
      <w:pPr>
        <w:pStyle w:val="Corpodetexto"/>
        <w:rPr>
          <w:color w:val="000000"/>
        </w:rPr>
      </w:pPr>
    </w:p>
    <w:p w14:paraId="2E3C6AFA" w14:textId="77777777" w:rsidR="009E0A7C" w:rsidRPr="00481B95" w:rsidRDefault="009E0A7C" w:rsidP="00481B95">
      <w:pPr>
        <w:pStyle w:val="Corpodetexto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 V</w:t>
      </w:r>
      <w:r w:rsidRPr="00481B95">
        <w:rPr>
          <w:color w:val="000000"/>
        </w:rPr>
        <w:t xml:space="preserve"> </w:t>
      </w:r>
      <w:r w:rsidR="002E789A">
        <w:rPr>
          <w:color w:val="000000"/>
        </w:rPr>
        <w:t>–</w:t>
      </w:r>
      <w:r w:rsidRPr="00481B95">
        <w:rPr>
          <w:color w:val="000000"/>
        </w:rPr>
        <w:t xml:space="preserve"> </w:t>
      </w:r>
      <w:r w:rsidR="002E789A">
        <w:rPr>
          <w:color w:val="000000"/>
        </w:rPr>
        <w:t>Em havendo o</w:t>
      </w:r>
      <w:r w:rsidRPr="00481B95">
        <w:rPr>
          <w:color w:val="000000"/>
        </w:rPr>
        <w:t xml:space="preserve"> REQUERIMENTO DE MATRÍCULA,</w:t>
      </w:r>
      <w:r w:rsidR="002E789A">
        <w:rPr>
          <w:color w:val="000000"/>
        </w:rPr>
        <w:t xml:space="preserve"> seu preenchimento</w:t>
      </w:r>
      <w:r w:rsidRPr="00481B95">
        <w:rPr>
          <w:color w:val="000000"/>
        </w:rPr>
        <w:t xml:space="preserve"> é um dos atos formais a celebração do presente Contrato.</w:t>
      </w:r>
    </w:p>
    <w:p w14:paraId="5EE0C745" w14:textId="77777777" w:rsidR="009E0A7C" w:rsidRPr="00481B95" w:rsidRDefault="009E0A7C" w:rsidP="00481B95">
      <w:pPr>
        <w:pStyle w:val="Corpodetexto"/>
        <w:rPr>
          <w:color w:val="000000"/>
        </w:rPr>
      </w:pPr>
    </w:p>
    <w:p w14:paraId="704982B9" w14:textId="77777777" w:rsidR="009E0A7C" w:rsidRPr="00481B95" w:rsidRDefault="009E0A7C" w:rsidP="00481B95">
      <w:pPr>
        <w:jc w:val="both"/>
        <w:rPr>
          <w:bCs/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§1º</w:t>
      </w:r>
      <w:r w:rsidRPr="00481B95">
        <w:rPr>
          <w:color w:val="000000"/>
        </w:rPr>
        <w:t xml:space="preserve"> - </w:t>
      </w:r>
      <w:r w:rsidRPr="00481B95">
        <w:rPr>
          <w:bCs/>
          <w:color w:val="000000"/>
        </w:rPr>
        <w:t>O defe</w:t>
      </w:r>
      <w:r w:rsidR="00E72D23" w:rsidRPr="00481B95">
        <w:rPr>
          <w:bCs/>
          <w:color w:val="000000"/>
        </w:rPr>
        <w:t>rimento da matrícula é um ato da</w:t>
      </w:r>
      <w:r w:rsidR="001C6AE8" w:rsidRPr="00481B95">
        <w:rPr>
          <w:bCs/>
          <w:color w:val="000000"/>
        </w:rPr>
        <w:t xml:space="preserve"> CONTRATADA</w:t>
      </w:r>
      <w:r w:rsidRPr="00481B95">
        <w:rPr>
          <w:bCs/>
          <w:color w:val="000000"/>
        </w:rPr>
        <w:t>, condicionado à existência da vaga, condições de habilitação e capacitação do(a) aluno(a), documentação escolar e transferência, não existência de débitos ve</w:t>
      </w:r>
      <w:r w:rsidR="00836465" w:rsidRPr="00481B95">
        <w:rPr>
          <w:bCs/>
          <w:color w:val="000000"/>
        </w:rPr>
        <w:t>ncidos do CONTRATANTE para com a CONTRATADA</w:t>
      </w:r>
      <w:r w:rsidRPr="00481B95">
        <w:rPr>
          <w:bCs/>
          <w:color w:val="000000"/>
        </w:rPr>
        <w:t xml:space="preserve"> e consulta cadastral.</w:t>
      </w:r>
    </w:p>
    <w:p w14:paraId="4F28D92F" w14:textId="77777777" w:rsidR="009E0A7C" w:rsidRPr="00481B95" w:rsidRDefault="009E0A7C" w:rsidP="00481B95">
      <w:pPr>
        <w:jc w:val="both"/>
        <w:rPr>
          <w:color w:val="000000"/>
        </w:rPr>
      </w:pPr>
    </w:p>
    <w:p w14:paraId="6D20C227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§</w:t>
      </w:r>
      <w:r w:rsidR="0033227E" w:rsidRPr="00481B95">
        <w:rPr>
          <w:b/>
          <w:bCs/>
          <w:color w:val="000000"/>
        </w:rPr>
        <w:t>2</w:t>
      </w:r>
      <w:r w:rsidRPr="00481B95">
        <w:rPr>
          <w:b/>
          <w:bCs/>
          <w:color w:val="000000"/>
        </w:rPr>
        <w:t>º</w:t>
      </w:r>
      <w:r w:rsidRPr="00481B95">
        <w:rPr>
          <w:color w:val="000000"/>
        </w:rPr>
        <w:t xml:space="preserve"> - O Requerimento de matrícula somente será encaminha</w:t>
      </w:r>
      <w:r w:rsidR="0033227E" w:rsidRPr="00481B95">
        <w:rPr>
          <w:color w:val="000000"/>
        </w:rPr>
        <w:t>do para exame e deferimento pela</w:t>
      </w:r>
      <w:r w:rsidRPr="00481B95">
        <w:rPr>
          <w:color w:val="000000"/>
        </w:rPr>
        <w:t xml:space="preserve"> Diretor</w:t>
      </w:r>
      <w:r w:rsidR="0033227E" w:rsidRPr="00481B95">
        <w:rPr>
          <w:color w:val="000000"/>
        </w:rPr>
        <w:t>a</w:t>
      </w:r>
      <w:r w:rsidR="00836465" w:rsidRPr="00481B95">
        <w:rPr>
          <w:color w:val="000000"/>
        </w:rPr>
        <w:t xml:space="preserve"> da CONTRATADA</w:t>
      </w:r>
      <w:r w:rsidR="005F4CD0" w:rsidRPr="00481B95">
        <w:rPr>
          <w:color w:val="000000"/>
        </w:rPr>
        <w:t>,</w:t>
      </w:r>
      <w:r w:rsidRPr="00481B95">
        <w:rPr>
          <w:color w:val="000000"/>
        </w:rPr>
        <w:t xml:space="preserve"> após certificação pela tesouraria de que o CONTRATANTE esteja quite com suas obrigações financeiras decorrentes de prestações anteriores</w:t>
      </w:r>
      <w:r w:rsidR="00BC0EA5" w:rsidRPr="00481B95">
        <w:rPr>
          <w:color w:val="000000"/>
        </w:rPr>
        <w:t xml:space="preserve"> e</w:t>
      </w:r>
      <w:r w:rsidRPr="00481B95">
        <w:rPr>
          <w:color w:val="000000"/>
        </w:rPr>
        <w:t xml:space="preserve"> </w:t>
      </w:r>
      <w:r w:rsidR="00BC0EA5" w:rsidRPr="00481B95">
        <w:rPr>
          <w:color w:val="000000"/>
        </w:rPr>
        <w:t>com</w:t>
      </w:r>
      <w:r w:rsidRPr="00481B95">
        <w:rPr>
          <w:color w:val="000000"/>
        </w:rPr>
        <w:t xml:space="preserve"> as previstas para pagamento no ato da matrícula</w:t>
      </w:r>
      <w:r w:rsidR="00BC0EA5" w:rsidRPr="00481B95">
        <w:rPr>
          <w:color w:val="000000"/>
        </w:rPr>
        <w:t>, bem como</w:t>
      </w:r>
      <w:r w:rsidRPr="00481B95">
        <w:rPr>
          <w:color w:val="000000"/>
        </w:rPr>
        <w:t xml:space="preserve"> depois de verificadas as outras condições especificadas no parágrafo anterior.</w:t>
      </w:r>
    </w:p>
    <w:p w14:paraId="1CC54975" w14:textId="77777777" w:rsidR="009E0A7C" w:rsidRPr="00481B95" w:rsidRDefault="009E0A7C" w:rsidP="00481B95">
      <w:pPr>
        <w:jc w:val="both"/>
        <w:rPr>
          <w:color w:val="000000"/>
        </w:rPr>
      </w:pPr>
    </w:p>
    <w:p w14:paraId="579FC792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="0033227E" w:rsidRPr="00481B95">
        <w:rPr>
          <w:b/>
          <w:color w:val="000000"/>
        </w:rPr>
        <w:t>§3</w:t>
      </w:r>
      <w:r w:rsidRPr="00481B95">
        <w:rPr>
          <w:b/>
          <w:color w:val="000000"/>
        </w:rPr>
        <w:t>º</w:t>
      </w:r>
      <w:r w:rsidRPr="00481B95">
        <w:rPr>
          <w:color w:val="000000"/>
        </w:rPr>
        <w:t xml:space="preserve"> - O presente Contrato somente obrigará as parte</w:t>
      </w:r>
      <w:r w:rsidR="00836465" w:rsidRPr="00481B95">
        <w:rPr>
          <w:color w:val="000000"/>
        </w:rPr>
        <w:t>s após o expresso deferimento da CONTRATADA</w:t>
      </w:r>
      <w:r w:rsidRPr="00481B95">
        <w:rPr>
          <w:color w:val="000000"/>
        </w:rPr>
        <w:t>.</w:t>
      </w:r>
    </w:p>
    <w:p w14:paraId="27B8237A" w14:textId="77777777" w:rsidR="009E0A7C" w:rsidRPr="00481B95" w:rsidRDefault="009E0A7C" w:rsidP="00481B95">
      <w:pPr>
        <w:jc w:val="both"/>
        <w:rPr>
          <w:color w:val="000000"/>
        </w:rPr>
      </w:pPr>
    </w:p>
    <w:p w14:paraId="5E35C753" w14:textId="77777777" w:rsidR="009E0A7C" w:rsidRPr="00481B95" w:rsidRDefault="009E0A7C" w:rsidP="00481B95">
      <w:pPr>
        <w:jc w:val="both"/>
        <w:rPr>
          <w:bCs/>
          <w:color w:val="000000"/>
          <w:vertAlign w:val="superscript"/>
        </w:rPr>
      </w:pPr>
      <w:r w:rsidRPr="00481B95">
        <w:rPr>
          <w:color w:val="000000"/>
        </w:rPr>
        <w:tab/>
      </w:r>
      <w:r w:rsidR="0033227E" w:rsidRPr="00930710">
        <w:rPr>
          <w:b/>
          <w:bCs/>
          <w:color w:val="000000"/>
        </w:rPr>
        <w:t>§4</w:t>
      </w:r>
      <w:r w:rsidRPr="00930710">
        <w:rPr>
          <w:b/>
          <w:bCs/>
          <w:color w:val="000000"/>
        </w:rPr>
        <w:t>º</w:t>
      </w:r>
      <w:r w:rsidRPr="00481B95">
        <w:rPr>
          <w:color w:val="000000"/>
        </w:rPr>
        <w:t xml:space="preserve"> - </w:t>
      </w:r>
      <w:r w:rsidRPr="00481B95">
        <w:rPr>
          <w:bCs/>
          <w:color w:val="000000"/>
        </w:rPr>
        <w:t>Ca</w:t>
      </w:r>
      <w:r w:rsidR="00E72D23" w:rsidRPr="00481B95">
        <w:rPr>
          <w:bCs/>
          <w:color w:val="000000"/>
        </w:rPr>
        <w:t>so o CONTRATANTE</w:t>
      </w:r>
      <w:r w:rsidRPr="00481B95">
        <w:rPr>
          <w:bCs/>
          <w:color w:val="000000"/>
        </w:rPr>
        <w:t xml:space="preserve"> desista da matrícula até o dia anterior do</w:t>
      </w:r>
      <w:r w:rsidR="0033227E" w:rsidRPr="00481B95">
        <w:rPr>
          <w:bCs/>
          <w:color w:val="000000"/>
        </w:rPr>
        <w:t xml:space="preserve"> início das aulas</w:t>
      </w:r>
      <w:r w:rsidR="00E72D23" w:rsidRPr="00481B95">
        <w:rPr>
          <w:bCs/>
          <w:color w:val="000000"/>
        </w:rPr>
        <w:t xml:space="preserve">, a </w:t>
      </w:r>
      <w:r w:rsidR="0033227E" w:rsidRPr="00481B95">
        <w:rPr>
          <w:bCs/>
          <w:color w:val="000000"/>
        </w:rPr>
        <w:t>CONTRATANTE</w:t>
      </w:r>
      <w:r w:rsidRPr="00481B95">
        <w:rPr>
          <w:bCs/>
          <w:color w:val="000000"/>
        </w:rPr>
        <w:t xml:space="preserve"> devolverá </w:t>
      </w:r>
      <w:r w:rsidR="00E51AC2" w:rsidRPr="00481B95">
        <w:rPr>
          <w:bCs/>
          <w:color w:val="000000"/>
        </w:rPr>
        <w:t>60</w:t>
      </w:r>
      <w:r w:rsidRPr="00481B95">
        <w:rPr>
          <w:bCs/>
        </w:rPr>
        <w:t>%</w:t>
      </w:r>
      <w:r w:rsidRPr="00481B95">
        <w:rPr>
          <w:bCs/>
          <w:color w:val="000000"/>
        </w:rPr>
        <w:t xml:space="preserve"> do valor pago no ato da matrícula. E, caso a desistência ocorra após o início</w:t>
      </w:r>
      <w:r w:rsidR="0033227E" w:rsidRPr="00481B95">
        <w:rPr>
          <w:bCs/>
          <w:color w:val="000000"/>
        </w:rPr>
        <w:t xml:space="preserve"> da prestação do serviço, a CONTRATANTE</w:t>
      </w:r>
      <w:r w:rsidR="00BC0EA5" w:rsidRPr="00481B95">
        <w:rPr>
          <w:bCs/>
          <w:color w:val="000000"/>
        </w:rPr>
        <w:t xml:space="preserve"> </w:t>
      </w:r>
      <w:r w:rsidR="0033227E" w:rsidRPr="00481B95">
        <w:rPr>
          <w:bCs/>
          <w:color w:val="000000"/>
        </w:rPr>
        <w:t>não será obrigada</w:t>
      </w:r>
      <w:r w:rsidRPr="00481B95">
        <w:rPr>
          <w:bCs/>
          <w:color w:val="000000"/>
        </w:rPr>
        <w:t xml:space="preserve"> a devolver qualquer quantia.</w:t>
      </w:r>
    </w:p>
    <w:p w14:paraId="502CAA58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</w:p>
    <w:p w14:paraId="5C8FE116" w14:textId="77777777" w:rsidR="009E0A7C" w:rsidRPr="00481B95" w:rsidRDefault="009E0A7C" w:rsidP="00481B95">
      <w:pPr>
        <w:pStyle w:val="Ttulo4"/>
        <w:rPr>
          <w:color w:val="000000"/>
          <w:sz w:val="24"/>
        </w:rPr>
      </w:pPr>
      <w:r w:rsidRPr="00481B95">
        <w:rPr>
          <w:color w:val="000000"/>
          <w:sz w:val="24"/>
        </w:rPr>
        <w:t>DA RESPONSABILIDADE PRINCIPAL E SOLIDÁRIA</w:t>
      </w:r>
      <w:r w:rsidR="00764982" w:rsidRPr="00481B95">
        <w:rPr>
          <w:color w:val="000000"/>
          <w:sz w:val="24"/>
        </w:rPr>
        <w:t xml:space="preserve"> </w:t>
      </w:r>
    </w:p>
    <w:p w14:paraId="16BAF125" w14:textId="77777777" w:rsidR="009E0A7C" w:rsidRPr="00481B95" w:rsidRDefault="009E0A7C" w:rsidP="00481B95">
      <w:pPr>
        <w:jc w:val="both"/>
        <w:rPr>
          <w:color w:val="000000"/>
        </w:rPr>
      </w:pPr>
    </w:p>
    <w:p w14:paraId="1CC1DE5A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 VI</w:t>
      </w:r>
      <w:r w:rsidR="00E72D23" w:rsidRPr="00481B95">
        <w:rPr>
          <w:color w:val="000000"/>
        </w:rPr>
        <w:t xml:space="preserve"> - O CONTRATANTE</w:t>
      </w:r>
      <w:r w:rsidR="00E51AC2" w:rsidRPr="00481B95">
        <w:rPr>
          <w:color w:val="000000"/>
        </w:rPr>
        <w:t xml:space="preserve"> se responsabiliza</w:t>
      </w:r>
      <w:r w:rsidRPr="00481B95">
        <w:rPr>
          <w:color w:val="000000"/>
        </w:rPr>
        <w:t xml:space="preserve"> pelo cumprimento das obrigações previstas no presente contrato.</w:t>
      </w:r>
    </w:p>
    <w:p w14:paraId="547BE83A" w14:textId="77777777" w:rsidR="009E0A7C" w:rsidRPr="00481B95" w:rsidRDefault="009E0A7C" w:rsidP="00481B95">
      <w:pPr>
        <w:jc w:val="both"/>
        <w:rPr>
          <w:color w:val="000000"/>
        </w:rPr>
      </w:pPr>
    </w:p>
    <w:p w14:paraId="3088E87D" w14:textId="77777777" w:rsidR="00A005E6" w:rsidRPr="00481B95" w:rsidRDefault="00A005E6" w:rsidP="00481B95">
      <w:pPr>
        <w:jc w:val="both"/>
        <w:rPr>
          <w:b/>
          <w:color w:val="000000"/>
          <w:u w:val="single"/>
        </w:rPr>
      </w:pPr>
      <w:r w:rsidRPr="00481B95">
        <w:rPr>
          <w:b/>
          <w:color w:val="000000"/>
          <w:u w:val="single"/>
        </w:rPr>
        <w:t>DEMAIS OBRIGAÇÕES</w:t>
      </w:r>
    </w:p>
    <w:p w14:paraId="0F4BE113" w14:textId="77777777" w:rsidR="00A005E6" w:rsidRPr="00481B95" w:rsidRDefault="00A005E6" w:rsidP="00481B95">
      <w:pPr>
        <w:jc w:val="both"/>
        <w:rPr>
          <w:color w:val="000000"/>
        </w:rPr>
      </w:pPr>
    </w:p>
    <w:p w14:paraId="6D064B53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 VII</w:t>
      </w:r>
      <w:r w:rsidRPr="00481B95">
        <w:rPr>
          <w:color w:val="000000"/>
        </w:rPr>
        <w:t xml:space="preserve"> - Aceita e obriga-se o CONTRATANTE a adquirir o material de</w:t>
      </w:r>
      <w:r w:rsidR="00B25CE5" w:rsidRPr="00481B95">
        <w:rPr>
          <w:color w:val="000000"/>
        </w:rPr>
        <w:t xml:space="preserve"> uso individual determinado pela </w:t>
      </w:r>
      <w:r w:rsidR="00E51AC2" w:rsidRPr="00481B95">
        <w:rPr>
          <w:color w:val="000000"/>
        </w:rPr>
        <w:t>CONTRATADA</w:t>
      </w:r>
      <w:r w:rsidRPr="00481B95">
        <w:rPr>
          <w:color w:val="000000"/>
        </w:rPr>
        <w:t xml:space="preserve"> e necessário ao acompanhamento das atividades educacionais pelo(a) aluno(a) no ato da matrícula. Fica desde já autorizado o fornecimento d</w:t>
      </w:r>
      <w:r w:rsidR="00485550" w:rsidRPr="00481B95">
        <w:rPr>
          <w:color w:val="000000"/>
        </w:rPr>
        <w:t>e texto para aulas e provas pela CONTRATADA</w:t>
      </w:r>
      <w:r w:rsidRPr="00481B95">
        <w:rPr>
          <w:color w:val="000000"/>
        </w:rPr>
        <w:t>. Os materiais extras solicitados no decorrer do ano letivo ficam sob a responsabilidade do CONTRATANTE.</w:t>
      </w:r>
    </w:p>
    <w:p w14:paraId="25849C8D" w14:textId="77777777" w:rsidR="009E0A7C" w:rsidRPr="00481B95" w:rsidRDefault="009E0A7C" w:rsidP="00481B95">
      <w:pPr>
        <w:jc w:val="both"/>
        <w:rPr>
          <w:color w:val="000000"/>
        </w:rPr>
      </w:pPr>
    </w:p>
    <w:p w14:paraId="6B768830" w14:textId="77777777" w:rsidR="009E0A7C" w:rsidRPr="00481B95" w:rsidRDefault="009E0A7C" w:rsidP="00481B95">
      <w:pPr>
        <w:pStyle w:val="Corpodetexto2"/>
        <w:rPr>
          <w:color w:val="000000"/>
          <w:sz w:val="24"/>
        </w:rPr>
      </w:pPr>
      <w:r w:rsidRPr="00481B95">
        <w:rPr>
          <w:color w:val="000000"/>
          <w:sz w:val="24"/>
        </w:rPr>
        <w:tab/>
      </w:r>
      <w:r w:rsidRPr="00481B95">
        <w:rPr>
          <w:b/>
          <w:bCs/>
          <w:color w:val="000000"/>
          <w:sz w:val="24"/>
        </w:rPr>
        <w:t>Cláusula VIII</w:t>
      </w:r>
      <w:r w:rsidRPr="00481B95">
        <w:rPr>
          <w:color w:val="000000"/>
          <w:sz w:val="24"/>
        </w:rPr>
        <w:t xml:space="preserve"> - Ao afirmar o presente, o CONTRATANTE </w:t>
      </w:r>
      <w:r w:rsidR="00AE78D2" w:rsidRPr="00481B95">
        <w:rPr>
          <w:color w:val="000000"/>
          <w:sz w:val="24"/>
        </w:rPr>
        <w:t>submete-se</w:t>
      </w:r>
      <w:r w:rsidR="00E51AC2" w:rsidRPr="00481B95">
        <w:rPr>
          <w:color w:val="000000"/>
          <w:sz w:val="24"/>
        </w:rPr>
        <w:t xml:space="preserve"> às</w:t>
      </w:r>
      <w:r w:rsidRPr="00481B95">
        <w:rPr>
          <w:color w:val="000000"/>
          <w:sz w:val="24"/>
        </w:rPr>
        <w:t xml:space="preserve"> obrigações constantes na legislação aplicável à área de ensino</w:t>
      </w:r>
      <w:r w:rsidR="00A005E6" w:rsidRPr="00481B95">
        <w:rPr>
          <w:color w:val="000000"/>
          <w:sz w:val="24"/>
        </w:rPr>
        <w:t>, tais como:</w:t>
      </w:r>
    </w:p>
    <w:p w14:paraId="3D5397C4" w14:textId="77777777" w:rsidR="009E0A7C" w:rsidRPr="00481B95" w:rsidRDefault="009E0A7C" w:rsidP="00481B95">
      <w:pPr>
        <w:jc w:val="both"/>
        <w:rPr>
          <w:color w:val="000000"/>
        </w:rPr>
      </w:pPr>
    </w:p>
    <w:p w14:paraId="4AF21DA2" w14:textId="77777777" w:rsidR="009E0A7C" w:rsidRPr="00481B95" w:rsidRDefault="00A005E6" w:rsidP="00481B95">
      <w:pPr>
        <w:jc w:val="both"/>
        <w:rPr>
          <w:color w:val="000000"/>
        </w:rPr>
      </w:pPr>
      <w:r w:rsidRPr="00481B95">
        <w:rPr>
          <w:color w:val="000000"/>
        </w:rPr>
        <w:lastRenderedPageBreak/>
        <w:t>a) o</w:t>
      </w:r>
      <w:r w:rsidR="009E0A7C" w:rsidRPr="00481B95">
        <w:rPr>
          <w:color w:val="000000"/>
        </w:rPr>
        <w:t xml:space="preserve">briga-se o CONTRATANTE a </w:t>
      </w:r>
      <w:r w:rsidR="008C6346" w:rsidRPr="00481B95">
        <w:rPr>
          <w:color w:val="000000"/>
        </w:rPr>
        <w:t>cumprir</w:t>
      </w:r>
      <w:r w:rsidR="009E0A7C" w:rsidRPr="00481B95">
        <w:rPr>
          <w:color w:val="000000"/>
        </w:rPr>
        <w:t xml:space="preserve"> o calendário </w:t>
      </w:r>
      <w:r w:rsidR="00AE78D2" w:rsidRPr="00481B95">
        <w:rPr>
          <w:color w:val="000000"/>
        </w:rPr>
        <w:t>acadêmico</w:t>
      </w:r>
      <w:r w:rsidR="009E0A7C" w:rsidRPr="00481B95">
        <w:rPr>
          <w:color w:val="000000"/>
        </w:rPr>
        <w:t xml:space="preserve"> </w:t>
      </w:r>
      <w:r w:rsidR="00AE78D2" w:rsidRPr="00481B95">
        <w:rPr>
          <w:color w:val="000000"/>
        </w:rPr>
        <w:t>e os horários estabelecidos pela CONTRATADA</w:t>
      </w:r>
      <w:r w:rsidR="009E0A7C" w:rsidRPr="00481B95">
        <w:rPr>
          <w:color w:val="000000"/>
        </w:rPr>
        <w:t xml:space="preserve">, assumindo total responsabilidade pelas consequências advindas da não observância destes. </w:t>
      </w:r>
    </w:p>
    <w:p w14:paraId="4567AB1D" w14:textId="77777777" w:rsidR="009E0A7C" w:rsidRPr="00481B95" w:rsidRDefault="009E0A7C" w:rsidP="00481B95">
      <w:pPr>
        <w:jc w:val="both"/>
        <w:rPr>
          <w:color w:val="000000"/>
        </w:rPr>
      </w:pPr>
    </w:p>
    <w:p w14:paraId="1BC951C6" w14:textId="77777777" w:rsidR="00A005E6" w:rsidRPr="00481B95" w:rsidRDefault="00A005E6" w:rsidP="00481B95">
      <w:pPr>
        <w:pStyle w:val="Ttulo2"/>
        <w:pBdr>
          <w:bottom w:val="single" w:sz="6" w:space="11" w:color="CCCCCC"/>
        </w:pBdr>
        <w:shd w:val="clear" w:color="auto" w:fill="FFFFFF"/>
        <w:ind w:right="-61"/>
        <w:rPr>
          <w:b w:val="0"/>
          <w:bCs w:val="0"/>
          <w:color w:val="000000"/>
          <w:sz w:val="24"/>
          <w:shd w:val="clear" w:color="auto" w:fill="FFFFFF"/>
        </w:rPr>
      </w:pPr>
    </w:p>
    <w:p w14:paraId="1552C7EA" w14:textId="7F3B66CF" w:rsidR="009E0A7C" w:rsidRPr="00481B95" w:rsidRDefault="00020C43" w:rsidP="00481B95">
      <w:pPr>
        <w:pStyle w:val="Ttulo2"/>
        <w:pBdr>
          <w:bottom w:val="single" w:sz="6" w:space="11" w:color="CCCCCC"/>
        </w:pBdr>
        <w:shd w:val="clear" w:color="auto" w:fill="FFFFFF"/>
        <w:ind w:right="-61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  <w:shd w:val="clear" w:color="auto" w:fill="FFFFFF"/>
        </w:rPr>
        <w:t>b</w:t>
      </w:r>
      <w:r w:rsidR="00A005E6" w:rsidRPr="00481B95">
        <w:rPr>
          <w:b w:val="0"/>
          <w:bCs w:val="0"/>
          <w:color w:val="000000"/>
          <w:sz w:val="24"/>
          <w:shd w:val="clear" w:color="auto" w:fill="FFFFFF"/>
        </w:rPr>
        <w:t>) r</w:t>
      </w:r>
      <w:r w:rsidR="009E0A7C" w:rsidRPr="00481B95">
        <w:rPr>
          <w:b w:val="0"/>
          <w:color w:val="000000"/>
          <w:sz w:val="24"/>
        </w:rPr>
        <w:t xml:space="preserve">econhece o CONTRATANTE </w:t>
      </w:r>
      <w:r w:rsidR="006F6415" w:rsidRPr="00481B95">
        <w:rPr>
          <w:b w:val="0"/>
          <w:color w:val="000000"/>
          <w:sz w:val="24"/>
        </w:rPr>
        <w:t>a possibilidade da utilização de</w:t>
      </w:r>
      <w:r w:rsidR="009E0A7C" w:rsidRPr="00481B95">
        <w:rPr>
          <w:b w:val="0"/>
          <w:color w:val="000000"/>
          <w:sz w:val="24"/>
        </w:rPr>
        <w:t xml:space="preserve"> </w:t>
      </w:r>
      <w:r w:rsidR="006F6415" w:rsidRPr="00481B95">
        <w:rPr>
          <w:b w:val="0"/>
          <w:color w:val="000000"/>
          <w:sz w:val="24"/>
        </w:rPr>
        <w:t xml:space="preserve">sua </w:t>
      </w:r>
      <w:r w:rsidR="009E0A7C" w:rsidRPr="00481B95">
        <w:rPr>
          <w:b w:val="0"/>
          <w:color w:val="000000"/>
          <w:sz w:val="24"/>
        </w:rPr>
        <w:t>IMAGEM em CAMPANHAS PUBLI</w:t>
      </w:r>
      <w:r w:rsidR="006F6415" w:rsidRPr="00481B95">
        <w:rPr>
          <w:b w:val="0"/>
          <w:color w:val="000000"/>
          <w:sz w:val="24"/>
        </w:rPr>
        <w:t>CITÁRIAS promovidas pela CONTRATADA</w:t>
      </w:r>
      <w:r w:rsidR="009E0A7C" w:rsidRPr="00481B95">
        <w:rPr>
          <w:b w:val="0"/>
          <w:color w:val="000000"/>
          <w:sz w:val="24"/>
        </w:rPr>
        <w:t>.</w:t>
      </w:r>
    </w:p>
    <w:p w14:paraId="23CC0B37" w14:textId="77777777" w:rsidR="009E0A7C" w:rsidRPr="00481B95" w:rsidRDefault="009E0A7C" w:rsidP="00481B95">
      <w:pPr>
        <w:jc w:val="both"/>
        <w:rPr>
          <w:color w:val="000000"/>
        </w:rPr>
      </w:pPr>
    </w:p>
    <w:p w14:paraId="65D70117" w14:textId="77777777" w:rsidR="009E0A7C" w:rsidRPr="00481B95" w:rsidRDefault="009E0A7C" w:rsidP="00481B95">
      <w:pPr>
        <w:jc w:val="both"/>
        <w:rPr>
          <w:rFonts w:eastAsia="MS Mincho"/>
          <w:color w:val="000000"/>
        </w:rPr>
      </w:pPr>
      <w:r w:rsidRPr="00481B95">
        <w:rPr>
          <w:rFonts w:eastAsia="MS Mincho"/>
          <w:color w:val="000000"/>
        </w:rPr>
        <w:t xml:space="preserve">           </w:t>
      </w:r>
      <w:r w:rsidR="00A005E6" w:rsidRPr="00481B95">
        <w:rPr>
          <w:rFonts w:eastAsia="MS Mincho"/>
          <w:b/>
          <w:color w:val="000000"/>
        </w:rPr>
        <w:t xml:space="preserve">Cláusula IX - </w:t>
      </w:r>
      <w:r w:rsidRPr="00481B95">
        <w:rPr>
          <w:rFonts w:eastAsia="MS Mincho"/>
          <w:color w:val="000000"/>
        </w:rPr>
        <w:t>A CONTRATADA não se responsabilizará, em nenhum caso, por eventuais postagens, e-mails, blogs ou qualquer forma de comunicação e meios eletrônicos, atribuídos aos seus educandos, ressalvados os casos autorizados</w:t>
      </w:r>
      <w:r w:rsidR="00A005E6" w:rsidRPr="00481B95">
        <w:rPr>
          <w:rFonts w:eastAsia="MS Mincho"/>
          <w:color w:val="000000"/>
        </w:rPr>
        <w:t xml:space="preserve"> pela CONTRATADA</w:t>
      </w:r>
      <w:r w:rsidRPr="00481B95">
        <w:rPr>
          <w:rFonts w:eastAsia="MS Mincho"/>
          <w:color w:val="000000"/>
        </w:rPr>
        <w:t xml:space="preserve">.  </w:t>
      </w:r>
    </w:p>
    <w:p w14:paraId="0451AD78" w14:textId="77777777" w:rsidR="009E0A7C" w:rsidRPr="00481B95" w:rsidRDefault="009E0A7C" w:rsidP="00481B95">
      <w:pPr>
        <w:jc w:val="both"/>
        <w:rPr>
          <w:b/>
          <w:color w:val="000000"/>
        </w:rPr>
      </w:pPr>
    </w:p>
    <w:p w14:paraId="4C788D77" w14:textId="55E84189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 X</w:t>
      </w:r>
      <w:r w:rsidRPr="00481B95">
        <w:rPr>
          <w:color w:val="000000"/>
        </w:rPr>
        <w:t xml:space="preserve"> - Como remuneração pelos serviços prestados e a serem prestados, ref</w:t>
      </w:r>
      <w:r w:rsidR="00243C68" w:rsidRPr="00481B95">
        <w:rPr>
          <w:color w:val="000000"/>
        </w:rPr>
        <w:t>erente ao período letivo</w:t>
      </w:r>
      <w:r w:rsidRPr="00481B95">
        <w:rPr>
          <w:color w:val="000000"/>
        </w:rPr>
        <w:t>, o CONTRATANTE aceita o v</w:t>
      </w:r>
      <w:r w:rsidR="00BC0EA5" w:rsidRPr="00481B95">
        <w:rPr>
          <w:color w:val="000000"/>
        </w:rPr>
        <w:t xml:space="preserve">alor </w:t>
      </w:r>
      <w:r w:rsidR="00A005E6" w:rsidRPr="00481B95">
        <w:rPr>
          <w:color w:val="000000"/>
        </w:rPr>
        <w:t>estabelecido</w:t>
      </w:r>
      <w:r w:rsidR="008E4A9B" w:rsidRPr="00481B95">
        <w:rPr>
          <w:color w:val="000000"/>
        </w:rPr>
        <w:t xml:space="preserve"> pela CONTRATADA</w:t>
      </w:r>
      <w:r w:rsidRPr="00481B95">
        <w:rPr>
          <w:color w:val="000000"/>
        </w:rPr>
        <w:t xml:space="preserve"> de R$</w:t>
      </w:r>
      <w:r w:rsidR="00775456">
        <w:rPr>
          <w:color w:val="000000"/>
        </w:rPr>
        <w:t>4</w:t>
      </w:r>
      <w:r w:rsidR="00B74BF6">
        <w:rPr>
          <w:color w:val="000000"/>
        </w:rPr>
        <w:t>.</w:t>
      </w:r>
      <w:r w:rsidR="00046215">
        <w:rPr>
          <w:color w:val="000000"/>
        </w:rPr>
        <w:t>8</w:t>
      </w:r>
      <w:r w:rsidR="00775456">
        <w:rPr>
          <w:color w:val="000000"/>
        </w:rPr>
        <w:t>00,00</w:t>
      </w:r>
      <w:r w:rsidR="00B74BF6">
        <w:rPr>
          <w:color w:val="000000"/>
        </w:rPr>
        <w:t xml:space="preserve"> (Quatro mil e oitocentos reais),</w:t>
      </w:r>
      <w:r w:rsidR="00046215">
        <w:rPr>
          <w:color w:val="000000"/>
        </w:rPr>
        <w:t xml:space="preserve"> </w:t>
      </w:r>
      <w:r w:rsidR="00A20275">
        <w:rPr>
          <w:color w:val="000000"/>
        </w:rPr>
        <w:t xml:space="preserve">para o curso de </w:t>
      </w:r>
      <w:r w:rsidR="00CA4575">
        <w:rPr>
          <w:color w:val="000000"/>
        </w:rPr>
        <w:t xml:space="preserve">Pós-Graduação </w:t>
      </w:r>
      <w:r w:rsidR="00BC0EA5" w:rsidRPr="00481B95">
        <w:rPr>
          <w:color w:val="000000"/>
        </w:rPr>
        <w:t>em</w:t>
      </w:r>
      <w:r w:rsidR="00775456">
        <w:rPr>
          <w:color w:val="000000"/>
        </w:rPr>
        <w:t xml:space="preserve"> Gerontologia</w:t>
      </w:r>
      <w:r w:rsidR="00775456" w:rsidRPr="00481B95">
        <w:rPr>
          <w:color w:val="000000"/>
        </w:rPr>
        <w:t xml:space="preserve"> </w:t>
      </w:r>
      <w:r w:rsidR="008E4A9B" w:rsidRPr="00481B95">
        <w:rPr>
          <w:color w:val="000000"/>
        </w:rPr>
        <w:t>sendo</w:t>
      </w:r>
      <w:r w:rsidRPr="00481B95">
        <w:rPr>
          <w:color w:val="000000"/>
        </w:rPr>
        <w:t xml:space="preserve"> as par</w:t>
      </w:r>
      <w:r w:rsidR="008E4A9B" w:rsidRPr="00481B95">
        <w:rPr>
          <w:color w:val="000000"/>
        </w:rPr>
        <w:t>celas mensais</w:t>
      </w:r>
      <w:r w:rsidRPr="00481B95">
        <w:rPr>
          <w:color w:val="000000"/>
        </w:rPr>
        <w:t xml:space="preserve"> necessárias para a manutenção da atividade educacional desenvolvida no padrão de quali</w:t>
      </w:r>
      <w:r w:rsidR="00657D24" w:rsidRPr="00481B95">
        <w:rPr>
          <w:color w:val="000000"/>
        </w:rPr>
        <w:t>dade da CONTRATADA</w:t>
      </w:r>
      <w:r w:rsidRPr="00481B95">
        <w:rPr>
          <w:color w:val="000000"/>
        </w:rPr>
        <w:t xml:space="preserve"> e para a incorporação de novas tecnologias e métodos de ensino, base de sustentação da filosofia educacional e do Projeto Político-Pedagógico adotados.</w:t>
      </w:r>
    </w:p>
    <w:p w14:paraId="47D7E2E6" w14:textId="77777777" w:rsidR="008E4A9B" w:rsidRPr="00481B95" w:rsidRDefault="008E4A9B" w:rsidP="00481B95">
      <w:pPr>
        <w:jc w:val="both"/>
        <w:rPr>
          <w:color w:val="FF0000"/>
        </w:rPr>
      </w:pPr>
    </w:p>
    <w:tbl>
      <w:tblPr>
        <w:tblpPr w:leftFromText="141" w:rightFromText="141" w:vertAnchor="text" w:horzAnchor="margin" w:tblpXSpec="center" w:tblpY="-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2232"/>
        <w:gridCol w:w="1597"/>
        <w:gridCol w:w="1306"/>
      </w:tblGrid>
      <w:tr w:rsidR="00243C68" w:rsidRPr="00481B95" w14:paraId="3959DCFF" w14:textId="77777777" w:rsidTr="00DA052A">
        <w:trPr>
          <w:cantSplit/>
          <w:trHeight w:val="330"/>
        </w:trPr>
        <w:tc>
          <w:tcPr>
            <w:tcW w:w="1833" w:type="dxa"/>
            <w:vAlign w:val="center"/>
          </w:tcPr>
          <w:p w14:paraId="40287522" w14:textId="77777777" w:rsidR="008E4A9B" w:rsidRPr="00481B95" w:rsidRDefault="008E4A9B" w:rsidP="00481B95">
            <w:pPr>
              <w:spacing w:line="240" w:lineRule="atLeast"/>
              <w:jc w:val="both"/>
              <w:rPr>
                <w:b/>
                <w:color w:val="FF0000"/>
              </w:rPr>
            </w:pPr>
            <w:r w:rsidRPr="00481B95">
              <w:rPr>
                <w:b/>
                <w:color w:val="FF0000"/>
              </w:rPr>
              <w:t>Cursos</w:t>
            </w:r>
          </w:p>
        </w:tc>
        <w:tc>
          <w:tcPr>
            <w:tcW w:w="2232" w:type="dxa"/>
            <w:vAlign w:val="center"/>
          </w:tcPr>
          <w:p w14:paraId="6B22828C" w14:textId="35B15447" w:rsidR="008E4A9B" w:rsidRPr="00481B95" w:rsidRDefault="00DA052A" w:rsidP="00481B95">
            <w:pPr>
              <w:spacing w:line="240" w:lineRule="atLeast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Taxa de </w:t>
            </w:r>
            <w:r w:rsidR="008E4A9B" w:rsidRPr="00481B95">
              <w:rPr>
                <w:b/>
                <w:color w:val="FF0000"/>
              </w:rPr>
              <w:t>Matrícula</w:t>
            </w:r>
          </w:p>
        </w:tc>
        <w:tc>
          <w:tcPr>
            <w:tcW w:w="1597" w:type="dxa"/>
          </w:tcPr>
          <w:p w14:paraId="25F735F6" w14:textId="77777777" w:rsidR="008E4A9B" w:rsidRPr="00481B95" w:rsidRDefault="008E4A9B" w:rsidP="00481B95">
            <w:pPr>
              <w:spacing w:line="240" w:lineRule="atLeast"/>
              <w:jc w:val="both"/>
              <w:rPr>
                <w:b/>
                <w:color w:val="FF0000"/>
              </w:rPr>
            </w:pPr>
            <w:r w:rsidRPr="00481B95">
              <w:rPr>
                <w:b/>
                <w:color w:val="FF0000"/>
              </w:rPr>
              <w:t>Mensalidades</w:t>
            </w:r>
          </w:p>
        </w:tc>
        <w:tc>
          <w:tcPr>
            <w:tcW w:w="1306" w:type="dxa"/>
            <w:vAlign w:val="center"/>
          </w:tcPr>
          <w:p w14:paraId="17DDF703" w14:textId="77777777" w:rsidR="008E4A9B" w:rsidRPr="00481B95" w:rsidRDefault="008E4A9B" w:rsidP="00481B95">
            <w:pPr>
              <w:spacing w:line="240" w:lineRule="atLeast"/>
              <w:jc w:val="both"/>
              <w:rPr>
                <w:b/>
                <w:color w:val="FF0000"/>
              </w:rPr>
            </w:pPr>
            <w:r w:rsidRPr="00481B95">
              <w:rPr>
                <w:b/>
                <w:color w:val="FF0000"/>
              </w:rPr>
              <w:t>Valor Total</w:t>
            </w:r>
          </w:p>
        </w:tc>
      </w:tr>
      <w:tr w:rsidR="00243C68" w:rsidRPr="00481B95" w14:paraId="586852F3" w14:textId="77777777" w:rsidTr="00DA052A">
        <w:trPr>
          <w:cantSplit/>
          <w:trHeight w:val="291"/>
        </w:trPr>
        <w:tc>
          <w:tcPr>
            <w:tcW w:w="1833" w:type="dxa"/>
          </w:tcPr>
          <w:p w14:paraId="477FF13D" w14:textId="77777777" w:rsidR="008E4A9B" w:rsidRPr="00481B95" w:rsidRDefault="009333FA" w:rsidP="00481B95">
            <w:pPr>
              <w:spacing w:line="240" w:lineRule="atLeast"/>
              <w:jc w:val="both"/>
              <w:rPr>
                <w:color w:val="FF0000"/>
              </w:rPr>
            </w:pPr>
            <w:r>
              <w:rPr>
                <w:color w:val="FF0000"/>
              </w:rPr>
              <w:t>Gerontologia</w:t>
            </w:r>
          </w:p>
        </w:tc>
        <w:tc>
          <w:tcPr>
            <w:tcW w:w="2232" w:type="dxa"/>
            <w:vAlign w:val="center"/>
          </w:tcPr>
          <w:p w14:paraId="20E3BD8F" w14:textId="5713608C" w:rsidR="008E4A9B" w:rsidRDefault="00FD639C" w:rsidP="00FB621F">
            <w:pPr>
              <w:spacing w:line="240" w:lineRule="atLeast"/>
              <w:jc w:val="both"/>
              <w:rPr>
                <w:color w:val="FF0000"/>
              </w:rPr>
            </w:pPr>
            <w:r>
              <w:rPr>
                <w:color w:val="FF0000"/>
              </w:rPr>
              <w:t>Isento</w:t>
            </w:r>
          </w:p>
          <w:p w14:paraId="12567965" w14:textId="102CC73A" w:rsidR="00FD639C" w:rsidRPr="00481B95" w:rsidRDefault="00FD639C" w:rsidP="00FB621F">
            <w:pPr>
              <w:spacing w:line="240" w:lineRule="atLeast"/>
              <w:jc w:val="both"/>
              <w:rPr>
                <w:color w:val="FF0000"/>
              </w:rPr>
            </w:pPr>
          </w:p>
        </w:tc>
        <w:tc>
          <w:tcPr>
            <w:tcW w:w="1597" w:type="dxa"/>
          </w:tcPr>
          <w:p w14:paraId="1A7BCF11" w14:textId="77777777" w:rsidR="008E4A9B" w:rsidRPr="00481B95" w:rsidRDefault="00F25090" w:rsidP="00FB621F">
            <w:pPr>
              <w:spacing w:line="240" w:lineRule="atLeast"/>
              <w:jc w:val="both"/>
              <w:rPr>
                <w:color w:val="FF0000"/>
              </w:rPr>
            </w:pPr>
            <w:r w:rsidRPr="00481B95">
              <w:rPr>
                <w:color w:val="FF0000"/>
              </w:rPr>
              <w:t xml:space="preserve">R$ </w:t>
            </w:r>
            <w:r w:rsidR="009333FA">
              <w:rPr>
                <w:color w:val="FF0000"/>
              </w:rPr>
              <w:t>400,00</w:t>
            </w:r>
          </w:p>
        </w:tc>
        <w:tc>
          <w:tcPr>
            <w:tcW w:w="1306" w:type="dxa"/>
            <w:vAlign w:val="center"/>
          </w:tcPr>
          <w:p w14:paraId="1AC37B92" w14:textId="3C5A73BE" w:rsidR="008E4A9B" w:rsidRPr="00481B95" w:rsidRDefault="00F25090" w:rsidP="00FB621F">
            <w:pPr>
              <w:spacing w:line="240" w:lineRule="atLeast"/>
              <w:jc w:val="both"/>
              <w:rPr>
                <w:color w:val="FF0000"/>
              </w:rPr>
            </w:pPr>
            <w:r w:rsidRPr="00481B95">
              <w:rPr>
                <w:color w:val="FF0000"/>
              </w:rPr>
              <w:t>R$</w:t>
            </w:r>
            <w:r w:rsidR="00B74BF6">
              <w:rPr>
                <w:color w:val="FF0000"/>
              </w:rPr>
              <w:t xml:space="preserve"> 4.800,00</w:t>
            </w:r>
          </w:p>
        </w:tc>
      </w:tr>
    </w:tbl>
    <w:p w14:paraId="354315FC" w14:textId="77777777" w:rsidR="008E4A9B" w:rsidRPr="00481B95" w:rsidRDefault="008E4A9B" w:rsidP="00481B95">
      <w:pPr>
        <w:jc w:val="both"/>
        <w:rPr>
          <w:color w:val="000000"/>
        </w:rPr>
      </w:pPr>
    </w:p>
    <w:p w14:paraId="69AF38FD" w14:textId="77777777" w:rsidR="008E4A9B" w:rsidRPr="00481B95" w:rsidRDefault="008E4A9B" w:rsidP="00481B95">
      <w:pPr>
        <w:jc w:val="both"/>
        <w:rPr>
          <w:color w:val="000000"/>
        </w:rPr>
      </w:pPr>
    </w:p>
    <w:p w14:paraId="022A36F4" w14:textId="77777777" w:rsidR="00CC6526" w:rsidRPr="00481B95" w:rsidRDefault="00CC6526" w:rsidP="00481B95">
      <w:pPr>
        <w:ind w:firstLine="708"/>
        <w:jc w:val="both"/>
        <w:rPr>
          <w:b/>
          <w:bCs/>
          <w:color w:val="000000"/>
        </w:rPr>
      </w:pPr>
    </w:p>
    <w:p w14:paraId="288AD77A" w14:textId="77777777" w:rsidR="00A20275" w:rsidRDefault="00A20275" w:rsidP="00A20275">
      <w:pPr>
        <w:ind w:firstLine="708"/>
        <w:jc w:val="both"/>
        <w:rPr>
          <w:b/>
          <w:bCs/>
          <w:color w:val="000000"/>
        </w:rPr>
      </w:pPr>
    </w:p>
    <w:p w14:paraId="45931D23" w14:textId="77777777" w:rsidR="00B74BF6" w:rsidRDefault="00B74BF6" w:rsidP="00053852">
      <w:pPr>
        <w:ind w:firstLine="708"/>
        <w:jc w:val="both"/>
        <w:rPr>
          <w:b/>
          <w:bCs/>
          <w:color w:val="000000"/>
        </w:rPr>
      </w:pPr>
    </w:p>
    <w:p w14:paraId="4EB040F8" w14:textId="5D894806" w:rsidR="00785C25" w:rsidRDefault="009E0A7C" w:rsidP="00210347">
      <w:pPr>
        <w:ind w:firstLine="708"/>
        <w:jc w:val="both"/>
        <w:rPr>
          <w:color w:val="000000"/>
        </w:rPr>
      </w:pPr>
      <w:r w:rsidRPr="00481B95">
        <w:rPr>
          <w:b/>
          <w:bCs/>
          <w:color w:val="000000"/>
        </w:rPr>
        <w:t>§1º</w:t>
      </w:r>
      <w:r w:rsidR="00A20275">
        <w:rPr>
          <w:color w:val="000000"/>
        </w:rPr>
        <w:t xml:space="preserve"> - O </w:t>
      </w:r>
      <w:r w:rsidR="00243C68" w:rsidRPr="00481B95">
        <w:rPr>
          <w:color w:val="000000"/>
        </w:rPr>
        <w:t>período letivo</w:t>
      </w:r>
      <w:r w:rsidR="00F25090" w:rsidRPr="00481B95">
        <w:rPr>
          <w:color w:val="000000"/>
        </w:rPr>
        <w:t xml:space="preserve"> será pago</w:t>
      </w:r>
      <w:r w:rsidR="00243C68" w:rsidRPr="00481B95">
        <w:rPr>
          <w:color w:val="000000"/>
        </w:rPr>
        <w:t xml:space="preserve"> em </w:t>
      </w:r>
      <w:r w:rsidR="00775456">
        <w:rPr>
          <w:color w:val="000000"/>
        </w:rPr>
        <w:t>12</w:t>
      </w:r>
      <w:r w:rsidR="00775456" w:rsidRPr="00481B95">
        <w:rPr>
          <w:color w:val="000000"/>
        </w:rPr>
        <w:t xml:space="preserve"> </w:t>
      </w:r>
      <w:r w:rsidRPr="00481B95">
        <w:rPr>
          <w:color w:val="000000"/>
        </w:rPr>
        <w:t>parcelas</w:t>
      </w:r>
      <w:r w:rsidR="00046215">
        <w:rPr>
          <w:color w:val="000000"/>
        </w:rPr>
        <w:t xml:space="preserve"> de R$ 400, 00</w:t>
      </w:r>
      <w:r w:rsidRPr="00481B95">
        <w:rPr>
          <w:color w:val="000000"/>
        </w:rPr>
        <w:t xml:space="preserve">, vencendo a primeira, denominada “inicial” no ato da matrícula, e as demais, sucessivamente, vencendo a 2ª em </w:t>
      </w:r>
      <w:r w:rsidR="00243C68" w:rsidRPr="00481B95">
        <w:rPr>
          <w:color w:val="000000"/>
        </w:rPr>
        <w:t>__</w:t>
      </w:r>
      <w:r w:rsidR="00CD47EE">
        <w:rPr>
          <w:color w:val="000000"/>
          <w:u w:val="single"/>
        </w:rPr>
        <w:t>__</w:t>
      </w:r>
      <w:r w:rsidR="00243C68" w:rsidRPr="00481B95">
        <w:rPr>
          <w:color w:val="000000"/>
          <w:u w:val="single"/>
        </w:rPr>
        <w:t>__</w:t>
      </w:r>
      <w:r w:rsidRPr="00481B95">
        <w:rPr>
          <w:color w:val="000000"/>
        </w:rPr>
        <w:t xml:space="preserve"> </w:t>
      </w:r>
      <w:r w:rsidR="00BC0EA5" w:rsidRPr="00481B95">
        <w:rPr>
          <w:color w:val="000000"/>
        </w:rPr>
        <w:t>de 20</w:t>
      </w:r>
      <w:r w:rsidR="00CA4575">
        <w:rPr>
          <w:color w:val="000000"/>
        </w:rPr>
        <w:t>__</w:t>
      </w:r>
      <w:r w:rsidR="00BC0EA5" w:rsidRPr="00481B95">
        <w:rPr>
          <w:color w:val="000000"/>
        </w:rPr>
        <w:t xml:space="preserve"> </w:t>
      </w:r>
      <w:r w:rsidRPr="00481B95">
        <w:rPr>
          <w:color w:val="000000"/>
        </w:rPr>
        <w:t xml:space="preserve">e a última em </w:t>
      </w:r>
      <w:r w:rsidR="00CD47EE">
        <w:rPr>
          <w:color w:val="000000"/>
          <w:u w:val="single"/>
        </w:rPr>
        <w:t>____</w:t>
      </w:r>
      <w:r w:rsidR="00243C68" w:rsidRPr="00481B95">
        <w:rPr>
          <w:color w:val="000000"/>
          <w:u w:val="single"/>
        </w:rPr>
        <w:t>__</w:t>
      </w:r>
      <w:r w:rsidR="00F25090" w:rsidRPr="00481B95">
        <w:rPr>
          <w:color w:val="000000"/>
        </w:rPr>
        <w:t xml:space="preserve"> de </w:t>
      </w:r>
      <w:r w:rsidR="00BC0EA5" w:rsidRPr="00481B95">
        <w:rPr>
          <w:color w:val="000000"/>
        </w:rPr>
        <w:t>20__</w:t>
      </w:r>
      <w:r w:rsidRPr="00481B95">
        <w:rPr>
          <w:color w:val="000000"/>
        </w:rPr>
        <w:t xml:space="preserve">. </w:t>
      </w:r>
    </w:p>
    <w:p w14:paraId="769CE3D2" w14:textId="77777777" w:rsidR="00210347" w:rsidRPr="00210347" w:rsidRDefault="00210347" w:rsidP="00210347">
      <w:pPr>
        <w:ind w:firstLine="708"/>
        <w:jc w:val="both"/>
        <w:rPr>
          <w:color w:val="000000"/>
        </w:rPr>
      </w:pPr>
    </w:p>
    <w:p w14:paraId="5AB93818" w14:textId="6831E774" w:rsidR="00243C68" w:rsidRPr="00481B95" w:rsidRDefault="00243C68" w:rsidP="00481B95">
      <w:pPr>
        <w:ind w:firstLine="708"/>
        <w:jc w:val="both"/>
        <w:rPr>
          <w:color w:val="000000"/>
        </w:rPr>
      </w:pPr>
      <w:r w:rsidRPr="00481B95">
        <w:rPr>
          <w:b/>
          <w:bCs/>
          <w:color w:val="000000"/>
        </w:rPr>
        <w:t>§</w:t>
      </w:r>
      <w:r w:rsidR="00053852">
        <w:rPr>
          <w:b/>
          <w:bCs/>
          <w:color w:val="000000"/>
        </w:rPr>
        <w:t>2</w:t>
      </w:r>
      <w:r w:rsidRPr="00481B95">
        <w:rPr>
          <w:b/>
          <w:bCs/>
          <w:color w:val="000000"/>
        </w:rPr>
        <w:t>º</w:t>
      </w:r>
      <w:r w:rsidRPr="00481B95">
        <w:rPr>
          <w:b/>
          <w:color w:val="000000"/>
        </w:rPr>
        <w:t xml:space="preserve"> - </w:t>
      </w:r>
      <w:r w:rsidRPr="00481B95">
        <w:rPr>
          <w:bCs/>
          <w:color w:val="000000"/>
        </w:rPr>
        <w:t>Será devido o valor total do curso</w:t>
      </w:r>
      <w:r w:rsidR="003D602E" w:rsidRPr="00481B95">
        <w:rPr>
          <w:bCs/>
          <w:color w:val="000000"/>
        </w:rPr>
        <w:t>,</w:t>
      </w:r>
      <w:r w:rsidRPr="00481B95">
        <w:rPr>
          <w:bCs/>
          <w:color w:val="000000"/>
        </w:rPr>
        <w:t xml:space="preserve"> mesmo em caso de antecipação (promoção antecipada) do cumprimento do período</w:t>
      </w:r>
      <w:r w:rsidR="003D602E" w:rsidRPr="00481B95">
        <w:rPr>
          <w:bCs/>
          <w:color w:val="000000"/>
        </w:rPr>
        <w:t xml:space="preserve"> da</w:t>
      </w:r>
      <w:r w:rsidR="000D0BE0">
        <w:rPr>
          <w:bCs/>
          <w:color w:val="000000"/>
        </w:rPr>
        <w:t xml:space="preserve"> P</w:t>
      </w:r>
      <w:r w:rsidR="003D602E" w:rsidRPr="00481B95">
        <w:rPr>
          <w:bCs/>
          <w:color w:val="000000"/>
        </w:rPr>
        <w:t>ós-</w:t>
      </w:r>
      <w:r w:rsidR="000D0BE0">
        <w:rPr>
          <w:bCs/>
          <w:color w:val="000000"/>
        </w:rPr>
        <w:t>G</w:t>
      </w:r>
      <w:r w:rsidR="003D602E" w:rsidRPr="00481B95">
        <w:rPr>
          <w:bCs/>
          <w:color w:val="000000"/>
        </w:rPr>
        <w:t>raduação</w:t>
      </w:r>
      <w:r w:rsidR="000D0BE0">
        <w:rPr>
          <w:bCs/>
          <w:color w:val="000000"/>
        </w:rPr>
        <w:t xml:space="preserve"> em caso de quitação total do curso haverá um desconto de 10%</w:t>
      </w:r>
      <w:r w:rsidRPr="00481B95">
        <w:rPr>
          <w:bCs/>
          <w:color w:val="000000"/>
        </w:rPr>
        <w:t>.</w:t>
      </w:r>
    </w:p>
    <w:p w14:paraId="0EA9CDEF" w14:textId="77777777" w:rsidR="00243C68" w:rsidRPr="00481B95" w:rsidRDefault="00243C68" w:rsidP="00481B95">
      <w:pPr>
        <w:jc w:val="both"/>
        <w:rPr>
          <w:color w:val="000000"/>
        </w:rPr>
      </w:pPr>
    </w:p>
    <w:p w14:paraId="234DFBCE" w14:textId="1A5B5336" w:rsidR="00243C68" w:rsidRPr="00481B95" w:rsidRDefault="00243C68" w:rsidP="00481B95">
      <w:pPr>
        <w:ind w:firstLine="708"/>
        <w:jc w:val="both"/>
        <w:rPr>
          <w:color w:val="000000"/>
        </w:rPr>
      </w:pPr>
      <w:r w:rsidRPr="00481B95">
        <w:rPr>
          <w:b/>
          <w:bCs/>
          <w:color w:val="000000"/>
        </w:rPr>
        <w:t>§</w:t>
      </w:r>
      <w:r w:rsidR="00053852">
        <w:rPr>
          <w:b/>
          <w:bCs/>
          <w:color w:val="000000"/>
        </w:rPr>
        <w:t>3</w:t>
      </w:r>
      <w:r w:rsidRPr="00481B95">
        <w:rPr>
          <w:b/>
          <w:bCs/>
          <w:color w:val="000000"/>
        </w:rPr>
        <w:t>º</w:t>
      </w:r>
      <w:r w:rsidRPr="00481B95">
        <w:rPr>
          <w:b/>
          <w:color w:val="000000"/>
        </w:rPr>
        <w:t xml:space="preserve"> - </w:t>
      </w:r>
      <w:r w:rsidRPr="00481B95">
        <w:rPr>
          <w:bCs/>
          <w:color w:val="000000"/>
        </w:rPr>
        <w:t xml:space="preserve">O não comparecimento do </w:t>
      </w:r>
      <w:r w:rsidR="003D602E" w:rsidRPr="00481B95">
        <w:rPr>
          <w:bCs/>
          <w:color w:val="000000"/>
        </w:rPr>
        <w:t>CONTRATANTE</w:t>
      </w:r>
      <w:r w:rsidRPr="00481B95">
        <w:rPr>
          <w:bCs/>
          <w:color w:val="000000"/>
        </w:rPr>
        <w:t xml:space="preserve"> aos atos escolares</w:t>
      </w:r>
      <w:r w:rsidR="003E0BC4" w:rsidRPr="00481B95">
        <w:rPr>
          <w:bCs/>
          <w:color w:val="000000"/>
        </w:rPr>
        <w:t>,</w:t>
      </w:r>
      <w:r w:rsidRPr="00481B95">
        <w:rPr>
          <w:bCs/>
          <w:color w:val="000000"/>
        </w:rPr>
        <w:t xml:space="preserve"> ora contratados</w:t>
      </w:r>
      <w:r w:rsidR="003E0BC4" w:rsidRPr="00481B95">
        <w:rPr>
          <w:bCs/>
          <w:color w:val="000000"/>
        </w:rPr>
        <w:t>,</w:t>
      </w:r>
      <w:r w:rsidRPr="00481B95">
        <w:rPr>
          <w:bCs/>
          <w:color w:val="000000"/>
        </w:rPr>
        <w:t xml:space="preserve"> não o exime do pagamento das prestações,</w:t>
      </w:r>
      <w:r w:rsidR="000D0BE0">
        <w:rPr>
          <w:bCs/>
          <w:color w:val="000000"/>
        </w:rPr>
        <w:t xml:space="preserve"> sendo assim o </w:t>
      </w:r>
      <w:r w:rsidR="00DA052A">
        <w:rPr>
          <w:bCs/>
          <w:color w:val="000000"/>
        </w:rPr>
        <w:t>contratante</w:t>
      </w:r>
      <w:r w:rsidR="000D0BE0">
        <w:rPr>
          <w:bCs/>
          <w:color w:val="000000"/>
        </w:rPr>
        <w:t xml:space="preserve"> tem por obrigação pagar 40% do valor do curso,</w:t>
      </w:r>
      <w:r w:rsidRPr="00481B95">
        <w:rPr>
          <w:bCs/>
          <w:color w:val="000000"/>
        </w:rPr>
        <w:t xml:space="preserve"> tendo em vista a disponibilidade do</w:t>
      </w:r>
      <w:r w:rsidR="003E0BC4" w:rsidRPr="00481B95">
        <w:rPr>
          <w:bCs/>
          <w:color w:val="000000"/>
        </w:rPr>
        <w:t>s serviços, colocado pela Instituição</w:t>
      </w:r>
      <w:r w:rsidRPr="00481B95">
        <w:rPr>
          <w:bCs/>
          <w:color w:val="000000"/>
        </w:rPr>
        <w:t xml:space="preserve"> C</w:t>
      </w:r>
      <w:r w:rsidR="000D3C5B" w:rsidRPr="00481B95">
        <w:rPr>
          <w:bCs/>
          <w:color w:val="000000"/>
        </w:rPr>
        <w:t>ONTRATADA</w:t>
      </w:r>
      <w:r w:rsidRPr="00481B95">
        <w:rPr>
          <w:bCs/>
          <w:color w:val="000000"/>
        </w:rPr>
        <w:t xml:space="preserve"> ao </w:t>
      </w:r>
      <w:r w:rsidR="000D3C5B" w:rsidRPr="00481B95">
        <w:rPr>
          <w:bCs/>
          <w:color w:val="000000"/>
        </w:rPr>
        <w:t>CONTRATANTE</w:t>
      </w:r>
      <w:r w:rsidRPr="00481B95">
        <w:rPr>
          <w:bCs/>
          <w:color w:val="000000"/>
        </w:rPr>
        <w:t>.</w:t>
      </w:r>
    </w:p>
    <w:p w14:paraId="01C1C73C" w14:textId="77777777" w:rsidR="00243C68" w:rsidRPr="00481B95" w:rsidRDefault="00243C68" w:rsidP="00481B95">
      <w:pPr>
        <w:ind w:firstLine="708"/>
        <w:jc w:val="both"/>
        <w:rPr>
          <w:b/>
          <w:bCs/>
          <w:color w:val="000000"/>
        </w:rPr>
      </w:pPr>
    </w:p>
    <w:p w14:paraId="02050186" w14:textId="4FA7F215" w:rsidR="009E0A7C" w:rsidRPr="00481B95" w:rsidRDefault="00243C68" w:rsidP="00481B95">
      <w:pPr>
        <w:ind w:firstLine="708"/>
        <w:jc w:val="both"/>
        <w:rPr>
          <w:color w:val="000000"/>
        </w:rPr>
      </w:pPr>
      <w:r w:rsidRPr="00481B95">
        <w:rPr>
          <w:b/>
          <w:bCs/>
          <w:color w:val="000000"/>
        </w:rPr>
        <w:t>§</w:t>
      </w:r>
      <w:r w:rsidR="00053852">
        <w:rPr>
          <w:b/>
          <w:bCs/>
          <w:color w:val="000000"/>
        </w:rPr>
        <w:t>4</w:t>
      </w:r>
      <w:r w:rsidR="009E0A7C" w:rsidRPr="00481B95">
        <w:rPr>
          <w:color w:val="000000"/>
        </w:rPr>
        <w:t>º - Não estã</w:t>
      </w:r>
      <w:r w:rsidR="003E0BC4" w:rsidRPr="00481B95">
        <w:rPr>
          <w:color w:val="000000"/>
        </w:rPr>
        <w:t>o inclu</w:t>
      </w:r>
      <w:r w:rsidR="00F143CF" w:rsidRPr="00481B95">
        <w:rPr>
          <w:color w:val="000000"/>
        </w:rPr>
        <w:t>ídos nos valores deste contrato</w:t>
      </w:r>
      <w:r w:rsidR="009E0A7C" w:rsidRPr="00481B95">
        <w:rPr>
          <w:color w:val="000000"/>
        </w:rPr>
        <w:t xml:space="preserve"> os serviços especiais de recuperação, reforço, 2ª chamada, progressão parcial, adaptação, aulões, simulados, exa</w:t>
      </w:r>
      <w:r w:rsidR="00657D24" w:rsidRPr="00481B95">
        <w:rPr>
          <w:color w:val="000000"/>
        </w:rPr>
        <w:t>mes especiais ou substitutivos</w:t>
      </w:r>
      <w:r w:rsidR="009E0A7C" w:rsidRPr="00481B95">
        <w:rPr>
          <w:color w:val="000000"/>
        </w:rPr>
        <w:t>, podendo ser objeto de ajuste à parte e, ainda, fornecimento de segunda via de documentos escolares.</w:t>
      </w:r>
    </w:p>
    <w:p w14:paraId="1518120E" w14:textId="77777777" w:rsidR="009E0A7C" w:rsidRPr="00481B95" w:rsidRDefault="009E0A7C" w:rsidP="00481B95">
      <w:pPr>
        <w:ind w:firstLine="708"/>
        <w:jc w:val="both"/>
        <w:rPr>
          <w:color w:val="000000"/>
        </w:rPr>
      </w:pPr>
    </w:p>
    <w:p w14:paraId="5779592E" w14:textId="6688EFAD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="00243C68" w:rsidRPr="00481B95">
        <w:rPr>
          <w:b/>
          <w:bCs/>
          <w:color w:val="000000"/>
        </w:rPr>
        <w:t>§</w:t>
      </w:r>
      <w:r w:rsidR="00053852">
        <w:rPr>
          <w:b/>
          <w:bCs/>
          <w:color w:val="000000"/>
        </w:rPr>
        <w:t>5</w:t>
      </w:r>
      <w:r w:rsidRPr="00481B95">
        <w:rPr>
          <w:b/>
          <w:bCs/>
          <w:color w:val="000000"/>
        </w:rPr>
        <w:t>º</w:t>
      </w:r>
      <w:r w:rsidRPr="00481B95">
        <w:rPr>
          <w:b/>
          <w:color w:val="000000"/>
        </w:rPr>
        <w:t xml:space="preserve"> - </w:t>
      </w:r>
      <w:r w:rsidRPr="00481B95">
        <w:rPr>
          <w:color w:val="000000"/>
        </w:rPr>
        <w:t xml:space="preserve">Também não estarão cobertos os danos materiais e morais que o </w:t>
      </w:r>
      <w:r w:rsidR="00F143CF" w:rsidRPr="00481B95">
        <w:rPr>
          <w:color w:val="000000"/>
        </w:rPr>
        <w:t>CONTRATANTE</w:t>
      </w:r>
      <w:r w:rsidRPr="00481B95">
        <w:rPr>
          <w:color w:val="000000"/>
        </w:rPr>
        <w:t>, dolosa ou culposamente, causar no estabelecimento e/ou as pessoas que nele se encontrem.</w:t>
      </w:r>
    </w:p>
    <w:p w14:paraId="655F1178" w14:textId="77777777" w:rsidR="009E0A7C" w:rsidRPr="00481B95" w:rsidRDefault="009E0A7C" w:rsidP="00481B95">
      <w:pPr>
        <w:jc w:val="both"/>
        <w:rPr>
          <w:color w:val="000000"/>
        </w:rPr>
      </w:pPr>
    </w:p>
    <w:p w14:paraId="0B2E1578" w14:textId="77777777" w:rsidR="009E0A7C" w:rsidRPr="00481B95" w:rsidRDefault="009E0A7C" w:rsidP="00481B95">
      <w:pPr>
        <w:jc w:val="both"/>
        <w:rPr>
          <w:color w:val="000000"/>
        </w:rPr>
      </w:pPr>
    </w:p>
    <w:p w14:paraId="01FA4D27" w14:textId="77777777" w:rsidR="009E0A7C" w:rsidRPr="00481B95" w:rsidRDefault="00785C25" w:rsidP="00481B95">
      <w:pPr>
        <w:pStyle w:val="Ttulo4"/>
        <w:rPr>
          <w:color w:val="000000"/>
          <w:sz w:val="24"/>
        </w:rPr>
      </w:pPr>
      <w:r w:rsidRPr="00481B95">
        <w:rPr>
          <w:color w:val="000000"/>
          <w:sz w:val="24"/>
        </w:rPr>
        <w:t>DOS DOCUMENTOS</w:t>
      </w:r>
    </w:p>
    <w:p w14:paraId="7A6E7940" w14:textId="77777777" w:rsidR="009E0A7C" w:rsidRPr="00481B95" w:rsidRDefault="009E0A7C" w:rsidP="00481B95">
      <w:pPr>
        <w:jc w:val="both"/>
        <w:rPr>
          <w:color w:val="000000"/>
        </w:rPr>
      </w:pPr>
    </w:p>
    <w:p w14:paraId="7B2E9345" w14:textId="77777777" w:rsidR="009E0A7C" w:rsidRPr="00481B95" w:rsidRDefault="009E0A7C" w:rsidP="00481B95">
      <w:pPr>
        <w:jc w:val="both"/>
        <w:rPr>
          <w:color w:val="000000"/>
        </w:rPr>
      </w:pPr>
    </w:p>
    <w:p w14:paraId="44D4BB1F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 xml:space="preserve">Cláusula XI </w:t>
      </w:r>
      <w:r w:rsidR="00F143CF" w:rsidRPr="00481B95">
        <w:rPr>
          <w:color w:val="000000"/>
        </w:rPr>
        <w:t>- Obriga</w:t>
      </w:r>
      <w:r w:rsidR="00657D24" w:rsidRPr="00481B95">
        <w:rPr>
          <w:color w:val="000000"/>
        </w:rPr>
        <w:t>-se o</w:t>
      </w:r>
      <w:r w:rsidRPr="00481B95">
        <w:rPr>
          <w:color w:val="000000"/>
        </w:rPr>
        <w:t xml:space="preserve"> CONTRATANTE a fornecer, no prazo estabelecido pela</w:t>
      </w:r>
      <w:r w:rsidR="00F143CF" w:rsidRPr="00481B95">
        <w:rPr>
          <w:color w:val="000000"/>
        </w:rPr>
        <w:t xml:space="preserve"> CONTRATADA</w:t>
      </w:r>
      <w:r w:rsidRPr="00481B95">
        <w:rPr>
          <w:color w:val="000000"/>
        </w:rPr>
        <w:t>, todos os documentos requeridos para efet</w:t>
      </w:r>
      <w:r w:rsidR="00F25090" w:rsidRPr="00481B95">
        <w:rPr>
          <w:color w:val="000000"/>
        </w:rPr>
        <w:t>ivação e validade da matrícula.</w:t>
      </w:r>
    </w:p>
    <w:p w14:paraId="301B743F" w14:textId="77777777" w:rsidR="00F25090" w:rsidRPr="00481B95" w:rsidRDefault="00F25090" w:rsidP="00481B95">
      <w:pPr>
        <w:jc w:val="both"/>
        <w:rPr>
          <w:color w:val="000000"/>
        </w:rPr>
      </w:pPr>
    </w:p>
    <w:p w14:paraId="28476284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Parágrafo único</w:t>
      </w:r>
      <w:r w:rsidRPr="00481B95">
        <w:rPr>
          <w:color w:val="000000"/>
        </w:rPr>
        <w:t xml:space="preserve"> - </w:t>
      </w:r>
      <w:r w:rsidRPr="00481B95">
        <w:rPr>
          <w:bCs/>
          <w:color w:val="000000"/>
        </w:rPr>
        <w:t xml:space="preserve">Na hipótese do não cumprimento do disposto no </w:t>
      </w:r>
      <w:r w:rsidRPr="00481B95">
        <w:rPr>
          <w:bCs/>
          <w:i/>
          <w:color w:val="000000"/>
        </w:rPr>
        <w:t>caput</w:t>
      </w:r>
      <w:r w:rsidRPr="00481B95">
        <w:rPr>
          <w:bCs/>
          <w:color w:val="000000"/>
        </w:rPr>
        <w:t>, o</w:t>
      </w:r>
      <w:r w:rsidR="00CD2E9F" w:rsidRPr="00481B95">
        <w:rPr>
          <w:bCs/>
          <w:color w:val="000000"/>
        </w:rPr>
        <w:t xml:space="preserve"> CONTRATANTE</w:t>
      </w:r>
      <w:r w:rsidRPr="00481B95">
        <w:rPr>
          <w:bCs/>
          <w:color w:val="000000"/>
        </w:rPr>
        <w:t xml:space="preserve"> não poderá par</w:t>
      </w:r>
      <w:r w:rsidR="00785C25" w:rsidRPr="00481B95">
        <w:rPr>
          <w:bCs/>
          <w:color w:val="000000"/>
        </w:rPr>
        <w:t>ticipar das atividades acadêmicos</w:t>
      </w:r>
      <w:r w:rsidRPr="00481B95">
        <w:rPr>
          <w:bCs/>
          <w:color w:val="000000"/>
        </w:rPr>
        <w:t>, enquanto não atender às exigências.</w:t>
      </w:r>
    </w:p>
    <w:p w14:paraId="559B1C52" w14:textId="77777777" w:rsidR="009E0A7C" w:rsidRPr="00481B95" w:rsidRDefault="009E0A7C" w:rsidP="00481B95">
      <w:pPr>
        <w:jc w:val="both"/>
        <w:rPr>
          <w:color w:val="000000"/>
        </w:rPr>
      </w:pPr>
    </w:p>
    <w:p w14:paraId="3A9A62BC" w14:textId="77777777" w:rsidR="009E0A7C" w:rsidRPr="00481B95" w:rsidRDefault="009E0A7C" w:rsidP="00481B95">
      <w:pPr>
        <w:pStyle w:val="Ttulo6"/>
        <w:rPr>
          <w:color w:val="000000"/>
          <w:sz w:val="24"/>
        </w:rPr>
      </w:pPr>
      <w:r w:rsidRPr="00481B95">
        <w:rPr>
          <w:color w:val="000000"/>
          <w:sz w:val="24"/>
        </w:rPr>
        <w:lastRenderedPageBreak/>
        <w:t>DA RESCISÃO POR MOTIVO DISCIPLINAR OU INCOMPATIBILIDADE</w:t>
      </w:r>
    </w:p>
    <w:p w14:paraId="4FCAA42E" w14:textId="77777777" w:rsidR="009E0A7C" w:rsidRPr="00481B95" w:rsidRDefault="009E0A7C" w:rsidP="00481B95">
      <w:pPr>
        <w:jc w:val="both"/>
        <w:rPr>
          <w:color w:val="000000"/>
        </w:rPr>
      </w:pPr>
    </w:p>
    <w:p w14:paraId="2C096968" w14:textId="77777777" w:rsidR="009E0A7C" w:rsidRPr="00481B95" w:rsidRDefault="009E0A7C" w:rsidP="00481B95">
      <w:pPr>
        <w:jc w:val="both"/>
        <w:rPr>
          <w:color w:val="000000"/>
        </w:rPr>
      </w:pPr>
    </w:p>
    <w:p w14:paraId="001D7574" w14:textId="77777777" w:rsidR="009E0A7C" w:rsidRPr="00481B95" w:rsidRDefault="009E0A7C" w:rsidP="00481B95">
      <w:pPr>
        <w:jc w:val="both"/>
        <w:rPr>
          <w:bCs/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 XII</w:t>
      </w:r>
      <w:r w:rsidRPr="00481B95">
        <w:rPr>
          <w:color w:val="000000"/>
        </w:rPr>
        <w:t xml:space="preserve"> - </w:t>
      </w:r>
      <w:r w:rsidR="00F25090" w:rsidRPr="00481B95">
        <w:rPr>
          <w:bCs/>
          <w:color w:val="000000"/>
        </w:rPr>
        <w:t xml:space="preserve">A </w:t>
      </w:r>
      <w:r w:rsidR="000D3C5B" w:rsidRPr="00481B95">
        <w:rPr>
          <w:bCs/>
          <w:color w:val="000000"/>
        </w:rPr>
        <w:t xml:space="preserve">CONTRATADA </w:t>
      </w:r>
      <w:r w:rsidRPr="00481B95">
        <w:rPr>
          <w:bCs/>
          <w:color w:val="000000"/>
        </w:rPr>
        <w:t>poderá rescindir o presente contrato, antes de seu término, com o consequente cancelamento de matrícula e expedição de transferência, por motivo disciplinar ou outro que incompatibilize a permanência do</w:t>
      </w:r>
      <w:r w:rsidR="00F143CF" w:rsidRPr="00481B95">
        <w:rPr>
          <w:bCs/>
          <w:color w:val="000000"/>
        </w:rPr>
        <w:t xml:space="preserve"> CONTRATANTE </w:t>
      </w:r>
      <w:r w:rsidRPr="00481B95">
        <w:rPr>
          <w:bCs/>
          <w:color w:val="000000"/>
        </w:rPr>
        <w:t>ou torne prejudicial a ele, aos colegas, à coletividade e à comunidade escolar ou ao processo educativo.</w:t>
      </w:r>
    </w:p>
    <w:p w14:paraId="052F9F3D" w14:textId="77777777" w:rsidR="009E0A7C" w:rsidRPr="00481B95" w:rsidRDefault="009E0A7C" w:rsidP="00481B95">
      <w:pPr>
        <w:jc w:val="both"/>
        <w:rPr>
          <w:b/>
          <w:bCs/>
          <w:color w:val="000000"/>
        </w:rPr>
      </w:pPr>
      <w:r w:rsidRPr="00481B95">
        <w:rPr>
          <w:b/>
          <w:bCs/>
          <w:color w:val="000000"/>
        </w:rPr>
        <w:tab/>
      </w:r>
    </w:p>
    <w:p w14:paraId="0EFC8E34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 xml:space="preserve"> </w:t>
      </w:r>
      <w:r w:rsidRPr="00481B95">
        <w:rPr>
          <w:b/>
          <w:color w:val="000000"/>
        </w:rPr>
        <w:tab/>
      </w:r>
      <w:r w:rsidR="00F143CF" w:rsidRPr="00481B95">
        <w:rPr>
          <w:b/>
          <w:color w:val="000000"/>
        </w:rPr>
        <w:t>Parágrafo único</w:t>
      </w:r>
      <w:r w:rsidRPr="00481B95">
        <w:rPr>
          <w:b/>
          <w:color w:val="000000"/>
        </w:rPr>
        <w:t xml:space="preserve"> - </w:t>
      </w:r>
      <w:r w:rsidRPr="00481B95">
        <w:rPr>
          <w:color w:val="000000"/>
        </w:rPr>
        <w:t>De igual modo, faculta-se a rescisão do contrato, mesmo an</w:t>
      </w:r>
      <w:r w:rsidR="009B05C7" w:rsidRPr="00481B95">
        <w:rPr>
          <w:color w:val="000000"/>
        </w:rPr>
        <w:t>tes do seu término, por parte da CONTRATADA</w:t>
      </w:r>
      <w:r w:rsidRPr="00481B95">
        <w:rPr>
          <w:color w:val="000000"/>
        </w:rPr>
        <w:t>, quando da prática pelo CONTRATANTE:</w:t>
      </w:r>
    </w:p>
    <w:p w14:paraId="09E814BB" w14:textId="77777777" w:rsidR="009E0A7C" w:rsidRPr="00481B95" w:rsidRDefault="009E0A7C" w:rsidP="00481B95">
      <w:pPr>
        <w:jc w:val="both"/>
        <w:rPr>
          <w:color w:val="000000"/>
        </w:rPr>
      </w:pPr>
    </w:p>
    <w:p w14:paraId="27700132" w14:textId="77777777" w:rsidR="009E0A7C" w:rsidRPr="00481B95" w:rsidRDefault="009E0A7C" w:rsidP="00481B95">
      <w:pPr>
        <w:ind w:left="709"/>
        <w:jc w:val="both"/>
        <w:rPr>
          <w:b/>
          <w:color w:val="000000"/>
        </w:rPr>
      </w:pPr>
      <w:r w:rsidRPr="00481B95">
        <w:rPr>
          <w:b/>
          <w:color w:val="000000"/>
        </w:rPr>
        <w:t xml:space="preserve">I – </w:t>
      </w:r>
      <w:r w:rsidR="000D3C5B" w:rsidRPr="00481B95">
        <w:rPr>
          <w:b/>
          <w:color w:val="000000"/>
        </w:rPr>
        <w:t xml:space="preserve">  </w:t>
      </w:r>
      <w:r w:rsidRPr="00481B95">
        <w:rPr>
          <w:b/>
          <w:color w:val="000000"/>
        </w:rPr>
        <w:t>De danos materiais ao patri</w:t>
      </w:r>
      <w:r w:rsidR="009B05C7" w:rsidRPr="00481B95">
        <w:rPr>
          <w:b/>
          <w:color w:val="000000"/>
        </w:rPr>
        <w:t xml:space="preserve">mônio da </w:t>
      </w:r>
      <w:r w:rsidR="00F143CF" w:rsidRPr="00481B95">
        <w:rPr>
          <w:b/>
          <w:color w:val="000000"/>
        </w:rPr>
        <w:t>CONTRATADA</w:t>
      </w:r>
      <w:r w:rsidRPr="00481B95">
        <w:rPr>
          <w:b/>
          <w:color w:val="000000"/>
        </w:rPr>
        <w:t>;</w:t>
      </w:r>
    </w:p>
    <w:p w14:paraId="0EEAA04A" w14:textId="77777777" w:rsidR="009E0A7C" w:rsidRPr="00481B95" w:rsidRDefault="009E0A7C" w:rsidP="00481B95">
      <w:pPr>
        <w:ind w:left="709"/>
        <w:jc w:val="both"/>
        <w:rPr>
          <w:b/>
          <w:color w:val="000000"/>
        </w:rPr>
      </w:pPr>
      <w:r w:rsidRPr="00481B95">
        <w:rPr>
          <w:b/>
          <w:color w:val="000000"/>
        </w:rPr>
        <w:t xml:space="preserve">II – De falta para com professores, funcionários, alunos, no recinto da </w:t>
      </w:r>
      <w:r w:rsidR="00F143CF" w:rsidRPr="00481B95">
        <w:rPr>
          <w:b/>
          <w:color w:val="000000"/>
        </w:rPr>
        <w:t>CONTRATADA</w:t>
      </w:r>
      <w:r w:rsidRPr="00481B95">
        <w:rPr>
          <w:b/>
          <w:color w:val="000000"/>
        </w:rPr>
        <w:t>;</w:t>
      </w:r>
    </w:p>
    <w:p w14:paraId="5A13ECCB" w14:textId="15B791CC" w:rsidR="009E0A7C" w:rsidRPr="00481B95" w:rsidRDefault="009E0A7C" w:rsidP="00481B95">
      <w:pPr>
        <w:ind w:left="709"/>
        <w:jc w:val="both"/>
        <w:rPr>
          <w:b/>
          <w:color w:val="000000"/>
        </w:rPr>
      </w:pPr>
      <w:r w:rsidRPr="00481B95">
        <w:rPr>
          <w:b/>
          <w:color w:val="000000"/>
        </w:rPr>
        <w:t xml:space="preserve">III </w:t>
      </w:r>
      <w:r w:rsidR="002D2417" w:rsidRPr="00481B95">
        <w:rPr>
          <w:b/>
          <w:color w:val="000000"/>
        </w:rPr>
        <w:t>– De</w:t>
      </w:r>
      <w:r w:rsidRPr="00481B95">
        <w:rPr>
          <w:b/>
          <w:color w:val="000000"/>
        </w:rPr>
        <w:t xml:space="preserve"> perturbação de disciplina no re</w:t>
      </w:r>
      <w:r w:rsidR="00904D25" w:rsidRPr="00481B95">
        <w:rPr>
          <w:b/>
          <w:color w:val="000000"/>
        </w:rPr>
        <w:t xml:space="preserve">cinto da </w:t>
      </w:r>
      <w:r w:rsidR="00F143CF" w:rsidRPr="00481B95">
        <w:rPr>
          <w:b/>
          <w:color w:val="000000"/>
        </w:rPr>
        <w:t>CONTRATADA</w:t>
      </w:r>
      <w:r w:rsidRPr="00481B95">
        <w:rPr>
          <w:b/>
          <w:color w:val="000000"/>
        </w:rPr>
        <w:t>;</w:t>
      </w:r>
    </w:p>
    <w:p w14:paraId="497008E4" w14:textId="77777777" w:rsidR="009E0A7C" w:rsidRPr="00481B95" w:rsidRDefault="009E0A7C" w:rsidP="00481B95">
      <w:pPr>
        <w:ind w:left="709"/>
        <w:jc w:val="both"/>
        <w:rPr>
          <w:b/>
          <w:color w:val="000000"/>
        </w:rPr>
      </w:pPr>
      <w:r w:rsidRPr="00481B95">
        <w:rPr>
          <w:b/>
          <w:color w:val="000000"/>
        </w:rPr>
        <w:t>IV – De atos não condizentes da vida acadêmica;</w:t>
      </w:r>
    </w:p>
    <w:p w14:paraId="6A11EC97" w14:textId="0C3A89A9" w:rsidR="009E0A7C" w:rsidRPr="00481B95" w:rsidRDefault="009E0A7C" w:rsidP="00481B95">
      <w:pPr>
        <w:ind w:left="709"/>
        <w:jc w:val="both"/>
        <w:rPr>
          <w:b/>
          <w:color w:val="000000"/>
        </w:rPr>
      </w:pPr>
      <w:r w:rsidRPr="00481B95">
        <w:rPr>
          <w:b/>
          <w:color w:val="000000"/>
        </w:rPr>
        <w:t xml:space="preserve">V </w:t>
      </w:r>
      <w:r w:rsidR="002D2417" w:rsidRPr="00481B95">
        <w:rPr>
          <w:b/>
          <w:color w:val="000000"/>
        </w:rPr>
        <w:t>– De</w:t>
      </w:r>
      <w:r w:rsidRPr="00481B95">
        <w:rPr>
          <w:b/>
          <w:color w:val="000000"/>
        </w:rPr>
        <w:t xml:space="preserve"> desrespeito às autoridades escolares;</w:t>
      </w:r>
    </w:p>
    <w:p w14:paraId="4CAE4DEC" w14:textId="77777777" w:rsidR="009E0A7C" w:rsidRPr="00481B95" w:rsidRDefault="009E0A7C" w:rsidP="00481B95">
      <w:pPr>
        <w:jc w:val="both"/>
        <w:rPr>
          <w:color w:val="000000"/>
        </w:rPr>
      </w:pPr>
    </w:p>
    <w:p w14:paraId="55F0343E" w14:textId="77777777" w:rsidR="009E0A7C" w:rsidRPr="00481B95" w:rsidRDefault="009E0A7C" w:rsidP="00481B95">
      <w:pPr>
        <w:pStyle w:val="Ttulo5"/>
        <w:rPr>
          <w:color w:val="000000"/>
          <w:sz w:val="24"/>
          <w:u w:val="single"/>
        </w:rPr>
      </w:pPr>
      <w:r w:rsidRPr="00481B95">
        <w:rPr>
          <w:color w:val="000000"/>
          <w:sz w:val="24"/>
          <w:u w:val="single"/>
        </w:rPr>
        <w:t>DA RESCISÃO POR VONTADE DAS PARTES</w:t>
      </w:r>
    </w:p>
    <w:p w14:paraId="7B1122BC" w14:textId="77777777" w:rsidR="009E0A7C" w:rsidRPr="00481B95" w:rsidRDefault="009E0A7C" w:rsidP="00481B95">
      <w:pPr>
        <w:jc w:val="both"/>
        <w:rPr>
          <w:b/>
          <w:bCs/>
          <w:color w:val="000000"/>
        </w:rPr>
      </w:pPr>
    </w:p>
    <w:p w14:paraId="5B6E7BEF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b/>
          <w:bCs/>
          <w:color w:val="000000"/>
        </w:rPr>
        <w:tab/>
        <w:t xml:space="preserve">Cláusula XIII </w:t>
      </w:r>
      <w:r w:rsidR="00013808" w:rsidRPr="00481B95">
        <w:rPr>
          <w:color w:val="000000"/>
        </w:rPr>
        <w:t>–</w:t>
      </w:r>
      <w:r w:rsidRPr="00481B95">
        <w:rPr>
          <w:color w:val="000000"/>
        </w:rPr>
        <w:t xml:space="preserve"> </w:t>
      </w:r>
      <w:r w:rsidR="00013808" w:rsidRPr="00481B95">
        <w:rPr>
          <w:color w:val="000000"/>
        </w:rPr>
        <w:t>E dado ao CONTRATANTE a possibilidade de</w:t>
      </w:r>
      <w:r w:rsidRPr="00481B95">
        <w:rPr>
          <w:color w:val="000000"/>
        </w:rPr>
        <w:t xml:space="preserve"> rescindir este contrato antes de seu término, desde que </w:t>
      </w:r>
      <w:r w:rsidR="00B57852" w:rsidRPr="00481B95">
        <w:rPr>
          <w:color w:val="000000"/>
        </w:rPr>
        <w:t xml:space="preserve">com </w:t>
      </w:r>
      <w:r w:rsidR="00013808" w:rsidRPr="00481B95">
        <w:rPr>
          <w:b/>
          <w:bCs/>
          <w:color w:val="000000"/>
        </w:rPr>
        <w:t>pré-aviso à CONTRATADA</w:t>
      </w:r>
      <w:r w:rsidRPr="00481B95">
        <w:rPr>
          <w:b/>
          <w:bCs/>
          <w:color w:val="000000"/>
        </w:rPr>
        <w:t xml:space="preserve"> por escrito, com antecedência de 30 dias, e que esteja em dia com suas obrigações</w:t>
      </w:r>
      <w:r w:rsidRPr="00481B95">
        <w:rPr>
          <w:color w:val="000000"/>
        </w:rPr>
        <w:t xml:space="preserve">, consoante o previsto em lei ou neste instrumento, com a expedição </w:t>
      </w:r>
      <w:r w:rsidR="00CD2E9F" w:rsidRPr="00481B95">
        <w:rPr>
          <w:color w:val="000000"/>
        </w:rPr>
        <w:t>de transferência a pedido do</w:t>
      </w:r>
      <w:r w:rsidRPr="00481B95">
        <w:rPr>
          <w:color w:val="000000"/>
        </w:rPr>
        <w:t xml:space="preserve"> </w:t>
      </w:r>
      <w:r w:rsidR="00CD2E9F" w:rsidRPr="00481B95">
        <w:rPr>
          <w:color w:val="000000"/>
        </w:rPr>
        <w:t>CONTRATANTE</w:t>
      </w:r>
      <w:r w:rsidRPr="00481B95">
        <w:rPr>
          <w:color w:val="000000"/>
        </w:rPr>
        <w:t xml:space="preserve"> ou por ato do contratado, </w:t>
      </w:r>
      <w:r w:rsidR="00013808" w:rsidRPr="00481B95">
        <w:rPr>
          <w:color w:val="000000"/>
        </w:rPr>
        <w:t>sem prejuízo de multa por rescisão contratual no importe de 40% sobre o valor total do curso da</w:t>
      </w:r>
      <w:r w:rsidR="00D85F74">
        <w:rPr>
          <w:color w:val="000000"/>
        </w:rPr>
        <w:t xml:space="preserve"> Graduação e</w:t>
      </w:r>
      <w:r w:rsidR="00013808" w:rsidRPr="00481B95">
        <w:rPr>
          <w:color w:val="000000"/>
        </w:rPr>
        <w:t xml:space="preserve"> </w:t>
      </w:r>
      <w:r w:rsidR="00D85F74">
        <w:rPr>
          <w:color w:val="000000"/>
        </w:rPr>
        <w:t>P</w:t>
      </w:r>
      <w:r w:rsidR="00013808" w:rsidRPr="00481B95">
        <w:rPr>
          <w:color w:val="000000"/>
        </w:rPr>
        <w:t>ós-</w:t>
      </w:r>
      <w:r w:rsidR="00D85F74">
        <w:rPr>
          <w:color w:val="000000"/>
        </w:rPr>
        <w:t>G</w:t>
      </w:r>
      <w:r w:rsidR="00013808" w:rsidRPr="00481B95">
        <w:rPr>
          <w:color w:val="000000"/>
        </w:rPr>
        <w:t>raduação</w:t>
      </w:r>
      <w:r w:rsidRPr="00481B95">
        <w:rPr>
          <w:color w:val="000000"/>
        </w:rPr>
        <w:t>.</w:t>
      </w:r>
    </w:p>
    <w:p w14:paraId="3895608F" w14:textId="77777777" w:rsidR="009E0A7C" w:rsidRPr="00481B95" w:rsidRDefault="009E0A7C" w:rsidP="00481B95">
      <w:pPr>
        <w:pStyle w:val="Ttulo4"/>
        <w:rPr>
          <w:color w:val="000000"/>
          <w:sz w:val="24"/>
        </w:rPr>
      </w:pPr>
    </w:p>
    <w:p w14:paraId="55A61488" w14:textId="77777777" w:rsidR="009E0A7C" w:rsidRPr="00481B95" w:rsidRDefault="00ED455E" w:rsidP="00481B95">
      <w:pPr>
        <w:pStyle w:val="Ttulo4"/>
        <w:rPr>
          <w:b w:val="0"/>
          <w:sz w:val="24"/>
          <w:u w:val="none"/>
        </w:rPr>
      </w:pPr>
      <w:r w:rsidRPr="00481B95">
        <w:rPr>
          <w:b w:val="0"/>
          <w:sz w:val="24"/>
          <w:u w:val="none"/>
        </w:rPr>
        <w:t xml:space="preserve"> </w:t>
      </w:r>
      <w:r w:rsidRPr="00481B95">
        <w:rPr>
          <w:b w:val="0"/>
          <w:sz w:val="24"/>
          <w:u w:val="none"/>
        </w:rPr>
        <w:tab/>
      </w:r>
      <w:r w:rsidRPr="00481B95">
        <w:rPr>
          <w:sz w:val="24"/>
          <w:u w:val="none"/>
        </w:rPr>
        <w:t>Parágrafo Único -</w:t>
      </w:r>
      <w:r w:rsidRPr="00481B95">
        <w:rPr>
          <w:b w:val="0"/>
          <w:sz w:val="24"/>
          <w:u w:val="none"/>
        </w:rPr>
        <w:t xml:space="preserve"> </w:t>
      </w:r>
      <w:smartTag w:uri="schemas-houaiss/mini" w:element="verbetes">
        <w:r w:rsidRPr="00481B95">
          <w:rPr>
            <w:b w:val="0"/>
            <w:sz w:val="24"/>
            <w:u w:val="none"/>
          </w:rPr>
          <w:t>Em</w:t>
        </w:r>
      </w:smartTag>
      <w:r w:rsidRPr="00481B95">
        <w:rPr>
          <w:b w:val="0"/>
          <w:sz w:val="24"/>
          <w:u w:val="none"/>
        </w:rPr>
        <w:t xml:space="preserve"> </w:t>
      </w:r>
      <w:smartTag w:uri="schemas-houaiss/mini" w:element="verbetes">
        <w:r w:rsidRPr="00481B95">
          <w:rPr>
            <w:b w:val="0"/>
            <w:sz w:val="24"/>
            <w:u w:val="none"/>
          </w:rPr>
          <w:t>todos</w:t>
        </w:r>
      </w:smartTag>
      <w:r w:rsidRPr="00481B95">
        <w:rPr>
          <w:b w:val="0"/>
          <w:sz w:val="24"/>
          <w:u w:val="none"/>
        </w:rPr>
        <w:t xml:space="preserve"> os </w:t>
      </w:r>
      <w:smartTag w:uri="schemas-houaiss/mini" w:element="verbetes">
        <w:r w:rsidRPr="00481B95">
          <w:rPr>
            <w:b w:val="0"/>
            <w:sz w:val="24"/>
            <w:u w:val="none"/>
          </w:rPr>
          <w:t>casos</w:t>
        </w:r>
      </w:smartTag>
      <w:r w:rsidRPr="00481B95">
        <w:rPr>
          <w:b w:val="0"/>
          <w:sz w:val="24"/>
          <w:u w:val="none"/>
        </w:rPr>
        <w:t xml:space="preserve">, fica o CONTRATANTE obrigado a </w:t>
      </w:r>
      <w:smartTag w:uri="schemas-houaiss/acao" w:element="hm">
        <w:r w:rsidRPr="00481B95">
          <w:rPr>
            <w:b w:val="0"/>
            <w:sz w:val="24"/>
            <w:u w:val="none"/>
          </w:rPr>
          <w:t>efetuar</w:t>
        </w:r>
      </w:smartTag>
      <w:r w:rsidRPr="00481B95">
        <w:rPr>
          <w:b w:val="0"/>
          <w:sz w:val="24"/>
          <w:u w:val="none"/>
        </w:rPr>
        <w:t xml:space="preserve"> o cancelamento da </w:t>
      </w:r>
      <w:smartTag w:uri="schemas-houaiss/mini" w:element="verbetes">
        <w:r w:rsidRPr="00481B95">
          <w:rPr>
            <w:b w:val="0"/>
            <w:sz w:val="24"/>
            <w:u w:val="none"/>
          </w:rPr>
          <w:t>matrícula</w:t>
        </w:r>
      </w:smartTag>
      <w:r w:rsidRPr="00481B95">
        <w:rPr>
          <w:b w:val="0"/>
          <w:sz w:val="24"/>
          <w:u w:val="none"/>
        </w:rPr>
        <w:t xml:space="preserve">, </w:t>
      </w:r>
      <w:smartTag w:uri="schemas-houaiss/mini" w:element="verbetes">
        <w:r w:rsidRPr="00481B95">
          <w:rPr>
            <w:b w:val="0"/>
            <w:sz w:val="24"/>
            <w:u w:val="none"/>
          </w:rPr>
          <w:t>como</w:t>
        </w:r>
      </w:smartTag>
      <w:r w:rsidRPr="00481B95">
        <w:rPr>
          <w:b w:val="0"/>
          <w:sz w:val="24"/>
          <w:u w:val="none"/>
        </w:rPr>
        <w:t xml:space="preserve"> </w:t>
      </w:r>
      <w:smartTag w:uri="schemas-houaiss/mini" w:element="verbetes">
        <w:r w:rsidRPr="00481B95">
          <w:rPr>
            <w:b w:val="0"/>
            <w:sz w:val="24"/>
            <w:u w:val="none"/>
          </w:rPr>
          <w:t>ato</w:t>
        </w:r>
      </w:smartTag>
      <w:r w:rsidRPr="00481B95">
        <w:rPr>
          <w:b w:val="0"/>
          <w:sz w:val="24"/>
          <w:u w:val="none"/>
        </w:rPr>
        <w:t xml:space="preserve"> </w:t>
      </w:r>
      <w:smartTag w:uri="schemas-houaiss/mini" w:element="verbetes">
        <w:r w:rsidRPr="00481B95">
          <w:rPr>
            <w:b w:val="0"/>
            <w:sz w:val="24"/>
            <w:u w:val="none"/>
          </w:rPr>
          <w:t>indispensável</w:t>
        </w:r>
      </w:smartTag>
      <w:r w:rsidRPr="00481B95">
        <w:rPr>
          <w:b w:val="0"/>
          <w:sz w:val="24"/>
          <w:u w:val="none"/>
        </w:rPr>
        <w:t xml:space="preserve"> à </w:t>
      </w:r>
      <w:smartTag w:uri="schemas-houaiss/mini" w:element="verbetes">
        <w:r w:rsidRPr="00481B95">
          <w:rPr>
            <w:b w:val="0"/>
            <w:sz w:val="24"/>
            <w:u w:val="none"/>
          </w:rPr>
          <w:t>interrupção</w:t>
        </w:r>
      </w:smartTag>
      <w:r w:rsidRPr="00481B95">
        <w:rPr>
          <w:b w:val="0"/>
          <w:sz w:val="24"/>
          <w:u w:val="none"/>
        </w:rPr>
        <w:t xml:space="preserve"> da </w:t>
      </w:r>
      <w:smartTag w:uri="schemas-houaiss/mini" w:element="verbetes">
        <w:r w:rsidRPr="00481B95">
          <w:rPr>
            <w:b w:val="0"/>
            <w:sz w:val="24"/>
            <w:u w:val="none"/>
          </w:rPr>
          <w:t>cobrança</w:t>
        </w:r>
      </w:smartTag>
      <w:r w:rsidRPr="00481B95">
        <w:rPr>
          <w:b w:val="0"/>
          <w:sz w:val="24"/>
          <w:u w:val="none"/>
        </w:rPr>
        <w:t xml:space="preserve"> de </w:t>
      </w:r>
      <w:smartTag w:uri="schemas-houaiss/mini" w:element="verbetes">
        <w:r w:rsidRPr="00481B95">
          <w:rPr>
            <w:b w:val="0"/>
            <w:sz w:val="24"/>
            <w:u w:val="none"/>
          </w:rPr>
          <w:t>mensalidades</w:t>
        </w:r>
      </w:smartTag>
      <w:r w:rsidRPr="00481B95">
        <w:rPr>
          <w:b w:val="0"/>
          <w:sz w:val="24"/>
          <w:u w:val="none"/>
        </w:rPr>
        <w:t xml:space="preserve"> vincendas. O abandono do curso </w:t>
      </w:r>
      <w:smartTag w:uri="schemas-houaiss/mini" w:element="verbetes">
        <w:r w:rsidRPr="00481B95">
          <w:rPr>
            <w:b w:val="0"/>
            <w:sz w:val="24"/>
            <w:u w:val="none"/>
          </w:rPr>
          <w:t>por</w:t>
        </w:r>
      </w:smartTag>
      <w:r w:rsidRPr="00481B95">
        <w:rPr>
          <w:b w:val="0"/>
          <w:sz w:val="24"/>
          <w:u w:val="none"/>
        </w:rPr>
        <w:t xml:space="preserve"> </w:t>
      </w:r>
      <w:smartTag w:uri="schemas-houaiss/mini" w:element="verbetes">
        <w:r w:rsidRPr="00481B95">
          <w:rPr>
            <w:b w:val="0"/>
            <w:sz w:val="24"/>
            <w:u w:val="none"/>
          </w:rPr>
          <w:t>parte</w:t>
        </w:r>
      </w:smartTag>
      <w:r w:rsidRPr="00481B95">
        <w:rPr>
          <w:b w:val="0"/>
          <w:sz w:val="24"/>
          <w:u w:val="none"/>
        </w:rPr>
        <w:t xml:space="preserve"> do </w:t>
      </w:r>
      <w:r w:rsidR="00013808" w:rsidRPr="00481B95">
        <w:rPr>
          <w:b w:val="0"/>
          <w:sz w:val="24"/>
          <w:u w:val="none"/>
        </w:rPr>
        <w:t>CONTRATANTE</w:t>
      </w:r>
      <w:r w:rsidRPr="00481B95">
        <w:rPr>
          <w:b w:val="0"/>
          <w:sz w:val="24"/>
          <w:u w:val="none"/>
        </w:rPr>
        <w:t xml:space="preserve"> não lhe dá </w:t>
      </w:r>
      <w:smartTag w:uri="schemas-houaiss/mini" w:element="verbetes">
        <w:r w:rsidRPr="00481B95">
          <w:rPr>
            <w:b w:val="0"/>
            <w:sz w:val="24"/>
            <w:u w:val="none"/>
          </w:rPr>
          <w:t>direito</w:t>
        </w:r>
      </w:smartTag>
      <w:r w:rsidRPr="00481B95">
        <w:rPr>
          <w:b w:val="0"/>
          <w:sz w:val="24"/>
          <w:u w:val="none"/>
        </w:rPr>
        <w:t xml:space="preserve"> à </w:t>
      </w:r>
      <w:smartTag w:uri="schemas-houaiss/mini" w:element="verbetes">
        <w:r w:rsidRPr="00481B95">
          <w:rPr>
            <w:b w:val="0"/>
            <w:sz w:val="24"/>
            <w:u w:val="none"/>
          </w:rPr>
          <w:t>restituição</w:t>
        </w:r>
      </w:smartTag>
      <w:r w:rsidRPr="00481B95">
        <w:rPr>
          <w:b w:val="0"/>
          <w:sz w:val="24"/>
          <w:u w:val="none"/>
        </w:rPr>
        <w:t xml:space="preserve"> de </w:t>
      </w:r>
      <w:smartTag w:uri="schemas-houaiss/mini" w:element="verbetes">
        <w:r w:rsidRPr="00481B95">
          <w:rPr>
            <w:b w:val="0"/>
            <w:sz w:val="24"/>
            <w:u w:val="none"/>
          </w:rPr>
          <w:t>importâncias</w:t>
        </w:r>
      </w:smartTag>
      <w:r w:rsidRPr="00481B95">
        <w:rPr>
          <w:b w:val="0"/>
          <w:sz w:val="24"/>
          <w:u w:val="none"/>
        </w:rPr>
        <w:t xml:space="preserve"> </w:t>
      </w:r>
      <w:smartTag w:uri="schemas-houaiss/mini" w:element="verbetes">
        <w:r w:rsidRPr="00481B95">
          <w:rPr>
            <w:b w:val="0"/>
            <w:sz w:val="24"/>
            <w:u w:val="none"/>
          </w:rPr>
          <w:t>pagas</w:t>
        </w:r>
      </w:smartTag>
      <w:r w:rsidRPr="00481B95">
        <w:rPr>
          <w:b w:val="0"/>
          <w:sz w:val="24"/>
          <w:u w:val="none"/>
        </w:rPr>
        <w:t xml:space="preserve"> e </w:t>
      </w:r>
      <w:smartTag w:uri="schemas-houaiss/mini" w:element="verbetes">
        <w:r w:rsidRPr="00481B95">
          <w:rPr>
            <w:b w:val="0"/>
            <w:sz w:val="24"/>
            <w:u w:val="none"/>
          </w:rPr>
          <w:t>nem</w:t>
        </w:r>
      </w:smartTag>
      <w:r w:rsidRPr="00481B95">
        <w:rPr>
          <w:b w:val="0"/>
          <w:sz w:val="24"/>
          <w:u w:val="none"/>
        </w:rPr>
        <w:t xml:space="preserve"> o eximirá do </w:t>
      </w:r>
      <w:smartTag w:uri="schemas-houaiss/acao" w:element="dm">
        <w:r w:rsidRPr="00481B95">
          <w:rPr>
            <w:b w:val="0"/>
            <w:sz w:val="24"/>
            <w:u w:val="none"/>
          </w:rPr>
          <w:t>pagamento</w:t>
        </w:r>
      </w:smartTag>
      <w:r w:rsidRPr="00481B95">
        <w:rPr>
          <w:b w:val="0"/>
          <w:sz w:val="24"/>
          <w:u w:val="none"/>
        </w:rPr>
        <w:t xml:space="preserve"> das </w:t>
      </w:r>
      <w:smartTag w:uri="schemas-houaiss/mini" w:element="verbetes">
        <w:r w:rsidRPr="00481B95">
          <w:rPr>
            <w:b w:val="0"/>
            <w:sz w:val="24"/>
            <w:u w:val="none"/>
          </w:rPr>
          <w:t>mensalidades</w:t>
        </w:r>
      </w:smartTag>
      <w:r w:rsidRPr="00481B95">
        <w:rPr>
          <w:b w:val="0"/>
          <w:sz w:val="24"/>
          <w:u w:val="none"/>
        </w:rPr>
        <w:t xml:space="preserve"> vincendas;</w:t>
      </w:r>
    </w:p>
    <w:p w14:paraId="5F6E834A" w14:textId="77777777" w:rsidR="00ED455E" w:rsidRPr="00481B95" w:rsidRDefault="00ED455E" w:rsidP="00481B95">
      <w:pPr>
        <w:jc w:val="both"/>
      </w:pPr>
    </w:p>
    <w:p w14:paraId="2DAF9E94" w14:textId="77777777" w:rsidR="009E0A7C" w:rsidRPr="00481B95" w:rsidRDefault="009E0A7C" w:rsidP="00481B95">
      <w:pPr>
        <w:pStyle w:val="Ttulo4"/>
        <w:rPr>
          <w:color w:val="000000"/>
          <w:sz w:val="24"/>
        </w:rPr>
      </w:pPr>
      <w:r w:rsidRPr="00481B95">
        <w:rPr>
          <w:color w:val="000000"/>
          <w:sz w:val="24"/>
        </w:rPr>
        <w:t>DA NÃO RENOVAÇÃO</w:t>
      </w:r>
    </w:p>
    <w:p w14:paraId="45634E6F" w14:textId="77777777" w:rsidR="009E0A7C" w:rsidRPr="00481B95" w:rsidRDefault="009E0A7C" w:rsidP="00481B95">
      <w:pPr>
        <w:jc w:val="both"/>
        <w:rPr>
          <w:color w:val="000000"/>
        </w:rPr>
      </w:pPr>
    </w:p>
    <w:p w14:paraId="0DC4DAC9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 XIV</w:t>
      </w:r>
      <w:r w:rsidRPr="00481B95">
        <w:rPr>
          <w:color w:val="000000"/>
        </w:rPr>
        <w:t xml:space="preserve"> - </w:t>
      </w:r>
      <w:r w:rsidRPr="00481B95">
        <w:rPr>
          <w:bCs/>
          <w:color w:val="000000"/>
        </w:rPr>
        <w:t>Como previsto no Art. 5º da Lei nº. 9.870/99</w:t>
      </w:r>
      <w:r w:rsidRPr="00481B95">
        <w:rPr>
          <w:color w:val="000000"/>
        </w:rPr>
        <w:t xml:space="preserve"> e por ninguém ser obrigado a contratar, manter ou renovar contrato com quem não quer,</w:t>
      </w:r>
      <w:r w:rsidR="00D538F5" w:rsidRPr="00481B95">
        <w:rPr>
          <w:color w:val="000000"/>
        </w:rPr>
        <w:t xml:space="preserve"> a </w:t>
      </w:r>
      <w:r w:rsidR="002B4D0A" w:rsidRPr="00481B95">
        <w:rPr>
          <w:color w:val="000000"/>
        </w:rPr>
        <w:t>CONTRATADA</w:t>
      </w:r>
      <w:r w:rsidRPr="00481B95">
        <w:rPr>
          <w:color w:val="000000"/>
        </w:rPr>
        <w:t xml:space="preserve"> poderá não aceitar a matrícula para o </w:t>
      </w:r>
      <w:r w:rsidR="00A20275">
        <w:rPr>
          <w:color w:val="000000"/>
        </w:rPr>
        <w:t>semestre</w:t>
      </w:r>
      <w:r w:rsidRPr="00481B95">
        <w:rPr>
          <w:color w:val="000000"/>
        </w:rPr>
        <w:t xml:space="preserve"> letivo seguinte do(a) aluno(a) que tiver débito relativo ao </w:t>
      </w:r>
      <w:r w:rsidR="00A20275">
        <w:rPr>
          <w:color w:val="000000"/>
        </w:rPr>
        <w:t>semestre</w:t>
      </w:r>
      <w:r w:rsidRPr="00481B95">
        <w:rPr>
          <w:color w:val="000000"/>
        </w:rPr>
        <w:t xml:space="preserve"> anterior ou no qual tenha deixado de efetuar em dia os pag</w:t>
      </w:r>
      <w:r w:rsidR="00D538F5" w:rsidRPr="00481B95">
        <w:rPr>
          <w:color w:val="000000"/>
        </w:rPr>
        <w:t xml:space="preserve">amentos das parcelas da </w:t>
      </w:r>
      <w:r w:rsidR="00D85F74">
        <w:rPr>
          <w:color w:val="000000"/>
        </w:rPr>
        <w:t>G</w:t>
      </w:r>
      <w:r w:rsidR="002B4D0A" w:rsidRPr="00481B95">
        <w:rPr>
          <w:color w:val="000000"/>
        </w:rPr>
        <w:t>raduação</w:t>
      </w:r>
      <w:r w:rsidR="00D85F74">
        <w:rPr>
          <w:color w:val="000000"/>
        </w:rPr>
        <w:t xml:space="preserve"> e Pós-Graduação</w:t>
      </w:r>
      <w:r w:rsidRPr="00481B95">
        <w:rPr>
          <w:color w:val="000000"/>
        </w:rPr>
        <w:t xml:space="preserve">, cientes as partes da existência de decisão do Supremo Tribunal Federal, em ação de inconstitucionalidade (ADIn 1.081-6/DF), que reconhece </w:t>
      </w:r>
      <w:r w:rsidR="002B4D0A" w:rsidRPr="00481B95">
        <w:rPr>
          <w:color w:val="000000"/>
        </w:rPr>
        <w:t>a CONTRATADA</w:t>
      </w:r>
      <w:r w:rsidRPr="00481B95">
        <w:rPr>
          <w:color w:val="000000"/>
        </w:rPr>
        <w:t xml:space="preserve"> este direito.</w:t>
      </w:r>
    </w:p>
    <w:p w14:paraId="5409F80E" w14:textId="77777777" w:rsidR="009E0A7C" w:rsidRPr="00481B95" w:rsidRDefault="009E0A7C" w:rsidP="00481B95">
      <w:pPr>
        <w:jc w:val="both"/>
        <w:rPr>
          <w:color w:val="000000"/>
        </w:rPr>
      </w:pPr>
    </w:p>
    <w:p w14:paraId="1D7E2347" w14:textId="77777777" w:rsidR="006101DF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color w:val="000000"/>
        </w:rPr>
        <w:t>§1º</w:t>
      </w:r>
      <w:r w:rsidRPr="00481B95">
        <w:rPr>
          <w:color w:val="000000"/>
        </w:rPr>
        <w:t xml:space="preserve"> Nesse mesmo sentido, poderá o estabelecimento de ensino recusar a renovação da matrícula em razão do </w:t>
      </w:r>
      <w:r w:rsidR="006C3CB6" w:rsidRPr="00481B95">
        <w:rPr>
          <w:color w:val="000000"/>
        </w:rPr>
        <w:t>que i</w:t>
      </w:r>
      <w:r w:rsidR="006101DF" w:rsidRPr="00481B95">
        <w:rPr>
          <w:color w:val="000000"/>
        </w:rPr>
        <w:t>nsculpido na cláusula XII</w:t>
      </w:r>
      <w:r w:rsidR="006C3CB6" w:rsidRPr="00481B95">
        <w:rPr>
          <w:color w:val="000000"/>
        </w:rPr>
        <w:t>.</w:t>
      </w:r>
    </w:p>
    <w:p w14:paraId="0B1C2DBE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 xml:space="preserve"> </w:t>
      </w:r>
    </w:p>
    <w:p w14:paraId="5313886C" w14:textId="77777777" w:rsidR="009E0A7C" w:rsidRPr="00481B95" w:rsidRDefault="009E0A7C" w:rsidP="00481B95">
      <w:pPr>
        <w:pStyle w:val="Ttulo4"/>
        <w:rPr>
          <w:color w:val="000000"/>
          <w:sz w:val="24"/>
        </w:rPr>
      </w:pPr>
      <w:r w:rsidRPr="00481B95">
        <w:rPr>
          <w:color w:val="000000"/>
          <w:sz w:val="24"/>
        </w:rPr>
        <w:t>DO DESLIGAMENTO E TRANSFERÊNCIA</w:t>
      </w:r>
    </w:p>
    <w:p w14:paraId="2F656C21" w14:textId="77777777" w:rsidR="009E0A7C" w:rsidRPr="00481B95" w:rsidRDefault="009E0A7C" w:rsidP="00481B95">
      <w:pPr>
        <w:jc w:val="both"/>
        <w:rPr>
          <w:color w:val="000000"/>
        </w:rPr>
      </w:pPr>
    </w:p>
    <w:p w14:paraId="60F2001C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 xml:space="preserve">Cláusula XV </w:t>
      </w:r>
      <w:r w:rsidRPr="00481B95">
        <w:rPr>
          <w:color w:val="000000"/>
        </w:rPr>
        <w:t xml:space="preserve">- </w:t>
      </w:r>
      <w:r w:rsidRPr="00481B95">
        <w:rPr>
          <w:bCs/>
          <w:color w:val="000000"/>
        </w:rPr>
        <w:t>Não será devida</w:t>
      </w:r>
      <w:r w:rsidRPr="00481B95">
        <w:rPr>
          <w:color w:val="000000"/>
        </w:rPr>
        <w:t xml:space="preserve"> </w:t>
      </w:r>
      <w:r w:rsidRPr="00481B95">
        <w:rPr>
          <w:bCs/>
          <w:color w:val="000000"/>
        </w:rPr>
        <w:t>parcela com vencimento em mês posterior</w:t>
      </w:r>
      <w:r w:rsidRPr="00481B95">
        <w:rPr>
          <w:color w:val="000000"/>
        </w:rPr>
        <w:t xml:space="preserve"> àquele em que o </w:t>
      </w:r>
      <w:r w:rsidR="000D3C5B" w:rsidRPr="00481B95">
        <w:rPr>
          <w:color w:val="000000"/>
        </w:rPr>
        <w:t>CONTRATANTE</w:t>
      </w:r>
      <w:r w:rsidRPr="00481B95">
        <w:rPr>
          <w:color w:val="000000"/>
        </w:rPr>
        <w:t xml:space="preserve">, efetivamente, desligar-se do </w:t>
      </w:r>
      <w:r w:rsidR="00B86145" w:rsidRPr="00481B95">
        <w:rPr>
          <w:color w:val="000000"/>
        </w:rPr>
        <w:t>CONTRATADO</w:t>
      </w:r>
      <w:r w:rsidRPr="00481B95">
        <w:rPr>
          <w:color w:val="000000"/>
        </w:rPr>
        <w:t xml:space="preserve"> ou apresentar, por escrito, a documentação referida no §1º, desta cláusula.</w:t>
      </w:r>
    </w:p>
    <w:p w14:paraId="3EFB0F02" w14:textId="77777777" w:rsidR="009E0A7C" w:rsidRPr="00481B95" w:rsidRDefault="009E0A7C" w:rsidP="00481B95">
      <w:pPr>
        <w:jc w:val="both"/>
        <w:rPr>
          <w:color w:val="000000"/>
        </w:rPr>
      </w:pPr>
    </w:p>
    <w:p w14:paraId="407B9B97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="00B86145" w:rsidRPr="00481B95">
        <w:rPr>
          <w:b/>
          <w:bCs/>
          <w:color w:val="000000"/>
        </w:rPr>
        <w:t>Parágrafo único</w:t>
      </w:r>
      <w:r w:rsidRPr="00481B95">
        <w:rPr>
          <w:color w:val="000000"/>
        </w:rPr>
        <w:t xml:space="preserve"> - Pedidos de transferência, cancelamento, desistência ou trancamento de matrícula deverão ser apresentados por escrito, em documento próprio para esse fim.</w:t>
      </w:r>
    </w:p>
    <w:p w14:paraId="610CBDDB" w14:textId="77777777" w:rsidR="009E0A7C" w:rsidRPr="00481B95" w:rsidRDefault="009E0A7C" w:rsidP="00481B95">
      <w:pPr>
        <w:jc w:val="both"/>
        <w:rPr>
          <w:color w:val="000000"/>
        </w:rPr>
      </w:pPr>
    </w:p>
    <w:p w14:paraId="40DC57C5" w14:textId="77777777" w:rsidR="00481B95" w:rsidRDefault="00481B95" w:rsidP="00481B95">
      <w:pPr>
        <w:pStyle w:val="Ttulo4"/>
        <w:rPr>
          <w:color w:val="000000"/>
          <w:sz w:val="24"/>
        </w:rPr>
      </w:pPr>
    </w:p>
    <w:p w14:paraId="601FF8E8" w14:textId="77777777" w:rsidR="00481B95" w:rsidRDefault="00481B95" w:rsidP="00481B95">
      <w:pPr>
        <w:pStyle w:val="Ttulo4"/>
        <w:rPr>
          <w:color w:val="000000"/>
          <w:sz w:val="24"/>
        </w:rPr>
      </w:pPr>
    </w:p>
    <w:p w14:paraId="459CBC0A" w14:textId="77777777" w:rsidR="009E0A7C" w:rsidRPr="00481B95" w:rsidRDefault="009E0A7C" w:rsidP="00481B95">
      <w:pPr>
        <w:pStyle w:val="Ttulo4"/>
        <w:rPr>
          <w:color w:val="000000"/>
          <w:sz w:val="24"/>
        </w:rPr>
      </w:pPr>
      <w:r w:rsidRPr="00481B95">
        <w:rPr>
          <w:color w:val="000000"/>
          <w:sz w:val="24"/>
        </w:rPr>
        <w:t>II - DAS OBRIGAÇÕES ESPECIAIS</w:t>
      </w:r>
    </w:p>
    <w:p w14:paraId="28E6AAB8" w14:textId="77777777" w:rsidR="009E0A7C" w:rsidRPr="00481B95" w:rsidRDefault="009E0A7C" w:rsidP="00481B95">
      <w:pPr>
        <w:jc w:val="both"/>
        <w:rPr>
          <w:color w:val="000000"/>
        </w:rPr>
      </w:pPr>
    </w:p>
    <w:p w14:paraId="34301B94" w14:textId="77777777" w:rsidR="009E0A7C" w:rsidRPr="00481B95" w:rsidRDefault="009E0A7C" w:rsidP="00481B95">
      <w:pPr>
        <w:pStyle w:val="Ttulo4"/>
        <w:rPr>
          <w:color w:val="000000"/>
          <w:sz w:val="24"/>
        </w:rPr>
      </w:pPr>
      <w:r w:rsidRPr="00481B95">
        <w:rPr>
          <w:color w:val="000000"/>
          <w:sz w:val="24"/>
        </w:rPr>
        <w:t>FORMA, VALOR E DATAS DE PAGAMENTO</w:t>
      </w:r>
    </w:p>
    <w:p w14:paraId="349EC23A" w14:textId="77777777" w:rsidR="009E0A7C" w:rsidRPr="00481B95" w:rsidRDefault="009E0A7C" w:rsidP="00481B95">
      <w:pPr>
        <w:jc w:val="both"/>
        <w:rPr>
          <w:color w:val="000000"/>
        </w:rPr>
      </w:pPr>
    </w:p>
    <w:p w14:paraId="498DED28" w14:textId="22369280" w:rsidR="009E0A7C" w:rsidRPr="003E1061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3E1061">
        <w:rPr>
          <w:b/>
          <w:bCs/>
          <w:color w:val="000000"/>
        </w:rPr>
        <w:t>Cláusula XVI</w:t>
      </w:r>
      <w:r w:rsidR="007C16DC" w:rsidRPr="003E1061">
        <w:rPr>
          <w:color w:val="000000"/>
        </w:rPr>
        <w:t xml:space="preserve"> - O</w:t>
      </w:r>
      <w:r w:rsidR="00D91A51" w:rsidRPr="003E1061">
        <w:rPr>
          <w:color w:val="000000"/>
        </w:rPr>
        <w:t xml:space="preserve"> </w:t>
      </w:r>
      <w:r w:rsidR="007C16DC" w:rsidRPr="003E1061">
        <w:rPr>
          <w:color w:val="000000"/>
        </w:rPr>
        <w:t>CONTRATANTE</w:t>
      </w:r>
      <w:r w:rsidRPr="003E1061">
        <w:rPr>
          <w:color w:val="000000"/>
        </w:rPr>
        <w:t xml:space="preserve"> pa</w:t>
      </w:r>
      <w:r w:rsidR="00D91A51" w:rsidRPr="003E1061">
        <w:rPr>
          <w:color w:val="000000"/>
        </w:rPr>
        <w:t>gar</w:t>
      </w:r>
      <w:r w:rsidR="007C16DC" w:rsidRPr="003E1061">
        <w:rPr>
          <w:color w:val="000000"/>
        </w:rPr>
        <w:t>á</w:t>
      </w:r>
      <w:r w:rsidR="00CE591E" w:rsidRPr="003E1061">
        <w:rPr>
          <w:color w:val="000000"/>
        </w:rPr>
        <w:t xml:space="preserve"> a </w:t>
      </w:r>
      <w:r w:rsidR="007C16DC" w:rsidRPr="003E1061">
        <w:rPr>
          <w:color w:val="000000"/>
        </w:rPr>
        <w:t>CONTRATADA</w:t>
      </w:r>
      <w:r w:rsidR="000D3C5B" w:rsidRPr="003E1061">
        <w:rPr>
          <w:color w:val="000000"/>
        </w:rPr>
        <w:t xml:space="preserve"> O VALOR DO CURSO CONTRATADO</w:t>
      </w:r>
      <w:r w:rsidR="00D91A51" w:rsidRPr="003E1061">
        <w:rPr>
          <w:color w:val="000000"/>
        </w:rPr>
        <w:t xml:space="preserve">, dividida em </w:t>
      </w:r>
      <w:r w:rsidR="006662D0" w:rsidRPr="003E1061">
        <w:rPr>
          <w:color w:val="000000" w:themeColor="text1"/>
        </w:rPr>
        <w:t xml:space="preserve">12 </w:t>
      </w:r>
      <w:r w:rsidRPr="003E1061">
        <w:rPr>
          <w:color w:val="000000" w:themeColor="text1"/>
        </w:rPr>
        <w:t>parcelas</w:t>
      </w:r>
      <w:r w:rsidRPr="003E1061">
        <w:rPr>
          <w:color w:val="000000"/>
        </w:rPr>
        <w:t>, mensais</w:t>
      </w:r>
      <w:r w:rsidR="00B86145" w:rsidRPr="003E1061">
        <w:rPr>
          <w:color w:val="000000"/>
        </w:rPr>
        <w:t>.</w:t>
      </w:r>
      <w:r w:rsidRPr="003E1061">
        <w:rPr>
          <w:color w:val="000000"/>
        </w:rPr>
        <w:t xml:space="preserve"> A PRIMEIRA COM VENCIMENTO NO ATO DA MATRÍCULA E AS DEMAIS NO </w:t>
      </w:r>
      <w:r w:rsidRPr="003E1061">
        <w:rPr>
          <w:b/>
          <w:color w:val="000000"/>
        </w:rPr>
        <w:t>DIA</w:t>
      </w:r>
      <w:r w:rsidRPr="003E1061">
        <w:rPr>
          <w:color w:val="000000"/>
        </w:rPr>
        <w:t xml:space="preserve"> </w:t>
      </w:r>
      <w:r w:rsidR="006662D0" w:rsidRPr="003E1061">
        <w:rPr>
          <w:b/>
          <w:color w:val="000000"/>
        </w:rPr>
        <w:t xml:space="preserve">15 </w:t>
      </w:r>
      <w:r w:rsidRPr="003E1061">
        <w:rPr>
          <w:b/>
          <w:color w:val="000000"/>
        </w:rPr>
        <w:t>DE CADA MÊS</w:t>
      </w:r>
      <w:r w:rsidRPr="003E1061">
        <w:rPr>
          <w:color w:val="000000"/>
        </w:rPr>
        <w:t>, COM INÍCIO EM</w:t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B74BF6" w:rsidRPr="003E1061">
        <w:rPr>
          <w:color w:val="000000"/>
        </w:rPr>
        <w:softHyphen/>
      </w:r>
      <w:r w:rsidR="00D91A51" w:rsidRPr="003E1061">
        <w:rPr>
          <w:color w:val="000000"/>
        </w:rPr>
        <w:t xml:space="preserve"> </w:t>
      </w:r>
      <w:r w:rsidR="002D2417" w:rsidRPr="003E1061">
        <w:rPr>
          <w:color w:val="000000"/>
        </w:rPr>
        <w:t xml:space="preserve">          </w:t>
      </w:r>
      <w:r w:rsidR="002E12F7" w:rsidRPr="003E1061">
        <w:rPr>
          <w:color w:val="000000"/>
        </w:rPr>
        <w:t xml:space="preserve"> DE 202</w:t>
      </w:r>
      <w:r w:rsidR="002D2417" w:rsidRPr="003E1061">
        <w:rPr>
          <w:color w:val="000000"/>
        </w:rPr>
        <w:t xml:space="preserve">     </w:t>
      </w:r>
      <w:r w:rsidR="00D91A51" w:rsidRPr="003E1061">
        <w:rPr>
          <w:color w:val="000000"/>
        </w:rPr>
        <w:t>E TÉRMINO E</w:t>
      </w:r>
      <w:r w:rsidR="007903EA" w:rsidRPr="003E1061">
        <w:rPr>
          <w:color w:val="000000"/>
        </w:rPr>
        <w:t>M</w:t>
      </w:r>
      <w:r w:rsidR="002D2417" w:rsidRPr="003E1061">
        <w:rPr>
          <w:color w:val="000000"/>
        </w:rPr>
        <w:t xml:space="preserve">            </w:t>
      </w:r>
      <w:r w:rsidR="002E12F7" w:rsidRPr="003E1061">
        <w:rPr>
          <w:color w:val="000000"/>
        </w:rPr>
        <w:t>de 202</w:t>
      </w:r>
      <w:r w:rsidR="002D2417" w:rsidRPr="003E1061">
        <w:rPr>
          <w:color w:val="000000"/>
        </w:rPr>
        <w:t xml:space="preserve">   </w:t>
      </w:r>
      <w:r w:rsidRPr="003E1061">
        <w:rPr>
          <w:color w:val="000000"/>
        </w:rPr>
        <w:t xml:space="preserve">. </w:t>
      </w:r>
    </w:p>
    <w:p w14:paraId="64CFF950" w14:textId="77777777" w:rsidR="009E0A7C" w:rsidRPr="003E1061" w:rsidRDefault="009E0A7C" w:rsidP="00481B95">
      <w:pPr>
        <w:jc w:val="both"/>
        <w:rPr>
          <w:color w:val="000000"/>
        </w:rPr>
      </w:pPr>
    </w:p>
    <w:p w14:paraId="199C4D7A" w14:textId="77777777" w:rsidR="009E0A7C" w:rsidRPr="00481B95" w:rsidRDefault="009E0A7C" w:rsidP="00481B95">
      <w:pPr>
        <w:ind w:firstLine="708"/>
        <w:jc w:val="both"/>
        <w:rPr>
          <w:color w:val="000000"/>
        </w:rPr>
      </w:pPr>
      <w:r w:rsidRPr="003E1061">
        <w:rPr>
          <w:b/>
          <w:bCs/>
          <w:color w:val="000000"/>
        </w:rPr>
        <w:t>Parágrafo Único</w:t>
      </w:r>
      <w:r w:rsidRPr="003E1061">
        <w:rPr>
          <w:color w:val="000000"/>
        </w:rPr>
        <w:t xml:space="preserve"> - Para concretização e efetivação da matrícula, é necessário o pagamento</w:t>
      </w:r>
      <w:r w:rsidRPr="00481B95">
        <w:rPr>
          <w:color w:val="000000"/>
        </w:rPr>
        <w:t xml:space="preserve"> da primeira parcela.</w:t>
      </w:r>
    </w:p>
    <w:p w14:paraId="1C550BE0" w14:textId="77777777" w:rsidR="009E0A7C" w:rsidRPr="00481B95" w:rsidRDefault="009E0A7C" w:rsidP="00481B95">
      <w:pPr>
        <w:ind w:firstLine="708"/>
        <w:jc w:val="both"/>
        <w:rPr>
          <w:color w:val="000000"/>
        </w:rPr>
      </w:pPr>
    </w:p>
    <w:p w14:paraId="05B55FF4" w14:textId="77777777" w:rsidR="009E0A7C" w:rsidRPr="00481B95" w:rsidRDefault="009E0A7C" w:rsidP="00481B95">
      <w:pPr>
        <w:pStyle w:val="Ttulo4"/>
        <w:rPr>
          <w:color w:val="000000"/>
          <w:sz w:val="24"/>
        </w:rPr>
      </w:pPr>
      <w:r w:rsidRPr="00481B95">
        <w:rPr>
          <w:color w:val="000000"/>
          <w:sz w:val="24"/>
        </w:rPr>
        <w:t>ATRASO NO PAGAMENTO</w:t>
      </w:r>
    </w:p>
    <w:p w14:paraId="1A2EC35F" w14:textId="77777777" w:rsidR="009E0A7C" w:rsidRPr="00481B95" w:rsidRDefault="009E0A7C" w:rsidP="00481B95">
      <w:pPr>
        <w:jc w:val="both"/>
        <w:rPr>
          <w:color w:val="000000"/>
        </w:rPr>
      </w:pPr>
    </w:p>
    <w:p w14:paraId="0F09E20A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 XVI</w:t>
      </w:r>
      <w:r w:rsidR="00B86145" w:rsidRPr="00481B95">
        <w:rPr>
          <w:b/>
          <w:bCs/>
          <w:color w:val="000000"/>
        </w:rPr>
        <w:t>I</w:t>
      </w:r>
      <w:r w:rsidRPr="00481B95">
        <w:rPr>
          <w:color w:val="000000"/>
        </w:rPr>
        <w:t xml:space="preserve"> - Havendo atraso no pagamento</w:t>
      </w:r>
      <w:r w:rsidR="00D91A51" w:rsidRPr="00481B95">
        <w:rPr>
          <w:color w:val="000000"/>
        </w:rPr>
        <w:t xml:space="preserve"> de qualquer parcela</w:t>
      </w:r>
      <w:r w:rsidRPr="00481B95">
        <w:rPr>
          <w:color w:val="000000"/>
        </w:rPr>
        <w:t xml:space="preserve">, </w:t>
      </w:r>
      <w:r w:rsidR="00B86145" w:rsidRPr="00481B95">
        <w:rPr>
          <w:color w:val="000000"/>
        </w:rPr>
        <w:t>ao CONTRATANTE</w:t>
      </w:r>
      <w:r w:rsidRPr="00481B95">
        <w:rPr>
          <w:color w:val="000000"/>
        </w:rPr>
        <w:t xml:space="preserve"> se aplica o disposto nos artigos. 389, 397, 406 e 476 do Código Civil Brasileiro e no art. 15 da Lei 10.192/2001, referente à mora, multa, juros, correção monetária, custas, honorários advocatícios e despesas de cobrança.</w:t>
      </w:r>
    </w:p>
    <w:p w14:paraId="09315AE6" w14:textId="77777777" w:rsidR="009E0A7C" w:rsidRPr="00481B95" w:rsidRDefault="009E0A7C" w:rsidP="00481B95">
      <w:pPr>
        <w:jc w:val="both"/>
        <w:rPr>
          <w:b/>
          <w:bCs/>
          <w:color w:val="000000"/>
        </w:rPr>
      </w:pPr>
    </w:p>
    <w:p w14:paraId="4578E50C" w14:textId="77777777" w:rsidR="009E0A7C" w:rsidRPr="00481B95" w:rsidRDefault="009E0A7C" w:rsidP="00481B95">
      <w:pPr>
        <w:jc w:val="both"/>
        <w:rPr>
          <w:b/>
          <w:bCs/>
          <w:color w:val="000000"/>
        </w:rPr>
      </w:pPr>
      <w:r w:rsidRPr="00481B95">
        <w:rPr>
          <w:b/>
          <w:bCs/>
          <w:color w:val="000000"/>
        </w:rPr>
        <w:tab/>
        <w:t>Cláusula</w:t>
      </w:r>
      <w:r w:rsidRPr="00481B95">
        <w:rPr>
          <w:color w:val="000000"/>
        </w:rPr>
        <w:t xml:space="preserve"> </w:t>
      </w:r>
      <w:r w:rsidRPr="00481B95">
        <w:rPr>
          <w:b/>
          <w:bCs/>
          <w:color w:val="000000"/>
        </w:rPr>
        <w:t>X</w:t>
      </w:r>
      <w:r w:rsidR="00B86145" w:rsidRPr="00481B95">
        <w:rPr>
          <w:b/>
          <w:bCs/>
          <w:color w:val="000000"/>
        </w:rPr>
        <w:t>VII</w:t>
      </w:r>
      <w:r w:rsidRPr="00481B95">
        <w:rPr>
          <w:b/>
          <w:bCs/>
          <w:color w:val="000000"/>
        </w:rPr>
        <w:t xml:space="preserve">I </w:t>
      </w:r>
      <w:r w:rsidRPr="00481B95">
        <w:rPr>
          <w:color w:val="000000"/>
        </w:rPr>
        <w:t xml:space="preserve">- A multa será de </w:t>
      </w:r>
      <w:r w:rsidRPr="00481B95">
        <w:t>2% (dois por cento)</w:t>
      </w:r>
      <w:r w:rsidRPr="00481B95">
        <w:rPr>
          <w:color w:val="000000"/>
        </w:rPr>
        <w:t>, ou em outro percentual permitido por lei, do valor principal, se o pagamento ocorrer após o prazo acordado.</w:t>
      </w:r>
    </w:p>
    <w:p w14:paraId="49F7DFBD" w14:textId="77777777" w:rsidR="009E0A7C" w:rsidRPr="00481B95" w:rsidRDefault="009E0A7C" w:rsidP="00481B95">
      <w:pPr>
        <w:spacing w:before="240"/>
        <w:jc w:val="both"/>
        <w:rPr>
          <w:color w:val="000000"/>
        </w:rPr>
      </w:pPr>
      <w:r w:rsidRPr="00481B95">
        <w:rPr>
          <w:color w:val="000000"/>
        </w:rPr>
        <w:tab/>
      </w:r>
      <w:r w:rsidRPr="00481B95">
        <w:rPr>
          <w:b/>
          <w:bCs/>
          <w:color w:val="000000"/>
        </w:rPr>
        <w:t>Cláusula X</w:t>
      </w:r>
      <w:r w:rsidR="00B86145" w:rsidRPr="00481B95">
        <w:rPr>
          <w:b/>
          <w:bCs/>
          <w:color w:val="000000"/>
        </w:rPr>
        <w:t>I</w:t>
      </w:r>
      <w:r w:rsidRPr="00481B95">
        <w:rPr>
          <w:b/>
          <w:bCs/>
          <w:color w:val="000000"/>
        </w:rPr>
        <w:t>X</w:t>
      </w:r>
      <w:r w:rsidRPr="00481B95">
        <w:rPr>
          <w:color w:val="000000"/>
        </w:rPr>
        <w:t xml:space="preserve"> - Os juros serão cobrados à base de </w:t>
      </w:r>
      <w:r w:rsidRPr="00481B95">
        <w:t>1% (um por cento)</w:t>
      </w:r>
      <w:r w:rsidRPr="00481B95">
        <w:rPr>
          <w:color w:val="000000"/>
        </w:rPr>
        <w:t xml:space="preserve"> ao mês, ou aplicados </w:t>
      </w:r>
      <w:r w:rsidRPr="00481B95">
        <w:rPr>
          <w:i/>
          <w:iCs/>
          <w:color w:val="000000"/>
        </w:rPr>
        <w:t>pro rata</w:t>
      </w:r>
      <w:r w:rsidRPr="00481B95">
        <w:rPr>
          <w:color w:val="000000"/>
        </w:rPr>
        <w:t xml:space="preserve"> </w:t>
      </w:r>
      <w:r w:rsidRPr="00481B95">
        <w:rPr>
          <w:i/>
          <w:iCs/>
          <w:color w:val="000000"/>
        </w:rPr>
        <w:t xml:space="preserve">die, </w:t>
      </w:r>
      <w:r w:rsidRPr="00481B95">
        <w:rPr>
          <w:color w:val="000000"/>
        </w:rPr>
        <w:t>na base de 0,033% (trinta e três centésimos por cento) ao dia.</w:t>
      </w:r>
    </w:p>
    <w:p w14:paraId="454F4275" w14:textId="77777777" w:rsidR="009E0A7C" w:rsidRPr="00481B95" w:rsidRDefault="009E0A7C" w:rsidP="00481B95">
      <w:pPr>
        <w:jc w:val="both"/>
        <w:rPr>
          <w:color w:val="000000"/>
        </w:rPr>
      </w:pPr>
    </w:p>
    <w:p w14:paraId="0CB55275" w14:textId="77777777" w:rsidR="009E0A7C" w:rsidRPr="00481B95" w:rsidRDefault="009E0A7C" w:rsidP="00481B95">
      <w:pPr>
        <w:pStyle w:val="Corpodetexto2"/>
        <w:rPr>
          <w:color w:val="000000"/>
          <w:sz w:val="24"/>
        </w:rPr>
      </w:pPr>
      <w:r w:rsidRPr="00481B95">
        <w:rPr>
          <w:color w:val="000000"/>
          <w:sz w:val="24"/>
        </w:rPr>
        <w:t xml:space="preserve">  </w:t>
      </w:r>
      <w:r w:rsidRPr="00481B95">
        <w:rPr>
          <w:color w:val="000000"/>
          <w:sz w:val="24"/>
        </w:rPr>
        <w:tab/>
      </w:r>
      <w:r w:rsidR="007903EA" w:rsidRPr="00481B95">
        <w:rPr>
          <w:b/>
          <w:bCs/>
          <w:color w:val="000000"/>
          <w:sz w:val="24"/>
        </w:rPr>
        <w:t>§1º</w:t>
      </w:r>
      <w:r w:rsidR="007903EA" w:rsidRPr="00481B95">
        <w:rPr>
          <w:color w:val="000000"/>
          <w:sz w:val="24"/>
        </w:rPr>
        <w:t xml:space="preserve"> - </w:t>
      </w:r>
      <w:r w:rsidR="007903EA" w:rsidRPr="00481B95">
        <w:rPr>
          <w:sz w:val="24"/>
        </w:rPr>
        <w:t>O atraso ou falta de pagamento</w:t>
      </w:r>
      <w:r w:rsidR="00B86145" w:rsidRPr="00481B95">
        <w:rPr>
          <w:sz w:val="24"/>
        </w:rPr>
        <w:t xml:space="preserve"> das</w:t>
      </w:r>
      <w:r w:rsidR="007903EA" w:rsidRPr="00481B95">
        <w:rPr>
          <w:color w:val="FF0000"/>
          <w:sz w:val="24"/>
        </w:rPr>
        <w:t xml:space="preserve"> </w:t>
      </w:r>
      <w:r w:rsidR="007903EA" w:rsidRPr="00481B95">
        <w:rPr>
          <w:sz w:val="24"/>
        </w:rPr>
        <w:t>mensalidades implica constituição em mora do CONRATANTE por inadimplência contratual, independente de quaisquer avisos ou notificações extrajudiciais, ficando a CONTRATADA com direito de emitir letra de câmbio, desde já autorizada pelo CONTRATANTE, dos valores pendentes e de comunicar a inadimplência ao Serviço de Proteção ao Crédito – SPC e SERASA, bem como promover a execução por obrigação de fazer do presente instrumento</w:t>
      </w:r>
      <w:r w:rsidRPr="00481B95">
        <w:rPr>
          <w:color w:val="000000"/>
          <w:sz w:val="24"/>
        </w:rPr>
        <w:t xml:space="preserve">. </w:t>
      </w:r>
    </w:p>
    <w:p w14:paraId="2328FEB7" w14:textId="77777777" w:rsidR="009E0A7C" w:rsidRPr="00481B95" w:rsidRDefault="009E0A7C" w:rsidP="00481B95">
      <w:pPr>
        <w:jc w:val="both"/>
        <w:rPr>
          <w:color w:val="000000"/>
        </w:rPr>
      </w:pPr>
    </w:p>
    <w:p w14:paraId="76C06C66" w14:textId="77777777" w:rsidR="007903EA" w:rsidRPr="00481B95" w:rsidRDefault="00A15171" w:rsidP="00481B95">
      <w:pPr>
        <w:ind w:firstLine="708"/>
        <w:jc w:val="both"/>
      </w:pPr>
      <w:r w:rsidRPr="00481B95">
        <w:rPr>
          <w:b/>
          <w:bCs/>
          <w:color w:val="000000"/>
        </w:rPr>
        <w:t>§2</w:t>
      </w:r>
      <w:r w:rsidR="007903EA" w:rsidRPr="00481B95">
        <w:rPr>
          <w:b/>
          <w:bCs/>
          <w:color w:val="000000"/>
        </w:rPr>
        <w:t>º</w:t>
      </w:r>
      <w:r w:rsidR="007903EA" w:rsidRPr="00481B95">
        <w:rPr>
          <w:color w:val="000000"/>
        </w:rPr>
        <w:t xml:space="preserve"> - </w:t>
      </w:r>
      <w:r w:rsidR="007903EA" w:rsidRPr="00481B95">
        <w:t xml:space="preserve">Os </w:t>
      </w:r>
      <w:smartTag w:uri="schemas-houaiss/mini" w:element="verbetes">
        <w:r w:rsidR="007903EA" w:rsidRPr="00481B95">
          <w:t>valores</w:t>
        </w:r>
        <w:r w:rsidR="002E789A">
          <w:t xml:space="preserve"> eventualmente</w:t>
        </w:r>
      </w:smartTag>
      <w:r w:rsidR="007903EA" w:rsidRPr="00481B95">
        <w:t xml:space="preserve"> </w:t>
      </w:r>
      <w:smartTag w:uri="schemas-houaiss/mini" w:element="verbetes">
        <w:r w:rsidR="007903EA" w:rsidRPr="00481B95">
          <w:t>pagos</w:t>
        </w:r>
      </w:smartTag>
      <w:r w:rsidR="007903EA" w:rsidRPr="00481B95">
        <w:t xml:space="preserve"> </w:t>
      </w:r>
      <w:smartTag w:uri="schemas-houaiss/mini" w:element="verbetes">
        <w:r w:rsidR="007903EA" w:rsidRPr="00481B95">
          <w:t>com</w:t>
        </w:r>
      </w:smartTag>
      <w:r w:rsidR="007903EA" w:rsidRPr="00481B95">
        <w:t xml:space="preserve"> </w:t>
      </w:r>
      <w:smartTag w:uri="schemas-houaiss/mini" w:element="verbetes">
        <w:r w:rsidR="007903EA" w:rsidRPr="00481B95">
          <w:t>cheque</w:t>
        </w:r>
      </w:smartTag>
      <w:r w:rsidR="007903EA" w:rsidRPr="00481B95">
        <w:t xml:space="preserve"> </w:t>
      </w:r>
      <w:smartTag w:uri="schemas-houaiss/mini" w:element="verbetes">
        <w:r w:rsidR="007903EA" w:rsidRPr="00481B95">
          <w:t>só</w:t>
        </w:r>
      </w:smartTag>
      <w:r w:rsidR="007903EA" w:rsidRPr="00481B95">
        <w:t xml:space="preserve"> </w:t>
      </w:r>
      <w:smartTag w:uri="schemas-houaiss/mini" w:element="verbetes">
        <w:r w:rsidR="007903EA" w:rsidRPr="00481B95">
          <w:t>serão</w:t>
        </w:r>
      </w:smartTag>
      <w:r w:rsidR="007903EA" w:rsidRPr="00481B95">
        <w:t xml:space="preserve"> considerados quitados </w:t>
      </w:r>
      <w:smartTag w:uri="schemas-houaiss/acao" w:element="dm">
        <w:r w:rsidR="007903EA" w:rsidRPr="00481B95">
          <w:t>após</w:t>
        </w:r>
      </w:smartTag>
      <w:r w:rsidR="007903EA" w:rsidRPr="00481B95">
        <w:t xml:space="preserve"> a </w:t>
      </w:r>
      <w:smartTag w:uri="schemas-houaiss/mini" w:element="verbetes">
        <w:r w:rsidR="007903EA" w:rsidRPr="00481B95">
          <w:t>compensação</w:t>
        </w:r>
      </w:smartTag>
      <w:r w:rsidR="007903EA" w:rsidRPr="00481B95">
        <w:t xml:space="preserve"> </w:t>
      </w:r>
      <w:smartTag w:uri="schemas-houaiss/mini" w:element="verbetes">
        <w:r w:rsidR="007903EA" w:rsidRPr="00481B95">
          <w:t>bancária</w:t>
        </w:r>
      </w:smartTag>
      <w:r w:rsidR="007903EA" w:rsidRPr="00481B95">
        <w:t xml:space="preserve">, </w:t>
      </w:r>
      <w:smartTag w:uri="schemas-houaiss/mini" w:element="verbetes">
        <w:r w:rsidR="007903EA" w:rsidRPr="00481B95">
          <w:t>apesar</w:t>
        </w:r>
      </w:smartTag>
      <w:r w:rsidR="007903EA" w:rsidRPr="00481B95">
        <w:t xml:space="preserve"> de autenticação </w:t>
      </w:r>
      <w:smartTag w:uri="schemas-houaiss/mini" w:element="verbetes">
        <w:r w:rsidR="007903EA" w:rsidRPr="00481B95">
          <w:t>mecânica</w:t>
        </w:r>
      </w:smartTag>
      <w:r w:rsidR="007903EA" w:rsidRPr="00481B95">
        <w:t xml:space="preserve"> no boleto</w:t>
      </w:r>
      <w:r w:rsidR="00ED455E" w:rsidRPr="00481B95">
        <w:t xml:space="preserve"> e, em caso de devolução</w:t>
      </w:r>
      <w:r w:rsidR="007903EA" w:rsidRPr="00481B95">
        <w:t xml:space="preserve"> </w:t>
      </w:r>
      <w:r w:rsidR="00ED455E" w:rsidRPr="00481B95">
        <w:t>deste,</w:t>
      </w:r>
      <w:r w:rsidR="007903EA" w:rsidRPr="00481B95">
        <w:t xml:space="preserve"> o </w:t>
      </w:r>
      <w:smartTag w:uri="schemas-houaiss/mini" w:element="verbetes">
        <w:r w:rsidR="007903EA" w:rsidRPr="00481B95">
          <w:t>aluno</w:t>
        </w:r>
      </w:smartTag>
      <w:r w:rsidR="007903EA" w:rsidRPr="00481B95">
        <w:t xml:space="preserve"> </w:t>
      </w:r>
      <w:smartTag w:uri="schemas-houaiss/mini" w:element="verbetes">
        <w:r w:rsidR="007903EA" w:rsidRPr="00481B95">
          <w:t>ou</w:t>
        </w:r>
      </w:smartTag>
      <w:r w:rsidR="007903EA" w:rsidRPr="00481B95">
        <w:t xml:space="preserve"> </w:t>
      </w:r>
      <w:smartTag w:uri="schemas-houaiss/mini" w:element="verbetes">
        <w:r w:rsidR="007903EA" w:rsidRPr="00481B95">
          <w:t>responsável</w:t>
        </w:r>
      </w:smartTag>
      <w:r w:rsidR="007903EA" w:rsidRPr="00481B95">
        <w:t xml:space="preserve"> </w:t>
      </w:r>
      <w:smartTag w:uri="schemas-houaiss/dicionario" w:element="sinonimos">
        <w:r w:rsidR="007903EA" w:rsidRPr="00481B95">
          <w:t>financeiro</w:t>
        </w:r>
      </w:smartTag>
      <w:r w:rsidR="007903EA" w:rsidRPr="00481B95">
        <w:t xml:space="preserve"> será considerado </w:t>
      </w:r>
      <w:smartTag w:uri="schemas-houaiss/mini" w:element="verbetes">
        <w:r w:rsidR="007903EA" w:rsidRPr="00481B95">
          <w:t>inadimplente</w:t>
        </w:r>
      </w:smartTag>
      <w:r w:rsidR="007903EA" w:rsidRPr="00481B95">
        <w:t xml:space="preserve">. </w:t>
      </w:r>
    </w:p>
    <w:p w14:paraId="4F0B6E8E" w14:textId="77777777" w:rsidR="007903EA" w:rsidRPr="00481B95" w:rsidRDefault="007903EA" w:rsidP="00481B95">
      <w:pPr>
        <w:ind w:firstLine="708"/>
        <w:jc w:val="both"/>
      </w:pPr>
    </w:p>
    <w:p w14:paraId="049D0DD7" w14:textId="77777777" w:rsidR="007903EA" w:rsidRPr="00481B95" w:rsidRDefault="00A15171" w:rsidP="00481B95">
      <w:pPr>
        <w:ind w:firstLine="708"/>
        <w:jc w:val="both"/>
      </w:pPr>
      <w:r w:rsidRPr="00481B95">
        <w:rPr>
          <w:b/>
          <w:bCs/>
          <w:color w:val="000000"/>
        </w:rPr>
        <w:t>§3</w:t>
      </w:r>
      <w:r w:rsidR="007903EA" w:rsidRPr="00481B95">
        <w:rPr>
          <w:b/>
          <w:bCs/>
          <w:color w:val="000000"/>
        </w:rPr>
        <w:t>º</w:t>
      </w:r>
      <w:r w:rsidR="007903EA" w:rsidRPr="00481B95">
        <w:rPr>
          <w:color w:val="000000"/>
        </w:rPr>
        <w:t xml:space="preserve"> - </w:t>
      </w:r>
      <w:smartTag w:uri="schemas-houaiss/mini" w:element="verbetes">
        <w:r w:rsidR="007903EA" w:rsidRPr="00481B95">
          <w:t>Caso</w:t>
        </w:r>
      </w:smartTag>
      <w:r w:rsidR="007903EA" w:rsidRPr="00481B95">
        <w:t xml:space="preserve"> ocorra a </w:t>
      </w:r>
      <w:smartTag w:uri="schemas-houaiss/mini" w:element="verbetes">
        <w:r w:rsidR="007903EA" w:rsidRPr="00481B95">
          <w:t>não</w:t>
        </w:r>
      </w:smartTag>
      <w:r w:rsidR="007903EA" w:rsidRPr="00481B95">
        <w:t xml:space="preserve"> </w:t>
      </w:r>
      <w:smartTag w:uri="schemas-houaiss/mini" w:element="verbetes">
        <w:r w:rsidR="007903EA" w:rsidRPr="00481B95">
          <w:t>compensação</w:t>
        </w:r>
      </w:smartTag>
      <w:r w:rsidR="007903EA" w:rsidRPr="00481B95">
        <w:t xml:space="preserve"> do </w:t>
      </w:r>
      <w:smartTag w:uri="schemas-houaiss/mini" w:element="verbetes">
        <w:r w:rsidR="007903EA" w:rsidRPr="00481B95">
          <w:t>cheque</w:t>
        </w:r>
      </w:smartTag>
      <w:r w:rsidR="007903EA" w:rsidRPr="00481B95">
        <w:t xml:space="preserve"> destinado à </w:t>
      </w:r>
      <w:smartTag w:uri="schemas-houaiss/mini" w:element="verbetes">
        <w:r w:rsidR="007903EA" w:rsidRPr="00481B95">
          <w:t>matrícula</w:t>
        </w:r>
      </w:smartTag>
      <w:r w:rsidR="007903EA" w:rsidRPr="00481B95">
        <w:t xml:space="preserve"> acadêmica, a mesma será considerada </w:t>
      </w:r>
      <w:smartTag w:uri="schemas-houaiss/mini" w:element="verbetes">
        <w:r w:rsidR="007903EA" w:rsidRPr="00481B95">
          <w:t>sem</w:t>
        </w:r>
      </w:smartTag>
      <w:r w:rsidR="007903EA" w:rsidRPr="00481B95">
        <w:t xml:space="preserve"> </w:t>
      </w:r>
      <w:smartTag w:uri="schemas-houaiss/mini" w:element="verbetes">
        <w:r w:rsidR="007903EA" w:rsidRPr="00481B95">
          <w:t>efeito</w:t>
        </w:r>
      </w:smartTag>
      <w:r w:rsidR="007903EA" w:rsidRPr="00481B95">
        <w:t xml:space="preserve">, bem como, que na </w:t>
      </w:r>
      <w:smartTag w:uri="schemas-houaiss/mini" w:element="verbetes">
        <w:r w:rsidR="007903EA" w:rsidRPr="00481B95">
          <w:t>devolução</w:t>
        </w:r>
      </w:smartTag>
      <w:r w:rsidR="007903EA" w:rsidRPr="00481B95">
        <w:t xml:space="preserve"> de </w:t>
      </w:r>
      <w:smartTag w:uri="schemas-houaiss/mini" w:element="verbetes">
        <w:r w:rsidR="007903EA" w:rsidRPr="00481B95">
          <w:t>cheque</w:t>
        </w:r>
      </w:smartTag>
      <w:r w:rsidR="007903EA" w:rsidRPr="00481B95">
        <w:t xml:space="preserve"> de </w:t>
      </w:r>
      <w:smartTag w:uri="schemas-houaiss/mini" w:element="verbetes">
        <w:r w:rsidR="007903EA" w:rsidRPr="00481B95">
          <w:t>aluno</w:t>
        </w:r>
      </w:smartTag>
      <w:r w:rsidR="007903EA" w:rsidRPr="00481B95">
        <w:t xml:space="preserve"> selecionado para o curso e </w:t>
      </w:r>
      <w:smartTag w:uri="schemas-houaiss/mini" w:element="verbetes">
        <w:r w:rsidR="007903EA" w:rsidRPr="00481B95">
          <w:t>não</w:t>
        </w:r>
      </w:smartTag>
      <w:r w:rsidR="007903EA" w:rsidRPr="00481B95">
        <w:t xml:space="preserve"> ocorrendo o </w:t>
      </w:r>
      <w:smartTag w:uri="schemas-houaiss/acao" w:element="dm">
        <w:r w:rsidR="007903EA" w:rsidRPr="00481B95">
          <w:t>pagamento</w:t>
        </w:r>
      </w:smartTag>
      <w:r w:rsidR="007903EA" w:rsidRPr="00481B95">
        <w:t xml:space="preserve"> </w:t>
      </w:r>
      <w:smartTag w:uri="schemas-houaiss/mini" w:element="verbetes">
        <w:r w:rsidR="007903EA" w:rsidRPr="00481B95">
          <w:t>dentro</w:t>
        </w:r>
      </w:smartTag>
      <w:r w:rsidR="007903EA" w:rsidRPr="00481B95">
        <w:t xml:space="preserve"> de 3 (três) dias a </w:t>
      </w:r>
      <w:smartTag w:uri="schemas-houaiss/acao" w:element="hm">
        <w:r w:rsidR="007903EA" w:rsidRPr="00481B95">
          <w:t>contar</w:t>
        </w:r>
      </w:smartTag>
      <w:r w:rsidR="007903EA" w:rsidRPr="00481B95">
        <w:t xml:space="preserve"> da </w:t>
      </w:r>
      <w:smartTag w:uri="schemas-houaiss/mini" w:element="verbetes">
        <w:r w:rsidR="007903EA" w:rsidRPr="00481B95">
          <w:t>devolução</w:t>
        </w:r>
      </w:smartTag>
      <w:r w:rsidR="007903EA" w:rsidRPr="00481B95">
        <w:t xml:space="preserve">, o </w:t>
      </w:r>
      <w:smartTag w:uri="schemas-houaiss/mini" w:element="verbetes">
        <w:r w:rsidR="007903EA" w:rsidRPr="00481B95">
          <w:t>estudante</w:t>
        </w:r>
      </w:smartTag>
      <w:r w:rsidR="007903EA" w:rsidRPr="00481B95">
        <w:t xml:space="preserve"> perderá o </w:t>
      </w:r>
      <w:smartTag w:uri="schemas-houaiss/mini" w:element="verbetes">
        <w:r w:rsidR="007903EA" w:rsidRPr="00481B95">
          <w:t>direito</w:t>
        </w:r>
      </w:smartTag>
      <w:r w:rsidRPr="00481B95">
        <w:t xml:space="preserve"> à vaga.</w:t>
      </w:r>
    </w:p>
    <w:p w14:paraId="182892D3" w14:textId="77777777" w:rsidR="007903EA" w:rsidRPr="00481B95" w:rsidRDefault="007903EA" w:rsidP="00481B95">
      <w:pPr>
        <w:jc w:val="both"/>
        <w:rPr>
          <w:color w:val="000000"/>
        </w:rPr>
      </w:pPr>
    </w:p>
    <w:p w14:paraId="67957873" w14:textId="77777777" w:rsidR="009E0A7C" w:rsidRPr="00481B95" w:rsidRDefault="00A17B1F" w:rsidP="00481B95">
      <w:pPr>
        <w:jc w:val="both"/>
        <w:rPr>
          <w:color w:val="000000"/>
        </w:rPr>
      </w:pPr>
      <w:r w:rsidRPr="00481B95">
        <w:rPr>
          <w:color w:val="000000"/>
        </w:rPr>
        <w:tab/>
      </w:r>
    </w:p>
    <w:p w14:paraId="6C3ABEC6" w14:textId="77777777" w:rsidR="009E0A7C" w:rsidRPr="00481B95" w:rsidRDefault="009E0A7C" w:rsidP="00481B95">
      <w:pPr>
        <w:jc w:val="both"/>
        <w:rPr>
          <w:b/>
          <w:color w:val="000000"/>
          <w:u w:val="single"/>
        </w:rPr>
      </w:pPr>
      <w:r w:rsidRPr="00481B95">
        <w:rPr>
          <w:b/>
          <w:color w:val="000000"/>
          <w:u w:val="single"/>
        </w:rPr>
        <w:t>DA TAXA DE SERVIÇOS</w:t>
      </w:r>
    </w:p>
    <w:p w14:paraId="24B59A75" w14:textId="77777777" w:rsidR="009E0A7C" w:rsidRPr="00481B95" w:rsidRDefault="009E0A7C" w:rsidP="00481B95">
      <w:pPr>
        <w:jc w:val="both"/>
        <w:rPr>
          <w:b/>
          <w:color w:val="000000"/>
        </w:rPr>
      </w:pPr>
    </w:p>
    <w:p w14:paraId="65F33CF7" w14:textId="77777777" w:rsidR="009E0A7C" w:rsidRPr="00481B95" w:rsidRDefault="00867E1D" w:rsidP="00481B95">
      <w:pPr>
        <w:jc w:val="both"/>
        <w:rPr>
          <w:b/>
          <w:color w:val="000000"/>
        </w:rPr>
      </w:pPr>
      <w:r w:rsidRPr="00481B95">
        <w:rPr>
          <w:b/>
          <w:color w:val="000000"/>
        </w:rPr>
        <w:tab/>
        <w:t>Cláusula XX</w:t>
      </w:r>
      <w:r w:rsidR="009E0A7C" w:rsidRPr="00481B95">
        <w:rPr>
          <w:b/>
          <w:color w:val="000000"/>
        </w:rPr>
        <w:t xml:space="preserve"> – </w:t>
      </w:r>
      <w:r w:rsidR="009E0A7C" w:rsidRPr="00481B95">
        <w:rPr>
          <w:color w:val="000000"/>
        </w:rPr>
        <w:t xml:space="preserve">Será cobrada a expedição da </w:t>
      </w:r>
      <w:r w:rsidR="008A515C">
        <w:rPr>
          <w:color w:val="000000"/>
        </w:rPr>
        <w:t>3</w:t>
      </w:r>
      <w:r w:rsidR="009E0A7C" w:rsidRPr="00481B95">
        <w:rPr>
          <w:color w:val="000000"/>
        </w:rPr>
        <w:t>ª via de documentos oficiais tais como: históricos e certificados.</w:t>
      </w:r>
    </w:p>
    <w:p w14:paraId="3F76ADFE" w14:textId="77777777" w:rsidR="009E0A7C" w:rsidRPr="00481B95" w:rsidRDefault="009E0A7C" w:rsidP="00481B95">
      <w:pPr>
        <w:jc w:val="both"/>
        <w:rPr>
          <w:color w:val="000000"/>
        </w:rPr>
      </w:pPr>
    </w:p>
    <w:p w14:paraId="46FDB015" w14:textId="77777777" w:rsidR="00A17B1F" w:rsidRPr="00481B95" w:rsidRDefault="00A17B1F" w:rsidP="00481B95">
      <w:pPr>
        <w:jc w:val="both"/>
        <w:rPr>
          <w:color w:val="000000"/>
        </w:rPr>
      </w:pPr>
    </w:p>
    <w:p w14:paraId="0D58E20F" w14:textId="77777777" w:rsidR="00A17B1F" w:rsidRPr="00481B95" w:rsidRDefault="00A17B1F" w:rsidP="00481B95">
      <w:pPr>
        <w:jc w:val="both"/>
        <w:rPr>
          <w:b/>
          <w:color w:val="000000"/>
          <w:u w:val="single"/>
        </w:rPr>
      </w:pPr>
      <w:r w:rsidRPr="00481B95">
        <w:rPr>
          <w:b/>
          <w:color w:val="000000"/>
          <w:u w:val="single"/>
        </w:rPr>
        <w:t>DO CERTIFICADO DE CONCLUSÃO</w:t>
      </w:r>
    </w:p>
    <w:p w14:paraId="25E5176B" w14:textId="77777777" w:rsidR="009E0A7C" w:rsidRPr="00481B95" w:rsidRDefault="009E0A7C" w:rsidP="00481B95">
      <w:pPr>
        <w:jc w:val="both"/>
        <w:rPr>
          <w:color w:val="000000"/>
        </w:rPr>
      </w:pPr>
    </w:p>
    <w:p w14:paraId="2B77B9E8" w14:textId="094F04AF" w:rsidR="00B74BF6" w:rsidRDefault="00A17B1F" w:rsidP="00481B95">
      <w:pPr>
        <w:ind w:firstLine="708"/>
        <w:jc w:val="both"/>
      </w:pPr>
      <w:r w:rsidRPr="00481B95">
        <w:rPr>
          <w:b/>
          <w:color w:val="000000"/>
        </w:rPr>
        <w:t xml:space="preserve">Cláusula </w:t>
      </w:r>
      <w:r w:rsidR="00867E1D" w:rsidRPr="00481B95">
        <w:rPr>
          <w:b/>
          <w:color w:val="000000"/>
        </w:rPr>
        <w:t>XX</w:t>
      </w:r>
      <w:r w:rsidRPr="00481B95">
        <w:rPr>
          <w:b/>
          <w:color w:val="000000"/>
        </w:rPr>
        <w:t xml:space="preserve">I – </w:t>
      </w:r>
      <w:r w:rsidRPr="00481B95">
        <w:t>Para obtenção do</w:t>
      </w:r>
      <w:r w:rsidR="009333FA">
        <w:t xml:space="preserve"> </w:t>
      </w:r>
      <w:r w:rsidR="00682E52">
        <w:t>Certificado do Curso de Pós-Graduação</w:t>
      </w:r>
      <w:r w:rsidR="00A92E62">
        <w:t>, emitido pela</w:t>
      </w:r>
      <w:r w:rsidR="00C3776B">
        <w:t xml:space="preserve"> </w:t>
      </w:r>
    </w:p>
    <w:p w14:paraId="60C01FAA" w14:textId="1BE76745" w:rsidR="00A17B1F" w:rsidRPr="00481B95" w:rsidRDefault="00B74BF6" w:rsidP="00B74BF6">
      <w:pPr>
        <w:jc w:val="both"/>
      </w:pPr>
      <w:r w:rsidRPr="00516A63">
        <w:t>FATAP – Administração, Agronegócio, Análise, Desenvolvimento de Sistemas e Demais Atividades Acadêmica</w:t>
      </w:r>
      <w:r>
        <w:t>s</w:t>
      </w:r>
      <w:r w:rsidR="00C3776B">
        <w:t>,</w:t>
      </w:r>
      <w:r>
        <w:t xml:space="preserve"> </w:t>
      </w:r>
      <w:r w:rsidR="00A17B1F" w:rsidRPr="00481B95">
        <w:t>deverá</w:t>
      </w:r>
      <w:r w:rsidR="000D3C5B" w:rsidRPr="00481B95">
        <w:t xml:space="preserve"> o CONTRATANTE: (a</w:t>
      </w:r>
      <w:r w:rsidR="00A17B1F" w:rsidRPr="00481B95">
        <w:t>) não se encontrar inadim</w:t>
      </w:r>
      <w:r w:rsidR="000D3C5B" w:rsidRPr="00481B95">
        <w:t>plente com as mensalidades; (b</w:t>
      </w:r>
      <w:r w:rsidR="00867E1D" w:rsidRPr="00481B95">
        <w:t>) o</w:t>
      </w:r>
      <w:r w:rsidR="00A17B1F" w:rsidRPr="00481B95">
        <w:t>bter aproveitamento acadêmico e frequência, conforme normas acadêmicas da CONTRATADA</w:t>
      </w:r>
      <w:r w:rsidR="008A515C">
        <w:t xml:space="preserve"> e instituição de ensino superior parceira</w:t>
      </w:r>
      <w:r w:rsidR="00A17B1F" w:rsidRPr="00481B95">
        <w:t xml:space="preserve">; </w:t>
      </w:r>
      <w:r w:rsidR="000D3C5B" w:rsidRPr="00481B95">
        <w:t>(c</w:t>
      </w:r>
      <w:r w:rsidR="00A17B1F" w:rsidRPr="00481B95">
        <w:t>) entregar o TCC (Trabalho de Conclusão do Curso)</w:t>
      </w:r>
      <w:r w:rsidR="009333FA">
        <w:t xml:space="preserve">, ou a comprovação de </w:t>
      </w:r>
      <w:r w:rsidR="009333FA">
        <w:lastRenderedPageBreak/>
        <w:t xml:space="preserve">publicação do artigo Científico, </w:t>
      </w:r>
      <w:r w:rsidR="00A17B1F" w:rsidRPr="00481B95">
        <w:t>co</w:t>
      </w:r>
      <w:r w:rsidR="000D3C5B" w:rsidRPr="00481B95">
        <w:t>nforme normas da CONTRATADA</w:t>
      </w:r>
      <w:r w:rsidR="008A515C">
        <w:t xml:space="preserve"> e instituição de ensino superior parceira</w:t>
      </w:r>
      <w:r w:rsidR="000D3C5B" w:rsidRPr="00481B95">
        <w:t>; (d</w:t>
      </w:r>
      <w:r w:rsidR="00867E1D" w:rsidRPr="00481B95">
        <w:t>) i</w:t>
      </w:r>
      <w:r w:rsidR="00A17B1F" w:rsidRPr="00481B95">
        <w:t>nexistência de pendência na entrega de documentos</w:t>
      </w:r>
      <w:r w:rsidR="00867E1D" w:rsidRPr="00481B95">
        <w:t>.</w:t>
      </w:r>
      <w:r w:rsidR="00A17B1F" w:rsidRPr="00481B95">
        <w:t xml:space="preserve"> </w:t>
      </w:r>
    </w:p>
    <w:p w14:paraId="458B94A6" w14:textId="77777777" w:rsidR="00A17B1F" w:rsidRPr="00481B95" w:rsidRDefault="00A17B1F" w:rsidP="00481B95">
      <w:pPr>
        <w:jc w:val="both"/>
        <w:rPr>
          <w:color w:val="000000"/>
        </w:rPr>
      </w:pPr>
    </w:p>
    <w:p w14:paraId="16D2809F" w14:textId="77777777" w:rsidR="00340CC3" w:rsidRPr="00481B95" w:rsidRDefault="00340CC3" w:rsidP="00481B95">
      <w:pPr>
        <w:jc w:val="both"/>
        <w:rPr>
          <w:b/>
          <w:color w:val="000000"/>
          <w:u w:val="single"/>
        </w:rPr>
      </w:pPr>
      <w:r w:rsidRPr="00481B95">
        <w:rPr>
          <w:b/>
          <w:color w:val="000000"/>
          <w:u w:val="single"/>
        </w:rPr>
        <w:t>DISPOSIÇÕES FINAIS</w:t>
      </w:r>
    </w:p>
    <w:p w14:paraId="249CFED9" w14:textId="77777777" w:rsidR="00340CC3" w:rsidRPr="00481B95" w:rsidRDefault="00340CC3" w:rsidP="00481B95">
      <w:pPr>
        <w:jc w:val="both"/>
        <w:rPr>
          <w:b/>
          <w:color w:val="000000"/>
          <w:u w:val="single"/>
        </w:rPr>
      </w:pPr>
    </w:p>
    <w:p w14:paraId="35E98F51" w14:textId="77777777" w:rsidR="007D0E19" w:rsidRPr="00481B95" w:rsidRDefault="007D0E19" w:rsidP="00481B95">
      <w:pPr>
        <w:ind w:firstLine="708"/>
        <w:jc w:val="both"/>
      </w:pPr>
      <w:r w:rsidRPr="00481B95">
        <w:rPr>
          <w:b/>
          <w:bCs/>
          <w:color w:val="000000"/>
        </w:rPr>
        <w:t>Cláusula XXII</w:t>
      </w:r>
      <w:r w:rsidRPr="00481B95">
        <w:rPr>
          <w:color w:val="000000"/>
        </w:rPr>
        <w:t xml:space="preserve"> - </w:t>
      </w:r>
      <w:r w:rsidRPr="00481B95">
        <w:t xml:space="preserve">A configuração formal do ato da matrícula/rematrícula se dará mediante, dentre outros: </w:t>
      </w:r>
    </w:p>
    <w:p w14:paraId="5C2BF103" w14:textId="77777777" w:rsidR="007D0E19" w:rsidRPr="00481B95" w:rsidRDefault="007D0E19" w:rsidP="00481B95">
      <w:pPr>
        <w:jc w:val="both"/>
      </w:pPr>
    </w:p>
    <w:p w14:paraId="1CC9F116" w14:textId="77777777" w:rsidR="007D0E19" w:rsidRPr="00481B95" w:rsidRDefault="007D0E19" w:rsidP="00481B95">
      <w:pPr>
        <w:jc w:val="both"/>
      </w:pPr>
      <w:r w:rsidRPr="00481B95">
        <w:t>a) do pagamento da matrícula, homologada ou deferida;</w:t>
      </w:r>
    </w:p>
    <w:p w14:paraId="0A32892D" w14:textId="77777777" w:rsidR="007D0E19" w:rsidRPr="00481B95" w:rsidRDefault="007D0E19" w:rsidP="00481B95">
      <w:pPr>
        <w:jc w:val="both"/>
      </w:pPr>
      <w:r w:rsidRPr="00481B95">
        <w:t xml:space="preserve">b) do aceite do presente contrato pelo CONTRATADO. </w:t>
      </w:r>
    </w:p>
    <w:p w14:paraId="4FC52EF5" w14:textId="77777777" w:rsidR="007D0E19" w:rsidRPr="00481B95" w:rsidRDefault="007D0E19" w:rsidP="00481B95">
      <w:pPr>
        <w:jc w:val="both"/>
      </w:pPr>
    </w:p>
    <w:p w14:paraId="5AA73BE7" w14:textId="77777777" w:rsidR="007D0E19" w:rsidRPr="00481B95" w:rsidRDefault="007D0E19" w:rsidP="00481B95">
      <w:pPr>
        <w:jc w:val="both"/>
      </w:pPr>
      <w:r w:rsidRPr="00481B95">
        <w:rPr>
          <w:b/>
          <w:bCs/>
          <w:color w:val="000000"/>
        </w:rPr>
        <w:t>1º</w:t>
      </w:r>
      <w:r w:rsidRPr="00481B95">
        <w:rPr>
          <w:color w:val="000000"/>
        </w:rPr>
        <w:t xml:space="preserve"> - </w:t>
      </w:r>
      <w:r w:rsidRPr="00481B95">
        <w:t xml:space="preserve">Os procedimentos acima referidos configuram-se como condições suspensivas para o início da vigência deste pacto, nos termos dos artigos 125 e 332 do Código Civil, vigendo este instrumento, depois de solvidas tais condições suspensivas, apenas para o período ora contratado. </w:t>
      </w:r>
    </w:p>
    <w:p w14:paraId="5CB1F105" w14:textId="77777777" w:rsidR="007D0E19" w:rsidRPr="00481B95" w:rsidRDefault="007D0E19" w:rsidP="00481B95">
      <w:pPr>
        <w:jc w:val="both"/>
      </w:pPr>
    </w:p>
    <w:p w14:paraId="3178406F" w14:textId="77777777" w:rsidR="007D0E19" w:rsidRPr="00481B95" w:rsidRDefault="007D0E19" w:rsidP="00481B95">
      <w:pPr>
        <w:jc w:val="both"/>
      </w:pPr>
      <w:r w:rsidRPr="00481B95">
        <w:rPr>
          <w:b/>
          <w:bCs/>
          <w:color w:val="000000"/>
        </w:rPr>
        <w:t>2º</w:t>
      </w:r>
      <w:r w:rsidRPr="00481B95">
        <w:rPr>
          <w:color w:val="000000"/>
        </w:rPr>
        <w:t xml:space="preserve"> - </w:t>
      </w:r>
      <w:r w:rsidRPr="00481B95">
        <w:t>Para a adesão a este contrato, o CONTRATANTE não deve possuir dívida anterior não paga com a CONTRATADA, contraída direta ou indiretamente em decorrência da contratação de quaisquer de seus serviços e prestados por quaisquer de suas mantidas.</w:t>
      </w:r>
    </w:p>
    <w:p w14:paraId="6D4CA036" w14:textId="77777777" w:rsidR="007D0E19" w:rsidRPr="00481B95" w:rsidRDefault="007D0E19" w:rsidP="00481B95">
      <w:pPr>
        <w:jc w:val="both"/>
        <w:rPr>
          <w:b/>
          <w:color w:val="000000"/>
          <w:u w:val="single"/>
        </w:rPr>
      </w:pPr>
    </w:p>
    <w:p w14:paraId="2FAB392B" w14:textId="77777777" w:rsidR="009E0A7C" w:rsidRPr="00481B95" w:rsidRDefault="009E0A7C" w:rsidP="00481B95">
      <w:pPr>
        <w:jc w:val="both"/>
        <w:rPr>
          <w:b/>
          <w:color w:val="000000"/>
          <w:u w:val="single"/>
        </w:rPr>
      </w:pPr>
      <w:r w:rsidRPr="00481B95">
        <w:rPr>
          <w:b/>
          <w:color w:val="000000"/>
          <w:u w:val="single"/>
        </w:rPr>
        <w:t>DO FORO DE ELEIÇÃO</w:t>
      </w:r>
    </w:p>
    <w:p w14:paraId="56BD02B5" w14:textId="77777777" w:rsidR="009E0A7C" w:rsidRPr="00481B95" w:rsidRDefault="009E0A7C" w:rsidP="00481B95">
      <w:pPr>
        <w:jc w:val="both"/>
        <w:rPr>
          <w:color w:val="000000"/>
        </w:rPr>
      </w:pPr>
    </w:p>
    <w:p w14:paraId="2C1DBCA9" w14:textId="029B9103" w:rsidR="009E0A7C" w:rsidRPr="009D57B2" w:rsidRDefault="009E0A7C" w:rsidP="00481B95">
      <w:pPr>
        <w:jc w:val="both"/>
        <w:rPr>
          <w:bCs/>
          <w:color w:val="000000" w:themeColor="text1"/>
        </w:rPr>
      </w:pPr>
      <w:r w:rsidRPr="00481B95">
        <w:rPr>
          <w:color w:val="000000"/>
        </w:rPr>
        <w:tab/>
      </w:r>
      <w:r w:rsidRPr="009D57B2">
        <w:rPr>
          <w:bCs/>
          <w:color w:val="000000" w:themeColor="text1"/>
        </w:rPr>
        <w:t>Cláusula XXI</w:t>
      </w:r>
      <w:r w:rsidR="0036437A" w:rsidRPr="009D57B2">
        <w:rPr>
          <w:bCs/>
          <w:color w:val="000000" w:themeColor="text1"/>
        </w:rPr>
        <w:t>I</w:t>
      </w:r>
      <w:r w:rsidR="00A17B1F" w:rsidRPr="009D57B2">
        <w:rPr>
          <w:bCs/>
          <w:color w:val="000000" w:themeColor="text1"/>
        </w:rPr>
        <w:t>I</w:t>
      </w:r>
      <w:r w:rsidRPr="009D57B2">
        <w:rPr>
          <w:bCs/>
          <w:color w:val="000000" w:themeColor="text1"/>
        </w:rPr>
        <w:t xml:space="preserve"> – As partes elegem o foro d</w:t>
      </w:r>
      <w:r w:rsidR="00C43B5A" w:rsidRPr="009D57B2">
        <w:rPr>
          <w:bCs/>
          <w:color w:val="000000" w:themeColor="text1"/>
        </w:rPr>
        <w:t>a</w:t>
      </w:r>
      <w:r w:rsidR="00904D25" w:rsidRPr="009D57B2">
        <w:rPr>
          <w:bCs/>
          <w:color w:val="000000" w:themeColor="text1"/>
        </w:rPr>
        <w:t xml:space="preserve"> </w:t>
      </w:r>
      <w:smartTag w:uri="schemas-houaiss/mini" w:element="verbetes">
        <w:r w:rsidR="00A17B1F" w:rsidRPr="009D57B2">
          <w:rPr>
            <w:bCs/>
            <w:color w:val="000000" w:themeColor="text1"/>
          </w:rPr>
          <w:t>Comarca</w:t>
        </w:r>
      </w:smartTag>
      <w:r w:rsidR="00A17B1F" w:rsidRPr="009D57B2">
        <w:rPr>
          <w:bCs/>
          <w:color w:val="000000" w:themeColor="text1"/>
        </w:rPr>
        <w:t xml:space="preserve"> de </w:t>
      </w:r>
      <w:r w:rsidR="009D57B2" w:rsidRPr="009D57B2">
        <w:rPr>
          <w:bCs/>
          <w:color w:val="000000" w:themeColor="text1"/>
        </w:rPr>
        <w:t>Santo André</w:t>
      </w:r>
      <w:r w:rsidR="000D3C5B" w:rsidRPr="009D57B2">
        <w:rPr>
          <w:bCs/>
          <w:color w:val="000000" w:themeColor="text1"/>
        </w:rPr>
        <w:t>,</w:t>
      </w:r>
      <w:r w:rsidR="00A17B1F" w:rsidRPr="009D57B2">
        <w:rPr>
          <w:bCs/>
          <w:color w:val="000000" w:themeColor="text1"/>
        </w:rPr>
        <w:t xml:space="preserve"> no </w:t>
      </w:r>
      <w:smartTag w:uri="schemas-houaiss/mini" w:element="verbetes">
        <w:r w:rsidR="00A17B1F" w:rsidRPr="009D57B2">
          <w:rPr>
            <w:bCs/>
            <w:color w:val="000000" w:themeColor="text1"/>
          </w:rPr>
          <w:t>Estado</w:t>
        </w:r>
      </w:smartTag>
      <w:r w:rsidR="00A17B1F" w:rsidRPr="009D57B2">
        <w:rPr>
          <w:bCs/>
          <w:color w:val="000000" w:themeColor="text1"/>
        </w:rPr>
        <w:t xml:space="preserve"> d</w:t>
      </w:r>
      <w:r w:rsidR="009D57B2" w:rsidRPr="009D57B2">
        <w:rPr>
          <w:bCs/>
          <w:color w:val="000000" w:themeColor="text1"/>
        </w:rPr>
        <w:t>e São Paulo</w:t>
      </w:r>
      <w:r w:rsidRPr="009D57B2">
        <w:rPr>
          <w:bCs/>
          <w:color w:val="000000" w:themeColor="text1"/>
        </w:rPr>
        <w:t>, excluindo-se qualquer outro, por mais privilegiado que seja, para dirimir eventuais litígios decorrentes do que pactuado no presente instrumento.</w:t>
      </w:r>
    </w:p>
    <w:p w14:paraId="0BDB703F" w14:textId="77777777" w:rsidR="009E0A7C" w:rsidRPr="009D57B2" w:rsidRDefault="009E0A7C" w:rsidP="00481B95">
      <w:pPr>
        <w:jc w:val="both"/>
        <w:rPr>
          <w:bCs/>
          <w:color w:val="000000" w:themeColor="text1"/>
        </w:rPr>
      </w:pPr>
    </w:p>
    <w:p w14:paraId="7C6DD3FC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>E</w:t>
      </w:r>
      <w:r w:rsidR="007D0E19" w:rsidRPr="00481B95">
        <w:rPr>
          <w:color w:val="000000"/>
        </w:rPr>
        <w:t>,</w:t>
      </w:r>
      <w:r w:rsidRPr="00481B95">
        <w:rPr>
          <w:color w:val="000000"/>
        </w:rPr>
        <w:t xml:space="preserve"> por estarem justos e acordados, assinam o presente instrumento em duas vias de igual teor e forma, sem emendas ou rasuras, na presença das testemunhas abaixo, para que se produzam todos os efeitos legais, celebrando o CONTRATANTE expressamente que teve conhecimento prévio do conteúdo do presente contrato, manifestando, neste ato, se</w:t>
      </w:r>
      <w:r w:rsidR="00C43B5A" w:rsidRPr="00481B95">
        <w:rPr>
          <w:color w:val="000000"/>
        </w:rPr>
        <w:t>u</w:t>
      </w:r>
      <w:r w:rsidRPr="00481B95">
        <w:rPr>
          <w:color w:val="000000"/>
        </w:rPr>
        <w:t xml:space="preserve"> consentiment</w:t>
      </w:r>
      <w:r w:rsidR="000D3C5B" w:rsidRPr="00481B95">
        <w:rPr>
          <w:color w:val="000000"/>
        </w:rPr>
        <w:t>o às</w:t>
      </w:r>
      <w:r w:rsidRPr="00481B95">
        <w:rPr>
          <w:color w:val="000000"/>
        </w:rPr>
        <w:t xml:space="preserve"> cláusulas e condições</w:t>
      </w:r>
      <w:r w:rsidR="000D3C5B" w:rsidRPr="00481B95">
        <w:rPr>
          <w:color w:val="000000"/>
        </w:rPr>
        <w:t xml:space="preserve"> preconizadas</w:t>
      </w:r>
      <w:r w:rsidRPr="00481B95">
        <w:rPr>
          <w:color w:val="000000"/>
        </w:rPr>
        <w:t>, às quais aceita livre e espontaneamente.</w:t>
      </w:r>
    </w:p>
    <w:p w14:paraId="1C6A661B" w14:textId="77777777" w:rsidR="009E0A7C" w:rsidRPr="00481B95" w:rsidRDefault="009E0A7C" w:rsidP="00481B95">
      <w:pPr>
        <w:jc w:val="both"/>
        <w:rPr>
          <w:color w:val="000000"/>
        </w:rPr>
      </w:pPr>
    </w:p>
    <w:p w14:paraId="38DBE184" w14:textId="77777777" w:rsidR="009D319F" w:rsidRPr="00481B95" w:rsidRDefault="009D319F" w:rsidP="00481B95">
      <w:pPr>
        <w:jc w:val="both"/>
        <w:rPr>
          <w:color w:val="000000"/>
        </w:rPr>
      </w:pPr>
    </w:p>
    <w:p w14:paraId="66675845" w14:textId="77777777" w:rsidR="009E0A7C" w:rsidRPr="00481B95" w:rsidRDefault="009333FA" w:rsidP="00481B95">
      <w:pPr>
        <w:jc w:val="both"/>
        <w:rPr>
          <w:color w:val="000000"/>
        </w:rPr>
      </w:pPr>
      <w:r>
        <w:rPr>
          <w:color w:val="000000"/>
        </w:rPr>
        <w:t>Santo André</w:t>
      </w:r>
      <w:r w:rsidR="009E0A7C" w:rsidRPr="00481B95">
        <w:rPr>
          <w:color w:val="000000"/>
        </w:rPr>
        <w:t>, _________ de ______________________ de ___________.</w:t>
      </w:r>
    </w:p>
    <w:p w14:paraId="25B24EAC" w14:textId="77777777" w:rsidR="009E0A7C" w:rsidRPr="00481B95" w:rsidRDefault="009E0A7C" w:rsidP="00481B95">
      <w:pPr>
        <w:jc w:val="both"/>
        <w:rPr>
          <w:color w:val="000000"/>
        </w:rPr>
      </w:pPr>
    </w:p>
    <w:p w14:paraId="4480DCC6" w14:textId="77777777" w:rsidR="009E0A7C" w:rsidRPr="00481B95" w:rsidRDefault="009E0A7C" w:rsidP="00481B95">
      <w:pPr>
        <w:jc w:val="both"/>
        <w:rPr>
          <w:color w:val="000000"/>
        </w:rPr>
      </w:pPr>
    </w:p>
    <w:p w14:paraId="1EA26BED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>_________________________________</w:t>
      </w:r>
      <w:r w:rsidR="00481B95">
        <w:rPr>
          <w:color w:val="000000"/>
        </w:rPr>
        <w:t>___</w:t>
      </w:r>
      <w:r w:rsidRPr="00481B95">
        <w:rPr>
          <w:color w:val="000000"/>
        </w:rPr>
        <w:t>___________</w:t>
      </w:r>
      <w:r w:rsidRPr="00481B95">
        <w:rPr>
          <w:color w:val="000000"/>
        </w:rPr>
        <w:tab/>
      </w:r>
      <w:r w:rsidRPr="00481B95">
        <w:rPr>
          <w:color w:val="000000"/>
        </w:rPr>
        <w:tab/>
        <w:t>_____</w:t>
      </w:r>
      <w:r w:rsidR="00481B95">
        <w:rPr>
          <w:color w:val="000000"/>
        </w:rPr>
        <w:t>__________</w:t>
      </w:r>
      <w:r w:rsidRPr="00481B95">
        <w:rPr>
          <w:color w:val="000000"/>
        </w:rPr>
        <w:t>_____________</w:t>
      </w:r>
    </w:p>
    <w:p w14:paraId="58132E53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>CONTRATANTE</w:t>
      </w:r>
      <w:r w:rsidR="00481B95">
        <w:rPr>
          <w:color w:val="000000"/>
        </w:rPr>
        <w:t xml:space="preserve">                                                             </w:t>
      </w:r>
      <w:r w:rsidRPr="00481B95">
        <w:rPr>
          <w:color w:val="000000"/>
        </w:rPr>
        <w:tab/>
      </w:r>
      <w:r w:rsidRPr="00481B95">
        <w:rPr>
          <w:color w:val="000000"/>
        </w:rPr>
        <w:tab/>
        <w:t xml:space="preserve">                RG/CPF</w:t>
      </w:r>
    </w:p>
    <w:p w14:paraId="72E50E13" w14:textId="77777777" w:rsidR="009E0A7C" w:rsidRPr="00481B95" w:rsidRDefault="009E0A7C" w:rsidP="00481B95">
      <w:pPr>
        <w:tabs>
          <w:tab w:val="left" w:pos="1515"/>
        </w:tabs>
        <w:jc w:val="both"/>
        <w:rPr>
          <w:color w:val="000000"/>
        </w:rPr>
      </w:pPr>
    </w:p>
    <w:p w14:paraId="5859ECA2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>_______________________________________________</w:t>
      </w:r>
      <w:r w:rsidR="00481B95">
        <w:rPr>
          <w:color w:val="000000"/>
        </w:rPr>
        <w:t xml:space="preserve">            </w:t>
      </w:r>
    </w:p>
    <w:p w14:paraId="0CD7D4E7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>CONTRATADO</w:t>
      </w:r>
    </w:p>
    <w:p w14:paraId="4F0F516C" w14:textId="77777777" w:rsidR="009E0A7C" w:rsidRPr="00481B95" w:rsidRDefault="009E0A7C" w:rsidP="00481B95">
      <w:pPr>
        <w:jc w:val="both"/>
        <w:rPr>
          <w:color w:val="000000"/>
        </w:rPr>
      </w:pPr>
    </w:p>
    <w:p w14:paraId="19B37C38" w14:textId="77777777" w:rsidR="009E0A7C" w:rsidRPr="00481B95" w:rsidRDefault="009E0A7C" w:rsidP="00481B95">
      <w:pPr>
        <w:jc w:val="both"/>
        <w:rPr>
          <w:color w:val="000000"/>
        </w:rPr>
      </w:pPr>
    </w:p>
    <w:p w14:paraId="15B13DF9" w14:textId="77777777" w:rsidR="009E0A7C" w:rsidRPr="00481B95" w:rsidRDefault="009E0A7C" w:rsidP="00481B95">
      <w:pPr>
        <w:jc w:val="both"/>
        <w:rPr>
          <w:color w:val="000000"/>
        </w:rPr>
      </w:pPr>
    </w:p>
    <w:p w14:paraId="4BA333D3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>____________________________________________</w:t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="00481B95">
        <w:rPr>
          <w:color w:val="000000"/>
        </w:rPr>
        <w:t>___________</w:t>
      </w:r>
      <w:r w:rsidRPr="00481B95">
        <w:rPr>
          <w:color w:val="000000"/>
        </w:rPr>
        <w:t>_________________</w:t>
      </w:r>
    </w:p>
    <w:p w14:paraId="4F081299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>1ª TESTEMUNHA</w:t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  <w:t xml:space="preserve">         RG/CPF</w:t>
      </w:r>
    </w:p>
    <w:p w14:paraId="03BE5579" w14:textId="77777777" w:rsidR="009E0A7C" w:rsidRPr="00481B95" w:rsidRDefault="009E0A7C" w:rsidP="00481B95">
      <w:pPr>
        <w:jc w:val="both"/>
        <w:rPr>
          <w:color w:val="000000"/>
        </w:rPr>
      </w:pPr>
    </w:p>
    <w:p w14:paraId="37E1A6EC" w14:textId="77777777" w:rsidR="009E0A7C" w:rsidRPr="00481B95" w:rsidRDefault="009E0A7C" w:rsidP="00481B95">
      <w:pPr>
        <w:jc w:val="both"/>
        <w:rPr>
          <w:color w:val="000000"/>
        </w:rPr>
      </w:pPr>
    </w:p>
    <w:p w14:paraId="66CD8CC4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>____________________________________________</w:t>
      </w:r>
      <w:r w:rsidRPr="00481B95">
        <w:rPr>
          <w:color w:val="000000"/>
        </w:rPr>
        <w:tab/>
      </w:r>
      <w:r w:rsidRPr="00481B95">
        <w:rPr>
          <w:color w:val="000000"/>
        </w:rPr>
        <w:tab/>
        <w:t>___________</w:t>
      </w:r>
      <w:r w:rsidR="00481B95">
        <w:rPr>
          <w:color w:val="000000"/>
        </w:rPr>
        <w:t>__________</w:t>
      </w:r>
      <w:r w:rsidRPr="00481B95">
        <w:rPr>
          <w:color w:val="000000"/>
        </w:rPr>
        <w:t>_______</w:t>
      </w:r>
    </w:p>
    <w:p w14:paraId="769E1DA8" w14:textId="77777777" w:rsidR="009E0A7C" w:rsidRPr="00481B95" w:rsidRDefault="009E0A7C" w:rsidP="00481B95">
      <w:pPr>
        <w:jc w:val="both"/>
        <w:rPr>
          <w:color w:val="000000"/>
        </w:rPr>
      </w:pPr>
      <w:r w:rsidRPr="00481B95">
        <w:rPr>
          <w:color w:val="000000"/>
        </w:rPr>
        <w:t>2ª TESTEMUNHA</w:t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</w:r>
      <w:r w:rsidRPr="00481B95">
        <w:rPr>
          <w:color w:val="000000"/>
        </w:rPr>
        <w:tab/>
        <w:t xml:space="preserve">         RG/CPF</w:t>
      </w:r>
    </w:p>
    <w:p w14:paraId="2AE4A9CC" w14:textId="77777777" w:rsidR="009E0A7C" w:rsidRPr="00481B95" w:rsidRDefault="009E0A7C" w:rsidP="00481B95">
      <w:pPr>
        <w:jc w:val="both"/>
      </w:pPr>
    </w:p>
    <w:p w14:paraId="2152C304" w14:textId="7EE241B8" w:rsidR="00607672" w:rsidRPr="002D2417" w:rsidRDefault="00607672" w:rsidP="00481B95">
      <w:pPr>
        <w:jc w:val="both"/>
        <w:rPr>
          <w:b/>
          <w:bCs/>
          <w:color w:val="FF0000"/>
        </w:rPr>
      </w:pPr>
    </w:p>
    <w:sectPr w:rsidR="00607672" w:rsidRPr="002D2417" w:rsidSect="003D58A6">
      <w:pgSz w:w="11907" w:h="16840" w:code="9"/>
      <w:pgMar w:top="1077" w:right="720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B87F" w14:textId="77777777" w:rsidR="00E7646D" w:rsidRDefault="00E7646D" w:rsidP="007538FE">
      <w:r>
        <w:separator/>
      </w:r>
    </w:p>
  </w:endnote>
  <w:endnote w:type="continuationSeparator" w:id="0">
    <w:p w14:paraId="36CE479B" w14:textId="77777777" w:rsidR="00E7646D" w:rsidRDefault="00E7646D" w:rsidP="0075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75CC" w14:textId="77777777" w:rsidR="00E7646D" w:rsidRDefault="00E7646D" w:rsidP="007538FE">
      <w:r>
        <w:separator/>
      </w:r>
    </w:p>
  </w:footnote>
  <w:footnote w:type="continuationSeparator" w:id="0">
    <w:p w14:paraId="129BE248" w14:textId="77777777" w:rsidR="00E7646D" w:rsidRDefault="00E7646D" w:rsidP="0075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7C"/>
    <w:rsid w:val="00013808"/>
    <w:rsid w:val="000154A0"/>
    <w:rsid w:val="00020C43"/>
    <w:rsid w:val="0004438D"/>
    <w:rsid w:val="00046215"/>
    <w:rsid w:val="00053852"/>
    <w:rsid w:val="000D0BE0"/>
    <w:rsid w:val="000D3C5B"/>
    <w:rsid w:val="000D4B83"/>
    <w:rsid w:val="000E7546"/>
    <w:rsid w:val="00103891"/>
    <w:rsid w:val="00184AF3"/>
    <w:rsid w:val="001C6AE8"/>
    <w:rsid w:val="001E7EA9"/>
    <w:rsid w:val="00205D55"/>
    <w:rsid w:val="00210347"/>
    <w:rsid w:val="0021495D"/>
    <w:rsid w:val="00240D7A"/>
    <w:rsid w:val="00241C9D"/>
    <w:rsid w:val="00243C68"/>
    <w:rsid w:val="002816A0"/>
    <w:rsid w:val="002B4D0A"/>
    <w:rsid w:val="002D2417"/>
    <w:rsid w:val="002E12F7"/>
    <w:rsid w:val="002E789A"/>
    <w:rsid w:val="002F2555"/>
    <w:rsid w:val="00301D87"/>
    <w:rsid w:val="00320F23"/>
    <w:rsid w:val="0033227E"/>
    <w:rsid w:val="00340CC3"/>
    <w:rsid w:val="0036437A"/>
    <w:rsid w:val="003A3884"/>
    <w:rsid w:val="003C00E2"/>
    <w:rsid w:val="003C13F8"/>
    <w:rsid w:val="003C54B6"/>
    <w:rsid w:val="003C7806"/>
    <w:rsid w:val="003D602E"/>
    <w:rsid w:val="003E0BC4"/>
    <w:rsid w:val="003E1061"/>
    <w:rsid w:val="004440E9"/>
    <w:rsid w:val="00450A48"/>
    <w:rsid w:val="0045148D"/>
    <w:rsid w:val="00463286"/>
    <w:rsid w:val="00463891"/>
    <w:rsid w:val="004645D1"/>
    <w:rsid w:val="00470FA5"/>
    <w:rsid w:val="00481B95"/>
    <w:rsid w:val="00485550"/>
    <w:rsid w:val="004E0E40"/>
    <w:rsid w:val="00516A63"/>
    <w:rsid w:val="0052490C"/>
    <w:rsid w:val="0052544D"/>
    <w:rsid w:val="00527A36"/>
    <w:rsid w:val="00531BF3"/>
    <w:rsid w:val="00550A76"/>
    <w:rsid w:val="005F4CD0"/>
    <w:rsid w:val="00607672"/>
    <w:rsid w:val="006101DF"/>
    <w:rsid w:val="00625726"/>
    <w:rsid w:val="00633C2B"/>
    <w:rsid w:val="00657D24"/>
    <w:rsid w:val="006662D0"/>
    <w:rsid w:val="00676C10"/>
    <w:rsid w:val="00682E52"/>
    <w:rsid w:val="006A7A30"/>
    <w:rsid w:val="006C3CB6"/>
    <w:rsid w:val="006D59DA"/>
    <w:rsid w:val="006E30EF"/>
    <w:rsid w:val="006F6415"/>
    <w:rsid w:val="00723DD4"/>
    <w:rsid w:val="007407B0"/>
    <w:rsid w:val="007538FE"/>
    <w:rsid w:val="00761B6A"/>
    <w:rsid w:val="00764982"/>
    <w:rsid w:val="00775456"/>
    <w:rsid w:val="00785C25"/>
    <w:rsid w:val="007903EA"/>
    <w:rsid w:val="0079364C"/>
    <w:rsid w:val="0079704B"/>
    <w:rsid w:val="007A3E23"/>
    <w:rsid w:val="007B772C"/>
    <w:rsid w:val="007B7F0E"/>
    <w:rsid w:val="007C16DC"/>
    <w:rsid w:val="007D0E19"/>
    <w:rsid w:val="007E368A"/>
    <w:rsid w:val="00835620"/>
    <w:rsid w:val="00836465"/>
    <w:rsid w:val="00867E1D"/>
    <w:rsid w:val="008A515C"/>
    <w:rsid w:val="008B1D70"/>
    <w:rsid w:val="008C6346"/>
    <w:rsid w:val="008E4A9B"/>
    <w:rsid w:val="008F6995"/>
    <w:rsid w:val="00904D25"/>
    <w:rsid w:val="009050BA"/>
    <w:rsid w:val="00930710"/>
    <w:rsid w:val="009333FA"/>
    <w:rsid w:val="00965C9D"/>
    <w:rsid w:val="009758FB"/>
    <w:rsid w:val="00990517"/>
    <w:rsid w:val="00995506"/>
    <w:rsid w:val="00995674"/>
    <w:rsid w:val="009B05C7"/>
    <w:rsid w:val="009D319F"/>
    <w:rsid w:val="009D57B2"/>
    <w:rsid w:val="009E0A7C"/>
    <w:rsid w:val="009F594D"/>
    <w:rsid w:val="00A005E6"/>
    <w:rsid w:val="00A032E8"/>
    <w:rsid w:val="00A15171"/>
    <w:rsid w:val="00A152EA"/>
    <w:rsid w:val="00A17B1F"/>
    <w:rsid w:val="00A20275"/>
    <w:rsid w:val="00A32107"/>
    <w:rsid w:val="00A74B4F"/>
    <w:rsid w:val="00A83680"/>
    <w:rsid w:val="00A90627"/>
    <w:rsid w:val="00A92E62"/>
    <w:rsid w:val="00AA0C64"/>
    <w:rsid w:val="00AB1346"/>
    <w:rsid w:val="00AB7BE9"/>
    <w:rsid w:val="00AD73AC"/>
    <w:rsid w:val="00AE78D2"/>
    <w:rsid w:val="00AF24D6"/>
    <w:rsid w:val="00B0030B"/>
    <w:rsid w:val="00B25CE5"/>
    <w:rsid w:val="00B31E3A"/>
    <w:rsid w:val="00B36104"/>
    <w:rsid w:val="00B57852"/>
    <w:rsid w:val="00B74BF6"/>
    <w:rsid w:val="00B81903"/>
    <w:rsid w:val="00B86145"/>
    <w:rsid w:val="00BC0EA5"/>
    <w:rsid w:val="00BE5E99"/>
    <w:rsid w:val="00BE5F83"/>
    <w:rsid w:val="00C31775"/>
    <w:rsid w:val="00C3776B"/>
    <w:rsid w:val="00C43B5A"/>
    <w:rsid w:val="00C87CBC"/>
    <w:rsid w:val="00CA4575"/>
    <w:rsid w:val="00CA7A1F"/>
    <w:rsid w:val="00CB64F7"/>
    <w:rsid w:val="00CC6526"/>
    <w:rsid w:val="00CD2E9F"/>
    <w:rsid w:val="00CD47EE"/>
    <w:rsid w:val="00CE591E"/>
    <w:rsid w:val="00D136C5"/>
    <w:rsid w:val="00D538F5"/>
    <w:rsid w:val="00D85F74"/>
    <w:rsid w:val="00D91A51"/>
    <w:rsid w:val="00D96804"/>
    <w:rsid w:val="00D9701C"/>
    <w:rsid w:val="00DA052A"/>
    <w:rsid w:val="00DA775C"/>
    <w:rsid w:val="00DB0095"/>
    <w:rsid w:val="00DB74AB"/>
    <w:rsid w:val="00DC0A51"/>
    <w:rsid w:val="00E23246"/>
    <w:rsid w:val="00E51AC2"/>
    <w:rsid w:val="00E668C8"/>
    <w:rsid w:val="00E72D23"/>
    <w:rsid w:val="00E7646D"/>
    <w:rsid w:val="00E83684"/>
    <w:rsid w:val="00EA3CEC"/>
    <w:rsid w:val="00EA74D4"/>
    <w:rsid w:val="00ED20AB"/>
    <w:rsid w:val="00ED455E"/>
    <w:rsid w:val="00F073F1"/>
    <w:rsid w:val="00F143CF"/>
    <w:rsid w:val="00F25090"/>
    <w:rsid w:val="00F32E9E"/>
    <w:rsid w:val="00F40420"/>
    <w:rsid w:val="00F46640"/>
    <w:rsid w:val="00F80376"/>
    <w:rsid w:val="00FB621F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6E83690"/>
  <w15:docId w15:val="{49E45625-793F-40E3-A330-E723ADFA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0A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9E0A7C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9E0A7C"/>
    <w:pPr>
      <w:keepNext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har"/>
    <w:qFormat/>
    <w:rsid w:val="009E0A7C"/>
    <w:pPr>
      <w:keepNext/>
      <w:jc w:val="both"/>
      <w:outlineLvl w:val="3"/>
    </w:pPr>
    <w:rPr>
      <w:b/>
      <w:bCs/>
      <w:sz w:val="22"/>
      <w:u w:val="single"/>
    </w:rPr>
  </w:style>
  <w:style w:type="paragraph" w:styleId="Ttulo5">
    <w:name w:val="heading 5"/>
    <w:basedOn w:val="Normal"/>
    <w:next w:val="Normal"/>
    <w:link w:val="Ttulo5Char"/>
    <w:qFormat/>
    <w:rsid w:val="009E0A7C"/>
    <w:pPr>
      <w:keepNext/>
      <w:jc w:val="both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qFormat/>
    <w:rsid w:val="009E0A7C"/>
    <w:pPr>
      <w:keepNext/>
      <w:jc w:val="both"/>
      <w:outlineLvl w:val="5"/>
    </w:pPr>
    <w:rPr>
      <w:b/>
      <w:bCs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0A7C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E0A7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E0A7C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9E0A7C"/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9E0A7C"/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E0A7C"/>
    <w:rPr>
      <w:rFonts w:ascii="Times New Roman" w:eastAsia="Times New Roman" w:hAnsi="Times New Roman" w:cs="Times New Roman"/>
      <w:b/>
      <w:bCs/>
      <w:sz w:val="20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9E0A7C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9E0A7C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9E0A7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E0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9E0A7C"/>
    <w:pPr>
      <w:jc w:val="both"/>
    </w:pPr>
    <w:rPr>
      <w:sz w:val="22"/>
    </w:rPr>
  </w:style>
  <w:style w:type="character" w:customStyle="1" w:styleId="Corpodetexto2Char">
    <w:name w:val="Corpo de texto 2 Char"/>
    <w:basedOn w:val="Fontepargpadro"/>
    <w:link w:val="Corpodetexto2"/>
    <w:rsid w:val="009E0A7C"/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38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8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38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8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005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E62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4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44D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754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5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2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 Tôrres Advo</dc:creator>
  <cp:lastModifiedBy>cc.dp _familia</cp:lastModifiedBy>
  <cp:revision>2</cp:revision>
  <cp:lastPrinted>2019-10-24T14:37:00Z</cp:lastPrinted>
  <dcterms:created xsi:type="dcterms:W3CDTF">2021-04-30T15:56:00Z</dcterms:created>
  <dcterms:modified xsi:type="dcterms:W3CDTF">2021-04-30T15:56:00Z</dcterms:modified>
</cp:coreProperties>
</file>